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зверолюдов, не получивших ранений, быстро окружили клыкастого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с тревогой оглянулся, но тут же, собравшись с духом, повел остальных прочь. Ключ от барьера был только у него, и если он не уйдет, никто не сможет покинуть Милунъюань.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отступают первыми, не создавайте помех! — крикнул Юнь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сестру за запястье и потянул к выходу. Юнь Цинсин прекрасно понимала, на что способна, и знала: если она останется, то станет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зверолюды внутри барьера оказались в безопасности, Юнь Сюань и остальные все еще не показались. Сердце Юнь Цинсин охватила тревога, и как раз в тот момент, когда она уже не могла сдерживаться, в поле ее зрения, спотыкаясь, показалась группа зверолюдов. Остальные поспешили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быстрее! Тот клыкастый зверь перед смертью подал сигнал. Боюсь, вскоре сюда придет целая стая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вдалеке поднялось облако пыли, а несколько толстых деревьев с грохотом рухнули. По мере приближения стаи дрожь земли становилась все сильнее. Человеческое ухо уже могло различить тяжелое дыхание и пронзительный рев, сливающиеся в леденящую кровь симфонию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Чэня мгновенно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и сухие ветки под ногами задрожали. Как только все выбрались за пределы барьера, Юнь Чэнь принялся поспешно его закрывать. Но стая была уже совсем близко, и несколько юрких зубастых крыс вырвались вперед. Внезапно белоснежная тигриная лапа прижала одну из них к земле. Легкое усилие — и все сбежавшие крысы испустили дух под когтями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никак не ожидала, что в подобной ситуации увидит звериную форму Юнь Чэня. Это был белый тигр, совсем как у Юнь Сюаня, вот только форма Юнь Сюаня казалась куда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изможденных зверолюдов, убедившись в безопасности, тут же повалились на землю. Глядя на многочисленные раны на телах Юнь Сюаня и остальных, Юнь Цинсин едва сдерживала слезы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дикие звери бешено ревели, не в силах достать добычу, которая была так близко. Юнь Цинсин, планировавшая привал, поняла, что нужно уходить как можно дальше. Вернувшись в лагерь, где они стояли несколько дней назад, она принялась перевязывать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Измученная Юнь Цинсин без сил распласталась на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дядей 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компьютер мгновенно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связываюсь с дядей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устройства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лорд, вы выбрались! Где вы? Мы идем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ошеломленно расширила глаза. Что значит «выбрались»? Не знающие люди могли подумать, что они там невесть чем занимались. Впрочем, ей было лень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Дин, постарайся привезти побольше лечебных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голос обычно невозмутимого дяди Дина дрожал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волновать его еще сильнее, Юнь Цинсин ответила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А Сюань и остальные получили пару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ранен только Юнь Сюань, дядя Дин сразу успокоился. Зверолюды, если не считать риска потери контроля из-за уровня ярости, исцелялись от обычных ран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на место и увидев разбросанных повсюду людей, он не на шутку испугался. О боже! Впрочем, один человек еще держался на ногах — он поспешил расспросить его, пока остальные бросились к своим близким. Тетя Дин, выискивая глазами знакомые лица, увидела лежащую на земле Юнь Цинсин и подбежала, пытаясь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перехватила руку на своем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жива,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Дин в растерянности посмотрела на Юнь Чэня, тот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сестра полежит.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туда около двадцати человек, а на ногах остались единицы. Больше всех не повезло Юнь Цинсин: она не могла превращаться в зверя, а физическая сила была слабой, поэтому с момента входа в Милунъюань она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только хотел распорядиться, чтобы вещи перенесли в лагерь, как Юнь Цинсин, словно очнувшись от смертного сна,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 от такой реакции Звездного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выложите в Звездную сеть, пусть мои подписчики посмотрят, насколько их стримерша умеет работать, — закончив, она снова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в замешательстве замер, наблюдая, как господин Юнь Чэнь с максимально серьезным видом выбирает ракурс для фото. Ладно, он не понимал их логики,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робко протянулась лапа: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Сфотографируешь — отдай мне, я напишу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тетя Дин вздрогнула. Она-то думала, что Звездный лорд уже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взгляды окружающих, тетя Дин в смущении начала поправлять волосы и рассматривать ногти, делая вид, что ужасно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сделав несколько идеальных кадров, Юнь Чэнь махнул рукой, и зверолюды принялись переносить людей и припасы. Раненых несли быстро, а вот с природными продуктами обращались с величайшей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сеть, шумевшая последние дни, сегодня буквально взорвалась. Один скучающий зверолюд открыл приложение, которым давно не пользовался,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 искал какого-то стримера, интересно, нашли они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его уровень ярости не падал, а купить природную пищу он не мог, поэтому каждый день ходил на тренировочную площадку выплескивать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же прав! Ты еще смеешь меня ругать? Да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Предупреждение! Предупреждение! Уровень ярости хозяина растет. Требуется ли успокоительное? — круглый робот-помощник мигал огнями, поднимая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в ужасе замахал руками. Это была не простая успокоительная сыворотка: чтобы эффект был лучше, в нее добавляли болеутоляющее, и он не хотел снова это испытывать. Робот, видя, что хозяин успокоился, вывел на экран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все-таки любит меня, стоило ему увидеть меня, как он мгновенно пришел в себя, — с довольным видом он убрал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(мысленно): Да-да, я тебя «обожаю».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компьютер, колеблясь. Он слишком вспыльчив, может, стоит вообще удалить аккаунт? Но он уже давно не заходил... ладно, попробует контролировать себя, посидит всего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Звездную сеть, и увидел кучу личных сообщений от того, кто был записан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Тяня тоже уровень ярости не низкий, пусть следит за своим характером,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Тянь был рядом, он бы обязательно ответил: «Думаешь, все такие же взрывные,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сообщения, он чувствовал, как сердце бьется все чаще. Даже предупреждения робота-шарика отошли на второй план. Он перечитал текст еще раз, внимательно, до последней запятой.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 Неужели стримерша не врет? Его правая рука непроизвольно начала трансформироваться. Робот-шарик запищал еще чаще, готовя новую порцию успокоительного.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официальное объявление центра о находке природных продуктов, его пульс окончательно вышел из-под контроля. Он вспомнил о «взрывном дереве», которое посадил у себя, чтобы сбрасывать ярость. Сердце забилось в неистовом восторге. Разве в сети не писали, что сейчас вокруг этих деревьев полно охраны? А у него во дворе целых два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от возбуждения, чтобы собрать плоды и снизить уровень ярости, он сделал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http://bllate.org/book/18943/1856745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