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уже надел обувь и собирался идти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открыл дверь, как путь ему преградил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осмотрел Чжао Лэ с головы до ног, схватил за запястье и серьёзно уставился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Признаваться мне собрался? — Чжао Лэ инстинктивно шагнул назад и ударился затылком о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прижали к зеркалу, что теперь? Прижимают к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всё меньше понимал мир натуралов.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нахмурился, прищурился и приблизился, внимательно изучая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даже почувствовал горячий воздух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хлопком оттолкнул Чжан Цзяхао и брезгливо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близко? Говори: позарился на красоту господина Лэ или на его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для Чжао Лэ такая мелочь —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ещё способен шутить, Чжан Цзяхао облегчённо выдохнул. Значит, Чжао Лэ действительно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Он заранее подготовился: вытащил из кармана столовую карту и протянул её Чжао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пил, сейчас от меня воняет. Сначала схожу в душ. Я быстро. Потом найду тебя в столовой. Купи мне такую же порцию, как себе, и подождёшь меня, чтобы вместе пойти на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Чжао Лэ не возьмёт карту, он снова схватил его за руку и вложил её прямо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внезапно опустил голову. Уголки губ всё выше поднимались, пока на лице не появилась странная улыбка. Он убрал карту, покачал головой, тяжело вздохнул и похлопал Чжан Цзяхао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молодой ещё. Беречь здоровье надо~ Умеренность 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зловеще хихикнул и тут же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наконец понял, как прозвучали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очень выносливый! — крикнул он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Верю! — не оборачиваясь, Чжао Лэ махнул рукой. Голос был предельно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комнаты вдруг высунулась голова. Парень посмотрел вслед убежавшему Чжао Лэ, затем на Чжан Цзяхао, показал мерзкую улыбку «я всё понял» и скрылся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со смехом выругался Чжан Цзяхао и поспешил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клялся: он помылся, высушил волосы и переоделся с максимальной скоростью, после чего бегом помчался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чего я так спешу?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 в прохладу под кондиционером, он перевёл дыхание и начал искать Чжао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всего три дня, но действительно прекрасно ладили. Рядом с ним было легко и приятно — совсем не так, как с другими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брат, посланный судьбой!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нашёл Чжао Лэ в зоне столиков у окна с янчуньской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читал роман. Дойдя до сцены, где главный герой эффектно выпендривался, он рассмеялся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обхватила его шею и слегка покачала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были длинными и сильными, а в нос проник свежий запах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весёлый голос Чжан Цзяхао: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читаешь? Чего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напротив. Перед ним уже стояла миска янчуньской лапши, рядом — маленькая тарелка квашеной зелени. Точно такая же, как вчера. Сам Чжао Лэ сегодня тоже заказал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миску накрывала стеклянная крышка. Чжао Лэ поднял её, и в нос ударил горячий ароматный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я отнесу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крышку, подбежал к окну выдачи и с улыбкой вернул её тётушке.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смотрел, как тот быстрым шагом возвращается с улыбкой на лице, вдыхал аромат лапши и почему-то чувствовал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действительно был хорошим человеком. И совсем не таким,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начальной школы у Чжан Цзяхао было немало друзей и несколько близких приятелей, но все они были грубыми мужиками, будто без пары ругательств речь теряла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либо об играх, либо о девушках и барах. Ли Бай, его лучший друг, ещё считался приличным и не шлялся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Чжао Лэ и в нём было что-то лишнее. Чжао Лэ был чистым, очень… простым. Он не мог объяснить — просто рядом с ним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надо крепко защищать такого брата. Не дать никому его обидеть».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Чжао Лэ, что Чжан Цзяхао уже нарисовал его чистым белым цветком среди хаоса мира, не запятнанным грязью, он наверняка расхохотался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Брось, брат. Если господин Лэ и цветок, то плотоядный.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Ешь. Не надо так растроганно. Я всего лишь сделал то, что обязан делать один из десяти самых трогательных людей кампуса, — пошутил Чжао Лэ, заметив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Страшно-то как. Не знай он, что Чжан Цзяхао натурал, решил бы, что тот в него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вообще, почему бы и нет? Главный поворачиватель натуралов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упивался собственной неотразимостью, когда рядом послышалась возня. Девушка в белой футболке, краснея, подошла к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перед ним телефон. Улыбка была яркой, глаза выгнулись красивыми дугами, а на щеках появились милые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Однокурсник, можно добавить тебя в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чистым и сладким. Даже Чжао Лэ, старому гею, она немного понравилась. Что уж говорить о натурале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начал есть и вынужден был остановиться. Он посмотрел на девушку без особой радости, но быстро достал телефон, открыл приложение с зелёным значком и отсканировал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слегка поклонилась, вежливо поблагодарила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Цок-цок. Теперь я всё видел. Не зря ты Чжан Цзяхао, — поддразнил Чжао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самодовольно усмехнулся тот и продолжил есть. Девушка действительно была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тоже замолчал, открыл роман и продолжил читать, но в голове снова и снова прокручивалась недавняя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Красивая, чистая и милая девушка рядом с красивым парнем волчьего типа — именно такую историю любит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а внутри поднялась нелепая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судил людей по внешности. Стоило человеку подать хороший знак — дружеский или романтический, — как у него быстро возникало чувство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верил в гороскопы, но считал себя типичным Скорпионом.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 и сам думал, что болен. Что, люди тебе задолжали и обязаны хранить верность только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горечь оставалась внутри и никогда не проявлялась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лучший друг не знал, насколько сильным было его чувство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однажды встретит героя словно из даньмэй-романов — человека, чьи сердце и взгляд будут принадлежать только ему, Чжао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внезапная горечь вновь напомнила: не порть жизнь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большими глотками доедал лапшу, не желая заставлять Чжао Лэ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всего через один стул напротив в душе «маленького белого цветка» уже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http://bllate.org/book/18954/1858022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