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распахнула глаза, медленно прижала руку к сердцу и даже пару раз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«Да»? Всего одно слово, холодное как лёд. Ты правда… мне так больно, так печально. В конце концов… мои чувства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лицо рукавом, изображая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молча смотрел на наставницу. Через мгновение всё-таки решил подыграть, поднял чашку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ученик хочет попросить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мгновенно перестала страдать. Она опустила рукав, выпрямилась и с невозмутимым видом села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брать не стала, лишь слегка подняла подбородок, указывая на пустой стол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привычно и ловко выставил несколько тарелок с угощениями и заварил свежий духовный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прошу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удовлетворённо кивнула, сдержанно отпила и только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О чём хочешь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остался даже после двух её представлений — оказывается, есть просьба. Сказал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расскажи. Если у меня будет хорошее настроение, возможно,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поклонился с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просит наставницу принять Ши И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Ты хочешь… хочешь… быть ближе к луне благодаря башне у самой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слегка опустил голову. В глазах мелькнула горечь, а лицо открыто выразило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всё это лишь безответное чувство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стоп. Хватит.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ответила быстро и решительно. Совсем не потому, что не смогла продолжить сцену. Она просто не могла видеть печаль ученика.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совершенно серьёзно отпила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Вы уже съели Плоды брачного предначертания, значит, между вами неизбежно возникнет связь. А чем она закончится, зависит только от вас. Я могу помочь лишь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Цзэ мгновенно просиял, не пытаясь скрыть радость.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наставницу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уходи. Не задерживаю, — Сюэ Ую махнула рукой, больше не желая смотреть на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покинул Дворец управления духом и в отличном настроении направился к своему двору — Обители 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там уже царит необычайное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две фигуры — одна светло-голубая, другая светло-зелёная — украдкой пробрались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у ограды рядом с домом, таясь и не решаясь подойти ближе, чтобы человек внутри не обнаружил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голубом потянула спутника за рукав и возбуждённо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видел? Старший брат привёл кого-то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закивал и тоже перешёл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Я видел.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ходили к моей наставнице?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кивать, затем остановился и растерянно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Синъюань, так нельзя. Как можно узнавать сплетню только наполовину? В следующий раз обязательно иди следом, понял? — девушка в светло-голубой форме потрепала его по голове, наставляя.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старшая сестра, надо следить тайком?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с видом учителя, довольного способным учеником: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Младший брат Синъюань очень умный. А теперь тайком сходи и помоги сестре посмотреть,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встал, подумал, снова присел и оттянул нижнее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 — не твои. Как я помогу тебе посмотреть? Я уже видел, а ты нет. Иди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удивилась. Когда это её младший брат незаметно поумнел? Она-то собиралась дождаться, пока он подойдёт, создать шум и выманить человека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Раз младший брат не попался, найдём других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«сплетни делим вместе, наказание тоже», она привела подруг, с которыми обычно обсуждала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шеренга девушек, обдуваемая ветром, повисла на стене Обители Яньфэн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Старший брат действительно тайком привёл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воспитанный с детства супруг или спрятанная в золотом доме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красавица в золотом доме. Старший брат никого не пускает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глубоко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очень красивый. Конечно, надо прятать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брат тоже красавец. Цветочек никуда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Нежный цветочек надо хорошо беречь, а то вдруг кто-нибудь украдёт.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этот нежный цветочек выйдет наружу?..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Ши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думать о причине своего попадания в книгу, но глухим не был. Двор небольшой, а снаружи без остановки щебетала толпа людей. Всё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понимал, о каком цветочке они говорят. Вроде бы цветов во дворе не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встал и открыл дверь. Его взгляд встретился со взглядами девушек на стене и затесавшегося среди них наивного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ожидал увидеть их на стене. А они не ожидали, что из дома выйдет мужчина с выдающейся внешностью, ясный, словно свежий ветер и светлая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одна девушка поражённо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Мужчина-цветочек.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машинально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Мужчина-цветочек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застыл. Они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голос. Девушки вздрогнули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 Му Цзэ. От обычной мягкости не осталось следа; он серьёзно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старший брат вернулся. Хорошо хоть цветочек уже увидели, иначе было бы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послушно спрыгнули на землю. Возглавлявшая их девушка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просто решили посмотреть на пейзаж со стены твоего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невозмутимо смотрел на весёлую вторую младшую сестру Бай Юэин. Его не тронула отговорка, но он подумал о человеке во дворе и не хотел оставлять здесь всю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отвернулся и вошёл в Обитель 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облегчённо выдохнули, включая Бай Юэин. Когда старший брат был мягок — он был очень мягок. Но когда становился беспощадным, родственные связи по наставнику его не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Синъюань радостно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Му Цзэ, скажи, цветочек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Бай Юэин схватила его за ворот и потащила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Синъюань, сестра отведёт тебя поесть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не обращал внимания на шум позади. Он направился прямо к Ши И, и когда подошёл, лицо уже снова стало спокойным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