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голова болит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живот так сильно урчит...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растерянно блуждал по осколкам Пустоты, его сознание было затуманено. В зубах он машинально сжимал ту самую черную кость, добытую из десятого позвонка Великого Владыки Бессмертия. Холод, исходивший от неё, помог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Гхм... что это там давит мне в зубы? — невнятно пробормотал он и вытащил предмет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когтях лежала кость необычной формы, источающая зловещее мерцание и странные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кость? Выглядит так, будто... она очень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голод, идущий из самых недр его существа, захватил разум; желудок скрутило, словно огнем. Неужели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кость, в его кроваво-красных глазах боролись сомнения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черту всё, — наконец решил он, когда голод взял верх. — Лучше лопнуть от обжорства, чем умереть от голода. В любом случае, сейчас я чувствую себя не совсем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открыл пасть и с громким хрустом проглотил черную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Отрыжка. — Огромная энергия, готовая разорвать его на части, взорвалась внутри, холодный поток пронесся по его телу, принося странное чувство сытости. — Ох... как много... думаю, со мной ничего не будет,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покачнулся, но стоять продолжал, признаков того, что его сейчас разорвет,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макушке, где череп был раздроблен в последней битве с Великим Владыкой Бессмертия, появилась крошечная трещина, из которой сочился тонкий, невероятно чистый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это я? И куда делся тот наглый скелет? Разве он не преследовал меня, пытаясь прибить?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вокруг лишь разбитое пространство и клочья черной энергии, плавающие подобно нитям. Мучительные попытки вспомнить превратились в плотный туман; в голове всплывали лишь обрывки картин и ощущение мощных энергетических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 меня что, раздвоение личности? Неужели тот огромный скелет отступил, потому что я его избил? — Чэнь Сюаньжань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интересно, если его выпустить сейчас, смогут ли здешние секты справиться с этим бедствием? Стоп,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внезапно обнаружил, что одной ноги нет. Место отрыва покрылось запекшейся темно-фиолетовой субстанцией, крови не было, но выглядело это ужасно. Почему я потерял ногу? И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подпрыгнуть на оставшихся конечностях и удивился, что сохранил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раз так вышло, сначала надо выбраться отсюда. — Он решил не зацикливаться на этом и начал искать выход на окраине разрушенного сектора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пространственный разлом и, пошатываясь, ввалился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сменилось: он оказался в необычном лесу, окутанном густым туманом. Деревья здесь были пугающе высокими, их кора напоминала поблекший металл, а искривленные ветви словно беззвучно взывали о помощи. Туман поглощал не только обзор, но и само восприятие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бродил по лабиринту полдня, пока с досадой не понял, что ходит кругами. В какой бы стороне он ни шел, каждый раз возвращался к дереву, напоминавшему перекошенное лицо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дело дрянь. — Он почесал разбитый череп, и в его глубоких фиолетовых глазах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бесплодных попыток он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 Плевать, что это за проклятый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яростью, он полоснул когтями, выпустив поток разрушительной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грохот! Исполинское дерево, обхватить которое не смогли бы и несколько человек, рухнуло, словно срубленное невидимым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ощущение от когтей такое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заблудился, то проложу себе путь сам! — Он зарычал, забыв о всякой осторожности. — Включаю режим громилы!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выбирать направление и, наметив цель, начал неистово пробиваться вперед. Когти крушили всё подряд, монструозные деревья падали с жалобным стоном, и вскоре в лесу образовалась широкая просека.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сколько времени он прорубал дорогу, сказать сложно, но вскоре туман поредел. Наконец он увидел пещеру, достаточно широкую, чтобы его уменьшившееся тело могло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срубил последние светящиеся кусты, и перед ним открылся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тесно, а потом... или это путь для монстра? Или для дракона? — Чэнь Сюаньжань решил не гадать, кто он теперь такой,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раскинулось огромное озеро. Поверхность воды была зеркально гладкой, без единой ряби. Туман обрывался у кромки, словно наткнувшись на невидимый барьер. Вокруг возвышались крутые черные пики, безмолвно охранявшие этот покой, а в центре, отражаясь в воде, сияла неправдоподобно яркая полная луна. Всё это было настолько величественно и мирно, что никак не вязалось с жутким туманным лесом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тяжело вздохнул и, пошатываясь, подошел к воде, чтобы взглянуть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костяной голове панцирь был раздроблен почти наполовину, обнажая белый череп. Еще более странным было то, что в глубоких трещинах на белых костях пульсировал слабый золотистый свет, похожий на расплавленное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такого натворил? — Он озадаченно ткнул пальцем в лоб с трещинами. — Когда я успел превратиться в эту версию с боевыми повреждениями? К счастью, я теперь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осколок панциря, надеясь, что он встанет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был поглощен своей внешностью, озеро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гладкой поверхности мгновенно возник жуткий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водяной смерч, подобно разъяренному зверю, взметнулся из воды и с невероятной скоростью обрушился на засмотревшегося на себя Чэнь Сюаньжаня!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 и принял удар на себя, едва не кувыркнувшись в воду от потемнения в глазах. В ту же секунду, будто подхваченное невидимой силой, это водяное копье развернулось и с удвоенной яростью устремилось обратно в глубины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колоссальный взрыв, казалось, что само озеро перевернулось вверх дном! Фонтаны брызг взмыли в небо и дождем обрушились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волны стихли, на поверхности всплыла огромная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Лазурный дракон с парой массивных крыльев, покрытых фиолетовой чешуей. На его лбу и спинных плавниках светились ярко-синие кристаллы. Но сейчас его глаза, широко открытые, были пусты, а тело безжизненно покачивалось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 — Чэнь Сюаньжань отряхнулся и удивленно уставился на труп. — Почему он выглядит... таким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слишком внезапно. Он лишь пассивно отразил атаку, даже не успев рассмотреть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победа кажется такой нелепой? — Он попрыгал к берегу, склонив голову набок, рассматривая этот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исходящая от трупа, была крайне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бесплатный ужин, грех отказываться. Хотя я и сыт... — Инстинкт оказался сильнее разума. — Если не перекушу сейчас, потом проголодаюсь, а в этой дыре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раздумывая прыгнул в воду с громким всплеском и, подплыв к туше, вцепился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Чешуя, плоть и даже фиолетовые крылья исчезали, перемалываемые его острыми зубами и странной силой пищеварения. Три синих кристалла он сгрыз, словно конфеты. Холодная энергия мгновенно разлилась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наполовину сыт, а его живот стал огромным, внутри внезапно взорвалось нечто ужасающее!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в десять раз сильнее той, что он испытал в Долине Истребления Демонов, когда его рвал на части Великий Владыка, охватила его! Каждая частица его существа распадалась, собиралась вновь и снова взрывалась!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на воде, завертелся в судорогах, поднимая тонны брызг. Фиолетовая кровь и золотые искры смешивались, окрашивая озеро в цвета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точно умру! Зря я наелся! Та черная кость еще не переварилась, зачем я проглотил голубые шарики... жадность меня погубит!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внутри окончательно вышла из-под контроля, словно мириады диких лошадей, несущихся в пропасть. Его панцирь и даже твердый белый череп начали трещать. Из трещин теперь лился не мягкий свет, а ослепительное сияние, яркое, словно ядро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рушилось изнутри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полный отчаяния рык стих. Тело достигло предела, произошел беззвучный импульс энергии, и в ослепительном золотом сиянии он окончательно распался на тысячи мерцающих осколков, которые медленно опустились в бездонную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воде разошлись круги, и вскоре всё снова пришло в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по-прежнему отражалась в центре, горы стояли немыми стражами, туман осторожно подступал к озеру. Казалось,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наполовину съеденный труп Лазурного дракона с фиолетовыми крыльями всё так же тихо дрейфовал на поверхности, доказывая, что здесь побывал какой-то прожорливый гость, который, по всей видимости, лопнул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