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этот расчленённый злобный призрак не был до конца поглощён своей жаждой мести. В нём всё ещё сохранялась некая доля рассудка. Он также всё это время прислушивался к их разговору и имел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ним и вправду можно было вступить в общение, дело пошло бы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первая мысль Цинь Шу, однако он не стал делиться ею ни с кем из присутствующих. Он лишь продолжил извлекать фрагменты трупа из тел трёх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реакция оказалась схожа с реакцией доктора Ляна. Сначала они отчаянно кричали, что их одолевает зуд. Затем принимались бешено вопить, что хотят есть. Сразу после этого они теряли сознание, и их аккуратно укладывали на больничные койки для внутривенных вливаний. Они настолько ослабели, что едва могли дышать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глазах заместителя главного врача Хэ становилось всё более очевидным. Он быстро распорядился распечатать соглашение о неразглашении и вежливо попросил Цинь Шу поставить под ним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внимательно его изучил. Его мать, в конце концов, была юристом и хоть чему-то научила его в плане самозащиты. Только удостоверившись, что документ не содержит хитроумно сформулированных кабальных пунктов, он согласился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единственным, кого обязали поставить подпись под соглашением о неразглашении. Подписать его должны были и другие, непричастные к произошедшему врачи, приглашённые на консилиум.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все поставили подписи, заместитель главного врача Хэ согласился дать объяснения. Создавалось впечатление, что он заранее подготовил письменное заявление, потому что, достав телефон, он принялся зачитывать его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из ортопедического отделения нашей больницы предпринимал попытки ухаживать за госпожой Чжан, бывшим руководителем отдела кадров. Поскольку госпожа Чжан уже состояла в отношениях, его ухаживания не увенчались успехом. Привязанность директора Ляна переросла в неприязнь, и он начал распространять личную информацию госпожи Чжан в небольшом чате WeChat, состоящем из нескольких близких друзей. Он также выдумывал различные утверждения и обсуждал это с ними, заявляя, что госпоже Чжан, которая "не понимает своей выгоды", необходимо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Эти несколько близких друзей - те самые мужчины, что лежат сейчас на больничных койках, не так ли? Они все впоследствии участвовали в распространении слухов и донесли эту историю до отца госпожи Чжан. Я прав? - Цинь Шу нахмурился, скрестил руки на груди и спросил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Мы провели тщательное расследование. Слухи не выходили за пределы этого города, однако характер происшествия всё равно был довольно серьёзным. Мы назначили ответственных за то, чтобы сообщать о материалах, циркулирующих в соцсетях, и удалять их, дабы они больше не оказывали негативного влияния на госпожу Чжан, - заместитель главного врача Хэ сделал паузу. - Есть ещё одно, более важное обстоятельство, о котором ученику Циню стоит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госпожа Чжан вернулась на работу в больницу и совершила действие, серьёзно угрожающее безопасности персонала. За несколько дней до того, как взять длительный отпуск и уехать в родной город, она проникла в столовую для сотрудников глубокой ночью и подмешала четыре зуба мудрости, извлечённые у её девушки, а также большое количество волос в столовые приборы и резервные продукты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проглотил один из зубов. Он утверждал, что выбросил его, но мы не знаем, как именно он от него избавился. Как бы то ни было, именно после того, как директор Лян сообщил о случившемся в столовой, мы изучили записи с камер наблюдения и выяснили, что произошло. Однако до сих пор мы не могли определить, кто же в конечном счёте проглотил эти инородные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говорил, лицо заместителя главного врача Хэ слегка побледнело. Оглядываясь назад, правда казалась очевидной. Людьми, проглотившими инородные предметы, оказались те четверо врачей, которые создавали и распространяли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зловонные фрагменты трупа, устилавшие пол, но описания Цинь Шу и внезапно осунувшиеся щёки врачей были достаточны, чтобы он мог представить весь ужас того, что с ними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кое-что пришло на 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родной город госпожи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 самое место, которое, по слухам, особенно искусно в ядах гу и колдовстве? Неудивительно, - Цинь Шу становился всё более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Цинь, вы хотите сказать, что она намеренно наслала проклятие на этих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 Иначе как могло случиться такое совпадение? Четыре зуба, и каждый проглочен ровно одним из этих четверых мужчин, - Цинь Шу говорил тихо, его взгляд был устремлён на влажный пол перед собой. Покрывавшие его серовато-белые фрагменты медленно шевелились, словно неуклонно собираясь воедино. - Госпожа Чжан пошла на всё это, чтобы отомстить за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нам с этим быть? Ученик Цинь, пожалуйста, придумайте что-нибудь. Насколько далеко должна зайти их месть, чтобы они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присел на корточки и встретился взглядом с пустой глазницей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Что ещё нужно сделать, чтобы ты осталась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палате разнёсся чрезвычайно зловещий, тягучий звук, от которого у всех присутствующих побежали мурашки по спине. Расфокусированный зрачок глазного яблока внезапно сузился и повернулся в сторону Цинь Шу, уставившись на него полным ярости взглядом, переполненным ненавистью. Казалось, он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означал, что он понимал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Хэ не мог его слышать, но странное поведение Цинь Шу испугало его до такой степени, что он отступил на несколько шагов. Спокойствие, которое он изо всех сил пытался сохранить, почти полностью испарилось.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вы?! С кем вы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стал утруждать себя объяснениями. Он продолжал серьёзно смотреть на разгневанное глазное яблоко и терпеливо увещевал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жаль, но всему ведь есть предел, не так ли? Ты хочешь их пытать или убить? Делай что хочешь. Но я не хочу находить человеческие ткани, которым здесь не место, в постельном белье ни в чём не повинных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сегодня вечером моему другу только сделали операцию по поводу перелома. Его организм ослаблен, и рана легко может воспалиться. Он никогда не причинял вам вреда, но впутали его в это из-за доктора Ляна. Если бы твой зуб содержал какие-то опасные бактерии или вирусы и заразил моего друга, это была бы совершенно незаслуженная катастрофа,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Шу закончил увещевать, злобная враждебность, наполнявшая глазное яблоко,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нельзя было назвать парой губ. Это был лишь тонкий лоскут кожи лица, лежащий ровно на липких серовато-белых фрагментах трупа, покрывающих пол. Используя последние остатки своей полностью разложившейся губной ткани, он сжимался и разжимался, извиваясь, и издавал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Его. Род.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не годится. Ты можешь убить только тех, кто тебя обидел. Невинных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Смерть!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яростный рёв затих, по комнате пронёсся порыв зловещего ветра. Электрический чайник с грохотом опрокинулся, а стёкла в окнах мгновенно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находившиеся в комнате и без того уже находившиеся в панике, чуть не лишились рассудка от страха и готовы были свернуться калачиком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отношение немного чрезмерно… Подумай вот о чём. Когда твоя девушка ночью проникла в столовую для персонала, она и не думала отравлять всех до смерти. Она сумела направить удар именно на виновных и даже дала тебе возможность отомстить лично. Навряд ли она хотела бы, чтобы ты превратилась в великого демона, которого все почли бы своим долгом уничтожить, не так ли? Не заставляй её волноваться о тебе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исключительно домыслы самого Цинь Шу. Он понятия не имел, чего на самом деле хотела госпожа Чжан, но против злобного призрака, стоящего перед ним, это явно сработало. Зловещий ветер немного утих -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Цинь Шу перевёл разговор на то, что заботило призрака даже больше, чем месть. Он мягко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тебе скажу. Я найду способ связаться с семьёй твоей девушки в её родном городе и попрошу их привезти твои останки обратно в Юньчэн. Вас похоронят вместе - разделяющие одно ложе при жизни и один гроб после смерти. Как тебе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влажное глазное яблоко внезапно подпрыгнуло. Однако гниющие губы больше не шевелились. Вместо этого все услышали скрежет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резким и пронзительным, похожим на сухой мел, с силой проводимый по классной доске. Этот звук пронзал барабанные перепонки отовсюду, заставляя инстинктивно желать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написанных тёмно-красной кровью, медленно проступили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"Похороните нас вместе в одном гробу. Иначе ты тоже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свирепая. Я ведь на твоей стороне, знаешь ли, - Цинь Шу улыбнулся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заместителю главного врача Хэ, намереваясь оставить решение этого дела тому, кто лучше подходил для его урегулирования: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Останки жертвы уже были возвращены её семье, верно? В переговорах вы наверняка будете полезнее меня. Пожалуйста, помогите организовать их совместное захоронение. У вас также есть контактная информация и точный адрес семьи госпожи Чжан в Юньчэне. Действовать нужно быстро, иначе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угроза. Любой, кто видел кроваво-красные слова на потолке, полные злобы и непомерной ненависти, мог понять это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ни малейшего внимания на четверых истощенных врачей, лежащих сейчас на больничных койках. Все слишком боялись за собственную жизнь. Помощник главврача Хэ, с побелевшим лицом, беспрестанно кивал. Несмотря на ранний час, он немедленно достал телефон и начал обзванивать людей, договариваясь.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родители погибшей оказались куда более здравомыслящими, чем семья госпожи Чжан. Они уже давно знали об отношениях своей дочери и всегда их поддерживали. Хотя их разбудили среди ночи телефонным звонком, выслушав красноречивые объяснения помощника главврача Хэ и узнав о том, что, по-видимому, было последней волей их дочери, явленной с того света, они не разгневались. Они быстро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их условием было то, что они лично перевезут останки дочери в Юньчэн, лично предадут земле и своими глазами увидят, как она будет погребена. Это дело нельзя было поручить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рядом с глазным яблоком, Цинь Шу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Твои родители так сильно тебя любят. Не делай больше ничего, что могло бы разбить им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Глазное яблоко оставалось неподвижно на месте, не отвечая, но его злоба тоже исчезла. С того самого момента, как оно услышало разговор по громкой связи, оно пребывало в этом почти мертвенном состоянии, абсолютно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увидел в нём печаль - печаль, которая была погребена и подавлена под непомерной ненавистью и внезапно поднялась, словно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главврача Хэ заговорил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Цинь, мы также получили ответ из Юньчэна. Они согласились на совместное захоронение, но хотели бы получить ваши контактные данные.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десять минут спустя Цинь Шу добавил в WeChat новый контакт с именем "AAA Брат-трупповоз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пользователя было, действительно, довольно жутковатым, но, с другой стороны, казалось вполне уместным для местных обычаев Юньчэна. Цинь Шу подозревал, что этот человек обладал подлинными навыками, хотя, вероятно, был ещё довольно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достаточно дружелюбным. Он отправил Цинь Шу милый стикер с чёрным котёнком с надписью "Спокойной ночи", а затем больше ничего не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Перевозка останков требовала времени, так что этот вопрос временно был улажен.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забрал глазное яблоко с собой. Естественно, сначала он получил разрешение самого яблока, а затем сунул его прямо в карман и унёс.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останки будут должным образом захоронены, злой дух, естественно, почувствует это, и Цинь Шу также получит уведомление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человек и призрак временно заключили джентльменское соглашение: как только совместное захоронение будет подтверждено как состоявшееся, Цинь Шу благополучно нейтрализует его. Взамен оно не должно оказывать яростного сопротивления и обязано послушно вернуться в круговорот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может ли злой дух позже нарушить своё обещание, Цинь Шу не хотел заранее об этом беспокоиться. Он был совершенно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ортопедическую палату, Су Тинлянь уже спала на кровати для сопровождающих, даже не переодевшись. Учитель Фу, тем временем, сидел прямо перед журнальным столиком и, что удивительно, неподвижно писал планы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вошёл Цинь Шу, учитель Фу нахмурился и, понизив голос, раздражённо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убегал? Ещё вспомнил, что надо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Фу, в больнице и правда водились привидения, на этот раз я вам не врал, - Цинь Шу понятия не имел, как объяснить, поэтому бессовестно перевёл разговор на другое. - Ладно, ладно. Как там Тан Жуйчэн? Мне нужно побыть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просыпался один раз, сказал, что хочет дождаться твоего возвращения. Уснул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Всё нормально. Старина Тан знает, что я вижу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Фу выглядел лишь наполовину убеждённым, но, увидев тени усталости под глазами Цинь Шу, не стал продолжать допрос. Понизив голос, он принялся хлопотать, одновременно выпроваживая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оставаться. Я здесь. Ещё осталось несколько куриных крылышек от KFC - забери их домой и съешь. И захвати вещи, которые дала тебе мать Тан Жуйчэна. Не потеряй. Быстро домой и спать, а то завтра опять начнёшь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чтобы ехать на самокате. Возьми такси и будь осторожен в дороге. Как только доберёшься до дома - сразу в душ и спать. Ты меня ясно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Слышал. Старый Фу, вы тоже отдыхайте, а не то у вас все волосы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Нравоучения учителя Фу заставляли кожу на голове Цинь Шу зудеть. Возможно, потому что он знал, что родители Цинь Шу круглый год находятся в отъезде в Цзянчэне, старый Фу иногда не мог удержаться и ставил себя в роль отца, бесконечно читая нотации. Всякий раз, когда Цинь Шу не уделял должного внимания еде, одежде, жилью или транспорту, учитель Фу отлавливал его и читал лекцию, иногда даже сурово отчитывая.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ничего не мог поделать. Он тоже привык. Он легонько похлопал Тан Жуйчэна по лбу, убрал персиковый меч и тыквенный амулет, подаренные Су Тинлянь, забрал еду, вызвал машину и поздно ночью покинул Первую муниципальную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был недалеко. Он мог забрать электросамокат, который оставил в восточном районе, завтра. Сейчас главное было добраться до дома и как можно быстрее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глазного яблока в его кармане, оно оставалось тихим на протяжении всей дороги, как безжизненный предмет, по-видимому, всё ещё погружённое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Цинь Шу прибыл домой, первым делом он поместил его в небольшую квадратную коробочку. Он выстелил дно мягкой чёрной подушечкой бархатистой текстуры, затем закрыл крышку и плотно защёлкнул её, не оставив ни малейшей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останки достигнут Юньчэна, он мог бы найти время встретиться с даосским священником Сюем, запастись новой партией талисманов и попросить священника осмотреть глазное яблоко. Он также мог бы попросить его объяснить ситуацию и, желательно, научить Цинь Шу чему-нибудь новому и интересному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свои дальнейшие действия, Цинь Шу сонный принял душ, уделяя особое внимание тому, чтобы многократно помыть руки гелем для душа. Только после того, как он долго их намыливал, он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кровати и вытирая влажные волосы, Цинь Шу понял, что он больше не боится появления призраков в своём доме. Даже если здесь действительно было нечисто, ничто не могло быть страшнее этого глазного яблока. Он также онемел от усталости и чувствовал, что может уснуть в ту же секунду, как только закроет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Цинь Шу внезапно вспомнил кое-что чрезвычайно важное. Он поспешно перевернулся и потянулся к телефону, заряжавшемуся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Отмечаюсь! Я дома и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Ты ещё не отметился.]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http://bllate.org/book/18968/1994468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