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квартире Лу Вэймина.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Обруганный с головы до ног Линь Цуншэн ошеломлённо смотрел на отключившийся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Ши Сюя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осыпал Линь Цуншэна руганью, будто тот действительно сделал ему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Лу Вэймин был не в духе, поэтому Линь Цуншэн из заботы приехал его навестить. И только тогда узнал, что отношения этих двоих дошли до полного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помирить их. Почему Ши Сюй в ответ несколько раз его унизил?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назвал идиотом — Линь Цуншэн стерпел. Теперь ещё и собакой. Оскорбления становились всё хуже. Где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бесило, что ответить он не успевал: звонок завершался слишком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день, когда его невинно задело чужой ссорой!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стоял на громкой связи, поэтому Лу Вэймин услышал каждое слово Ши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отобрать телефон и потребовать объяснений, но Ши Сюй говорил слишком быстро, закончил и отключился, не оставив возможности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потерял лицо перед Линь Цуншэном.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Линь Цуншэн опять оказался невинно втянут, и его добрые намерения приняли за ослиную печень и лёгкие. Это было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молчания Лу Вэймин совсем не хотел первым униженно идти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звонка он наконец понял: Ши Сюй действительно решил разорвать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не собирался давать Лу Вэймину возможность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обиженный, печальный взгляд Линь Цуншэна, Лу Вэймин почувствовал боль и вину. Он слишком упростил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втягивать Линь Цуншэна в эту мутную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тебе пришлось терпеть такое. Но не беспокойся, это ещё не конец. Рано или поздно он вернётся. Когда я его поймаю, обязательно потребую объяснений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Цуншэн не ответил прямо, а только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он настолько испорчен. Вэймин, должен признать: терпеть его столько лет тебе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испорчен?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он ведь совсем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этажом друг над другом и почти стали одной семьёй. А отношение Ши Сюя к Лу Вэймину было просто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давно знал, что тот к нему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долгих раздумий решил, что Линь Цуншэн подходит ему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делал вид, будто не замечает тайных чувств Ши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ничего не терял и продолжал пользоваться особой заботой и вниманием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считал: пока тонкая бумага между ними не будет разорвана, всё продолжится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Внезапно изменился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Изменился настолько, что Лу Вэймин почти перестал его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начал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пытался анализировать происходящее, но сколько ни думал, так и не понял, в чём сам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странные поступки Ши Сюя вызывали всё больше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человек — и одновременно словно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Лу Вэймин нашёл Линь Цуншэна и выговорился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совету он даже сам позвонил Ши Сюю, надеясь спокойно поговорить и устранить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снова закончилось скандалом. Он лишь добровольно унизился и сделал бессмысленную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Лу Вэймин смог только сказать Линь Цуншэну: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всё-таки не может с тобой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пришлись Линь Цуншэну по душе.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выдерживая тяжёлой атмосферы, он немного подумал и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редко приезжаю. Давай больше не будем грустить. Я приготовлю несколько своих лучших блюд и побалую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от неожиданной радости едва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Цуншэн собирался лично приготовить ему еду. Это утешало лучше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подобный поступок явно означал, что тот проявляет расположение. Разумеется, следовало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Пойду посмотрю, что есть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Цуншэн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Лу Вэймин поспешил следом и несколько смущённо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я обычно не готовлю. Дома почти нечего есть. Давай я сейчас схожу за продуктами. Скажи, что нужно, я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был пуст, на кухне тоже почти ничего не нашлось, словно хозяин жил, не касаясь мирской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удивительного: Лу Вэймин привык есть у Ши Сюя и ленился покупать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редко выпадала возможность побыть наедине с Линь Цуншэном, и он не хотел её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кухню, Линь Цуншэн понял, что готовить здесь не из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Лу Вэймину так и не довелось попробовать блюда своего белого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закончили покупки в супермаркете, когда ему позвонил партнёр по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потребовал срочно приехать в офис и сообщил, что в течение трёх дней они обязаны освободить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обещал рассказать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работала нормально, арендная плата вносилась вовремя. Почему их внезапно заставляли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даже решил, что партнёр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обращать внимания, но звонки продолжались один за другим, и только тогда Лу Вэймин осознал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Цуншэн! В компании возникло срочное дело, мне нужно немедленно ехать. Я не смогу закончить покупки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Цуншэн принял тележку из его рук и испытующе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в компании?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Вэймина появилось дурное предчувствие, но он не хотел портить Линь Цуншэну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Возможно, возникли сложности с контрактами. Ты же понимаешь, многие сделки заключал лично я. Без меня действительно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Цуншэн больше не стал спрашивать и заботливо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я подожду тебя дома. Постарайся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поддержку, Лу Вэймин поспешил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 тревоге прибыл туда, одновременно с ним появился и представитель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офис действительно нужно освободить, зачем тревожить главного клиента? Здесь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При встрече клиент сразу бросил перед Лу Вэймином уведомление о расторжении договора и обвинил их компанию в отсутствии необходимых разрешений и коммерческом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компенсации не будет, вопрос решат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Вэймину показалось, что небо рушится. Он полгода добивался этого крупного клиента, и компания до сих пор держалась только благодаря этому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Расторжение и компенсация означали, что фирма может немедленно обанкротиться и закрыться!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представитель владельца офисного здания принёс официальный приказ о принудительном освобождении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было единственным: за три дня полностью выехать. Залог обещали вернуть и выплатить разумную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причину, Лу Вэймин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требовалось для государственного проекта. Без объяснений и без возможности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найти новый офис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них не было достаточно оборотных средств. Пока придёт компенсация, всё уже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клиента насмешливо улыбнулся: если у компании даже офиса не осталось, разве обвинение в мошенничестве не подтверждено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Вэймину даже не дали возможности оправдаться…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http://bllate.org/book/18969/1863151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