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пространство кольца разблокировано, Шэнь Линмо нашёл безлюдный уголок и принялся тщательно проверять его свойства. В ближайшем магазине он купил хлеб, молоко и кусок свежей свинины, а затем по очереди поместил всё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достал продукты обратно. Хлеб оставался таким же мягким, молоко — холодным, будто только из холодильника, а свинина совершенно не изменилась. Пространство обладало собственным эффектом сохранения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просунуть туда руку и ясно ощутил границы пространства. Предметы можно было свободно помещать внутрь и извлекать одной мыслью. Чтобы проверить ограничения для живых существ, он поймал проходившего мимо бездомного кота, отправил его внутрь и засёк время. Ровно через два часа пространство начало словно выталкивать животное, и Шэнь Линмо немедленно выпустил кота. Тот лишь немного испугался, но в остальном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другие живые существа могут находиться внутри только два часа. Сохранение свежести — идеальное».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Линмо всё понимал. Такого пространства вполне хватало для его плана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крупные закупки не вызывали подозрений, он сначала арендовал на окраине склад площадью двести квадратных метров. Место было удалённым, а система камер полностью охватывала территорию, поэтому туда было удобно принимать товары, а затем незаметно убирать их в пространство. Подписав договор аренды и получив ключи, Шэнь Линмо сразу отправился на крупнейший в городе оптовый рынок сельхозпродукции.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магазин с вывеской «Зерно и масло старого Ли». Хозяин, загорелый мужчина средних лет, как раз грузил товар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рис и мука есть в наличии? Нужно много, — спросил Шэнь Линмо.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 поднял голову,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Всё только что привезли.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Тайского жасминового риса по пятьдесят цзиней — сто мешков, учанского риса с северо-востока — сто мешков. Муки: высокоглютеновой — сто мешков, низкоглютеновой — пятьдесят. Ещё двадцать мешков проса, двадцать мешков чёрного риса, двадцать мешков овсяных хлопьев, пятнадцать мешков красной фасоли и пятнадцать —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названного объёма босс Ли на мгновение опешил, а затем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Вы столовую открываете? Без проблем! Сейчас всё подготовим!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 ловко посчитал стоимость и постучал по калькулятору.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83 320. Вы берёте много, округлю до 83 000! Завтра утром всё доставим по вашему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без колебаний внёс задаток, оставил адрес склада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находился продуктовый рынок, и он сразу направился в ряды с овощами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прилавка он одним заказом взял: тысячу цзиней картофеля, две тысячи цзиней пекинской капусты, пятьсот цзиней моркови, пятьсот лука, пятьсот помидоров, двести огурцов, сто брокколи, сто сельдерея, триста зелёного перца, пятьсот баклажанов, пятьсот батата, пятьсот ямса, пятьсот корней лотоса, двести зимних дынь, тысячу обычных тыкв и тысячу тыкв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во время конца света для хот-пота и жарки обязательно понадобятся свежие листовые овощи, и добавил, указывая на прилавок: триста цзиней шпината, триста салата юмайцай, триста листового салата, триста мини-пекинской капусты, триста водяного шпината, триста хризантемы тонхао, триста шанхайской капусты, триста китайской брокколи, триста чой-сам, триста ростков гороха и сто кинзы. Всех остальных незнакомых ему овощей — тоже по сто цзиней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Супружеская пара продавцов завертелась от радости, без конца благодарила его и пообещала на следующий день привезти заказ на склад вместе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обошёл он и фруктовые ряды: двести цзиней яблок, пятьсот мандаринов, триста бананов, двести винограда, двести киви, двести апельсинов, триста клубники, триста голубики, триста манго, триста питайи… Он выбрал каждый вид фруктов, и в итоге набралось больше десятка полных тележек. На фрукты и овощи ушло около ста пятидесяти тысяч, после чего Шэнь Линмо покинул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напрямую связался с крупной бойней и заказал: тысячу цзиней свиной задней части, восемьсот цзиней свиной грудинки, пятьсот цзиней рёбер, восемьсот говядины, пятьсот баранины, шестьсот куриной грудки, четыреста утиной грудки, пятьсот цзиней рыбы-сабли, триста испанской макрели и двести сушёных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свежим мясом ограничиваться было нельзя, поэтому он добавил мясные продукты: три тысячи сосисок, пятьсот банок ланчен-мита, четыреста банок говядины, шестьсот банок рыбных консервов, двести цзиней копчёной свинины, сто пятьдесят цзиней колбас, сто цзиней бекона, пятьдесят цзиней мясной стружки, восемьсот цзиней вяленой говядины и две тысячи куриных колбасок.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только на зерно, овощи, фрукты и мясо Шэнь Линмо потратил больше шестисот тысяч. Глядя, как поставщики готовят товары, он облегчённо выдохнул. Этих базовых запасов хватит ему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новой квартире всё ещё шли работы, вокруг стояли пыль и шум, он просто снял неподалёку номер-люкс в пятизвёздочном отеле. Деньги у него теперь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http://bllate.org/book/18970/1864732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