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Лу Минъюй платит ему такое приличное жалованье, он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Минъюй больше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виски боссу, Сун Шиань от скуки принялся прокручивать в голове события, связанные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изначальной временной шкале, героиня уже должна была забеременеть, но остаться рядом с Лу Минъюем, скрывая правду и прикидываясь дурочкой. Пройдя через множество испытаний, как раз когда они соберутся быть вместе, снова возникнут трудности, и после расставания героиня сбежит „с пузом“.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из-за этого будет невыносимо страдать и несколько раз попытается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главных героев дела даже до первой стадии не дошли».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мысли Сун Шианя, Лу Минъюй чувствовал только одно: тот «я», о котором он говорит —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Минъюй, богат, влиятелен, властен и хорош собой. Женщины, мечтающие о нем, выстроились в очередь до самой Франции. С какой стати ему убиваться из-за какой-то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сотни миллиардов на счетах что, пахнут невкусно? Или его деликатесы — трепанги, морские ушки и лобстеры — стали несъедобными?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тем временем размышлял о том, что при нынешнем раскладе он всё дальше от повышения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 вы думаете о Тан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Шиань уже в неловкости собрался придумать предлог, чтобы сменить тему, Лу Минъюй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Госпожа Тан красивая, интеллигентная, стойкая…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Тан Жуань? — вдруг ледяным тоном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поспешно открестился Сун Шиань. Как он мог зариться на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её 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вдруг она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Минъюя мгновенно стал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«Похож», — подумал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было одно, но на языке — сплошной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гендиректор Лу, вы в полном порядке, здоровье —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мне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изо всех сил пытался вспомнить хоть какие-то достоинства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с героиней — это либо она уже влипла в неприятности, либо в процессе. Случись что — она только плачет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жанр про изнеженную барышню, а не про сильную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позже, когда героиня вернется с ребенком, она сменит стиль на «крутую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немного помялся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подождете лет пять и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пять лет Тан Жуань вернется с тремя детьми, и все трое будут гениями!»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ради Тан Жуань я должен хранить верность еще пять лет? Это ты с ума сошел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был именно в этом, вслух это и правда звучало диковато.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тихо пробормотал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почувствовал, что головная боль прошла — просто от злости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и сам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возможностью сбежать, он без малейших колебаний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с облегчением выдохнул. Быть помощником в наши дни всё труднее и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даже о личной жизни босса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 Шиань получил уведомление о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ему предстояло сопровождать Лу Минъюя в Фаньчэн, в зону туристического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главных героев развивались с отклонениями, основная часть сюжета шла согласно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Сун Шиань сразу поехал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там Тан Жуань, рядом с которой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Шианя, она тут же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немного удивился, но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застенчиво улыбнулась, поправила прядь волос у уха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Лу беспокоится о гендиректоре Лу, она велела мне поехать в эту командировку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вмешалась старая госпожа Лу, Лу Минъюй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Минъюй спустился сверху. Его красивое лицо было настолько мрачным, что, казалось, с него сейчас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крайне недоволен присутствием Тан Жуань, но пойти против слова бабушки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— глаза Тан Жуань загорелись, стоило ей увидеть его. Она подбежала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Лу Минъюй, проходя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трое приехали в аэропорт. Сун Шиань взял багаж, собираясь оформить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первой вызвалась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давайте я, я сама бронировала все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Шиань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они поднялись на борт, Сун Шиань и Лу Минъюй оказались в экономическом классе, глядя друг на друга в полном недоумении. Помощник Сун лишь обреченно вздохнул: «Какая нелепая ситуация, из-за оплошности стажерки мне придется объясняться перед боссом». А Тан Жуань уселась впереди,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взлетом Тан Жуань, глядя на свое роскошное место, едва не расплакалась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гендиректор Лу, простите, я впервые заказывала билеты и не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Лу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на глазах у всего самолета отчитывать Тан Жуань. Это бы уронило достоинство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предоставь это помощнику Суну, — бросил Лу Минъюй и прошел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полета самолет наконец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всю дорогу сидел тише воды, ниже травы, боясь разозлить господина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такие, как Лу Минъюй, рождаются с золотой ложкой во рту. Для них путешествие — это либо частный джет, либо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терпел такие унижения, ютясь в экономе?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соседнем кресле с Лу Минъюем сидел какой-то мужлан, который от нечего делать снял ботинки и принялся ковырять в пальцах ног, время от времени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хорошее воспитание Лу Минъюя, он бы взорвался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жилье организовали местные ответственные лица, и тут проколов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зона Фаньчэн находилась в пригороде, в окружении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приехал лично, потому что при сносе старых построек в пригороде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серьезный оборот и дошло до главного офиса, так что потребовалось личное присутствие главы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 дороги, они сразу разошлись по комнатам отдыхать, чтобы на следующий день отправиться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Вером Сун Шиань валялся в кровати, листая ленту в телефоне, когда ему позвонила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есть поручения? — почтительно спросил Сун Шиань,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старой госпожи в такой час… можно было и не гадать, дело явно касалось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 поехала вместе с Минъюем в Фаньчэн. Эта девочка от природы добра и обладает чудесным характером, она очень подходит Минъюю, — сказала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конечно, не мог ей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Минъюй — просто бесчувственное бревно. Тут нужна помощь помощника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втянуть его в это дело. Сун Шиань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помощник гендиректора Лу, и интересы шефа для меня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прошу, тоже пойдет Минъюю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боюсь, это не совсем уместно… — Сун Шиань изобразил крайнее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требуется ничего особенного, просто немного посодействуй их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Сун Шиань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щедро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знаю, что вы много лет работаете рядом с Минъюем и ваш труд тяжел. Я уже распорядилась, чтобы бухгалтерия перевела вам премию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осекся и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ваши действия, несомненно, продиктованы заботой о гендиректоре Лу. Я не вправе подвести вас и пренебречь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главной благодетельницы на его жизненном пути Сун Шиань был предельно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нужно немного подтолкнуть события, — добавила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без промедления отозвался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прекрасную традицию семьи Лу — переводить деньги по любому поводу — Сун Шиань одобрял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