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Завод стройматериалов Горный Ветер отхватил крупный заказ, всем сотрудникам светила долгая и упорная сверхурочная работа. Однако сейчас, пока оформлялась закупка и ожидалась поставка огромной партии сырья, Лю Сымянь был относительно свободен. Он часто проводил время в компании Тан Шаочуаня и его деловых партнеров — бесконечные застолья, дорогие рестораны, алкоголь рекой и налаживание нужных связей в неформальной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Даньтай Сяофэн готовился к свадьбе. Лю Сымянь, желая помочь другу сэкономить, прознал, что одно свадебное фотоателье празднует юбилей и предлагает отличные скидки. Они договорились встретиться и все разузнать сразу после того, как у Сяофэна закончатся уроки. Закончив дела в банке вместе с Тан Шаочуанем, Сымянь обнаружил, что находится совсем рядом с шестой школой. Время позволяло, и он решил прогуляться туда пешком. На перекрестке возле Центральной площади он наткнулся на Гуань Хаобиня, который отрабатывал праздничную смену, и его коллегу Су Чжипина. Заметив, что Хаобинь остановился поболтать со знакомым, Су Чжипин вежливо кивнул Сымяню и перешел на другую сторону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напарника сменил? — искренне удивился Лю Сымянь, не заметив поблизости Ци Фэя. — Вы же с этим коротышкой Ци вечно неразлучны, как ниточка с иголочкой.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свадьбе он готовится, — буркнул Гуань Хаобинь 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часа пик было еще далеко, поток машин на перекрестке едва тянулся, так что он с легким сердцем позволил себе перевести дух и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поветрие такое, все разом жениться побежали? — Сымянь поспешил объяснить: — У меня ведь одноклассник тоже под венец собрался. Тот самый, что в шестой школе преподает.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год на носу, самое время для хороших новостей, — пожал плечами Хаобинь.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светит луна над миром — кому радость, а кому кручина, — театрально вздохнул Лю Сымянь. — На чужом празднике жизни весело, да только не нам. Все радуются молодым, а каково одиноким душам — никто и не вспомнит.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Лю прямо-таки стихами заговорил, — подумал Гуань Хаобинь. — Неужели этот взрослый мужик вдруг затосковал по весне в душе?»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Силён, Учитель Лю! Изливаешь душу прямо как поэт, — вслух произнес он. — И о чем же такие думы?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тут не задуматься? Одноклассники из начальной школы поженились, из старшей — девчонки повыходили замуж, теперь вот и университетский товарищ туда же. Все вокруг парами, один я как перст. Скоро тридцать стукнет, а у меня ни семьи, ни детей. Перед родиной стыдно, перед партией неудобно, а уж перед родителями и вовсе совестно. Эх, тоска! — Лю Сымянь намеренно скорчил жалостливую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хочешь, я тебе кого-нибудь сосватаю? — Гуань Хаобинь так и покатился со смеху, глядя на это воплощение вселенской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Ловлю на слове! — тут же ухватился за предложение Лю Сымянь.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какие же требования у Красавчика Лю? На какой типаж ориентироваться?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прямо на тебя и ориентируйся, Молодой господин Гуань. Ты — мой идеал, — не задумываясь, выпалил Лю Сымянь.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несешь? Напроситься хочешь? — Гуань Хаобинь шутливо замахнулся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какие тут глупости, чистая правда! — рассмеялся Сымянь. — Офицер Гуань у нас статен, пригож, изящен и благороден. Ликом светел, словно весенний персик, осанкой горд, будто зимняя слива, чист, как молодой бамбук, и изыскан, как редкая орхидея. Чуть прибавишь тебе весу — и явится миру царственная пышность Ян-гуйфэй; чуть убавишь — и воспаришь легкокрылой ласточкой Чжао Фэйянь. Твоя красота способна затмить луну и посрамить цветы, заставить птиц падать с небес, а рыб — уходить на дно! Если бы я нашел себе кого-то хоть вполовину столь же прекрасного, то ни о чем больше в этой жизни и не мечтал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Сымянь и сам поразился собственной красноречивости. Надо же, откуда в нем вдруг проснулся такой поэтический дар? Ай да язык, ай да подлиза!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Сымянь сиял от самодовольства, а вот Гуань Хаобинь плевался.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язык без костей! За кого он меня принимает? Не иначе как опять где-то кутил с моим непутёвым кузеном, раз несет такую пьяную околесицу среди бела дня. Раньше-то вроде не замечал за ним этой скользкой слащавости»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 Лю, ты меня сейчас хвалишь или издеваешься? — прищурился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Исключительно выражаю свое глубочайшее почтение и восхищение, — полушутя-полусерьезно ответил Лю Сымянь.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а я ведь не ошибся в нем! Настоящий проходимец, бабник и наглец. Стоит посреди оживленной улицы и рассыпается в любезностях. Он что, флиртует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Хаобинь был крайне изумлен таким напором.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чего, обиделся? — занервничал Лю Сымянь, заметив, что собеседник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языком даже богиня Чанъэ спустится с небес, чтобы сбежать с тобой на край света. Так что не вижу смысла тратить на тебя силы, — фыркнул Хаобинь.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 виде того, как искренне занервничал Сымянь, в груди у молодого полицейского сладко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мой глупый язык только перед тобой так развязывается, Молодой господин Гуань! Раз уж сама судьба нас сводит, сделай милость, помоги пристроить мою одинокую душу в надежные руки. — Заметив, что парень не сердится, Сымянь мгновенно воспрял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судьба, сказочник? Твоя грамотность вообще вызывает огромные сомнения. Тебе литературу часом не физрук преподавал? — притворно возмутился Хаобинь.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ведь приятно, черт возьми, — подумал он, чувствуя, как сам невольно улыбается. — Язык у него, конечно, без костей, но врет чертовски красиво»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ничего-то от твоего зоркого взора не утаишь! Раскусил-таки, пришлось показать истинное лицо. Я ведь так, притворяюсь интеллигентом, а в университете мне все лекции читал дедушка-вахтер на входе, — весело расхохотался Сымянь.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 гороховый, еще и гордится этим, — ухмыльнулся Хаобинь. — Ты ведь не просто так ко мне подошел зубы заговаривать?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жду одноклассника, обещал помочь ему выбрать свадебный салон. Эх... Интересно, когда же и на моей улице перевернется грузовик со свадебными пряниками?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Редкая удача: они встретились наедине, без грозного босса над душой. Сымянь просто не мог упустить шанс пофлиртовать с симпатичным полицейским.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Заневестился, значит? Ладно, завтра же поведу тебя на смотрины! — раздался вдруг за спиной Сымяня бодрый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тетушка Ма! Все в трудах? — приветливо улыбнулся Хаобинь пожилой женщине, которая катила за спиной Сымяня груженую трехколесную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Тётя?! — Сымянь обернулся и так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его родная тётушка, Ма Суцинь, крутившая педали груженого овощами трехколесного велосипеда. Она держала небольшую дешевую закусочную в одном из близлежащих переулков.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рынка едешь? — поинтересовался племянник.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вы знакомы с тетушкой Ма? — удивился Хаобинь.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бойкая женщина со своим трехколесным транспортом ежедневно мелькала у него перед глазами на перекрестке, так что он давно ее знал. Но вот о ее родстве с Лю Сымянем даже не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племянник мой родной! Когда в школе учился, частенько мне на кухне помогал, а как оперился да на крыло встал — так теперь и раз в полгода носа не кажет, — беззлобно пожаловалась Ма Суцинь молодому регулировщику.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наговариваете вы на меня, почтенная матушка! Разве ж я могу про вас забыть? Просто кручусь целыми днями, коплю на свадьбу, — отшутился Сымянь, забирая у тетки руль тележки. — Зато благодаря вашей школе я теперь кашевар хоть куда. Моя будущая жена горя знать не будет — усажу за стол, пусть только ложкой 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он бросил весьма многозначительный взгляд на Хаобиня.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Хаобинь от этого взгляда аж внутренне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«Ишь, кулинарными талантами передо мной хвастается! Будет его жена счастлива или нет — мне-то какое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Сымянь усадил тетушку на край тележки позади ящиков с капустой, сам лихо взгромоздился на сиденье и помахал полицейскому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Бывай, Офицер Гуань! До связи!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на педали, он весело покатил прочь по проспекту.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этот крупный, видный парень без тени смущения крутит педали громоздкой колымаги среди городского потока, Хаобинь ощутил странное тепло на душе. Он ослепительно улыбнулся машущей ему вслед Ма Суцинь и в отличном расположении духа направился к ожидавшему его на другой стороне Су Чжипину.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близко знаком с этим богатырем? — поинтересовался Су Чжипин, который с того боку улицы с любопытством наблюдал за их оживленной беседой.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богатырем? Ты про того, с кем я сейчас разговаривал?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с тетушкой же на тележке. Конечно, про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можно и так сказать. Его отец — учитель моего кузена, — ответил Хаобинь и тут же с любопытством спросил: — А ты-то его откуда знаешь? И почему вдруг «богатырь»?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точно не помнит, а вот я его приметил, — усмехнулся Чжипин. — В прошлом году на Праздник середины осени я дежурил на Пятой металлургической улице и своими глазами видел, как он там порядок наводил.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Порядок наводил? — переспросил Хаобинь.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надо же, защитник угнетенных выискался! Борьбы за справедливость я за ним не припомню, а вот нападение на сотрудника полиции — то есть на меня — этот деятель совершить успел»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мне крепко запомнился, — закивал Чжипин. — Какой-то придурок на мотоцикле летел на всех парах и задел старика, который тащил корзины на коромысле. От удара коромысло отскочило и разбило зеркало заднего вида у мотоцикла. Этот гонщик вцепился в деда, требует денег на ремонт. Тот плачет, клянется, что ни гроша за душой нет. Ну, парень начал его толкать, швырнул на землю, да еще и пнуть сверху собрался. И тут, откуда ни возьмись, вылетает твой приятель и с одного пинка отправляет наглеца в полет. Тот вскочил, попытался запрыгнуть на свой байк и дать дёру. Так этот богатырь в три шага, словно баскетболист к кольцу, подлетел и ка-а-ак даст по мотоциклу ногой! Мама дорогая, махину весом под двести килограмм прямо с места швырнуло в газон посреди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 заливать! Разве у человека может быть такая силища в ногах? — усомнился Хаобинь.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там стоял и глазам своим не верил. Все зеваки рты разинули, натуральный супермен! — рассмеялся Су Чжипин. — Сделай одолжение, Офицер Гуань, познакомь меня с этим чудо-богатырем при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мне, нашел героя. Обычный мужлан с кулаками, зачем он тебе? — напустив на себя равнодушный вид, ответил Хаобинь.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душе у него так и плясали радостные чертики.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Сымянь-то, оказывается, непрост, — с тайной гордостью подумал он. — С каждым днем этот парень кажется мне все надежнее, симпатичнее и... ближе»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Сымянь доставил овощи к закусочной тети. Перетаскивая ящики внутрь помещения, он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Цзинь Фэн? Почему парню не поручишь за лавкой приглядеть?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Фэн был его двоюродным братом. У Ма Суцинь росло двое детей: непутевый сын-бездельник Цзинь Фэн и дочка Цзинь Вэй, которая только-только окончила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 не напоминай мне про этого оболтуса, у меня сразу давление поднимается! — сокрушенно вздохнула Ма Суцинь. — Учиться не хотел, работать не желает — на все дела смотрит свысока. Видите ли, разносить заказы для него ниже собственного достоинства! Вот и шляется с утра до ночи со своими дружками-лоботрясами.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молод еще совсем, ветер в голове. Подрастет — за ум возьмется, — попытался успокоить ее Сымянь.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«молод»! Двадцать пять лет лбу, в этом возрасте умные люди уже делом заняты. Вот посмотри хотя бы на... — Тетка внезапно перевела разговор на тему Гуань Хаобиня. — Офицеру Гуаню ведь тоже от силы двадцать пять. А какой хваткий, трудолюбивый! Всегда вежливый, улыбается каждому. Наш квартал в нем души не чает, все торговцы только добрым словом поминают. Вот уж действительно, небо и земля. Счастливые у парня родители! Кстати, а ты-то откуда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двоюродный брат ученика моего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Ученика твоего отца? — опешила Ма Суцинь.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не самого ученика, а его кузена.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же... — рассмеялась тетка. — На старости лет твоему отцу заняться нечем? Неужто мой красавец-зять решил школу боевых искусств открыть?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он красавец, весь сморщился уже, как печеное яблоко, — хмыкнул Сымянь.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отца-то не срами. Твои брат с сестрой его до сих пор зовут не иначе как «дядя-красавчик», — весело пригрозила ему пальцем Ма Суцинь, а потом заговорщически прищурилась: — Послушай, А-Мянь... Вы ведь с этим офицером Гуанем близко дружите?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то чтобы очень близко. Пересекались пару раз по делам, — осторожно ответил Сымянь, гадая, к чему тетка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заговорщический вид не предвещал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него девушка есть? — расплылась в хитрой улыбке Ма Суцинь.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вроде нет... — пробормотал Сымянь.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ее вопроса он внутренне напрягся, а сердце испуганно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славно! — потерла руки тетка. — Сделай одолжение, помоги своей сестрице.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одолжение?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Вэйвэй наша по нему сохнет, смотреть тошно! С ума девка сходит, совсем голову потеряла, — заговорщически прошептала тетка. — Она у нас умница, престижный университет окончила, да и отец твой пристроил ее на хорошее место. Так что партия отличная, никто не скажет, что мы бесприданницу ему навязываем.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эту затею, даже не думайте о таком, — отрезал Лю Сымянь так резко, что сам удивился своему тону.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кажется, что партия равная, а на деле вы на Эверест замахнулись, — шутливо, но твердо пояснил Сымянь.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 У него что, в роду императоры были? — обиженно поджала губы Ма Суцинь.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императоров не было, а вот к местной элите они очень даже относятся.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из него аристократ? Обычный гаишник! Разве у его родителей так много денег? — недоверчиво хмыкнула тетка.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много, а неприлично много, — усмехнулся Сымянь.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не может! Он же простой как три копейки, ни капли высокомерия. И если семья у него такая богатая, зачем парню на дороге под дождем и солнцем торчать? Он же такой ладный, аккуратный... Неужто родителям не жалко своего ребенка — заставлять его выхлопными газами дышать на перекрестках?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на дороге стоит чисто ради интереса, для души. Родительского наследства ему на три жизни вперед хватит, — продолжал Сымянь безжалостно обламывать тетушкины воздушные замки. — К тому же он у них единственный ненаглядный сыночек, пылинки с него сдувают. Чтобы в ту семью невесткой войти, нужно быть как минимум дочерью императора или заморской принцессой. Запросы там заоблачные. Думаешь, почему он до сих пор один? Да просто выбирает слишком долго, глаза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вот... Выходит, твоя глупая тетка раскатала губу, как лягушка на царского гуся, — расстроилась Ма Суцинь.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зачем же так критично? В сказках вон и Золушки за принцев выходят, — попытался смягчить удар Сымянь. — Тут все от Вэйвэй зависит. Если парень ей так дорог, пусть сама проявит инициативу. Не зря ведь в народе говорят: коли мужчина за девицей бегает — горы сворачивает, а коли девица за мужчиной — ей лишь тонкую занавеску откинуть.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пробовала она уже, небось. И ушла несолоно хлебавши. Не глянулась она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тут уж я бессилен. Не силой же мне его под венец 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забудь, — махнула рукой тетка и вздохнула. — Оставайся на обед. Скоро сестра твоя вернется, хоть утешишь девку, поговоришь с ней по-родственному.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 другой раз, — Сымянь достал телефон и сверился со временем. — Мы сегодня с приятелем договорились встретиться, мне уже бежать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Уладив все дела в свадебном салоне и выбрав день для съемок, Даньтай Сяофэн и Лю Сымянь неторопливо побрели по улице, решая, где бы пообедать. Проходя мимо Центральной площади, Сымянь заметил Гуань Хаобиня, который как раз сдавал смену. Сердце у Сымяня екнуло, и он, не раздумывая, прибавил шагу и окликнул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богатырь, стряслось чего? — удивился Хаобинь, глядя на запыхавшегося Сымяня. Решив, что у того какое-то срочное дело, он махнул рукой Су Чжипину, который притормозил на своем служебном мотоцикле и вопросительно оглядывался, показывая, чтобы тот ехал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Гуань, ты пообедать еще не успел?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смену сдал, — ответил Хаобинь.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ради этого глупого вопроса он так бежал, словно за ним черти гнались?»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еще не обедал. Может, перекусим вместе? — слегка смутившись, предложил Лю Сымянь.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шанс упускать нельзя. Ради такого дела он готов был наступить на горло собственной жадности и отвести парня в приличное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этот вечно самоуверенный и шумный парень вдруг робко замялся, лишь бы пригласить его на обед, Хаобинь ощутил внезапный прилив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кузен тоже с нами пойдет? — полюбопытствовал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гендиректора Тана сегодня свои дела. Нас будет трое, — Сымянь указал на терпеливо ожидавшего поодаль Даньтай Сяофэна.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— легко согласился Хаобинь. — Только мне надо заскочить домой и переодеться в гражданское. Говори адрес, я сразу туда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равно во второй половине дня у него был отгул, так что спешить на службу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Ресторан Чансян.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Ресторан Чансян? — изумился Хаобинь. — Да брось ты, зачем такие траты ради простого обеда? Нас ведь всего трое, сойдет любая забегаловка. К тому же я за рулем и пить все равно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что у меня денег не хватит? — расплылся в улыбке Сымянь.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Легкое согласие Хаобиня мгновенно вернуло ему былую уверенность и заставило так и сиять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Тан Шаочуаня оклады щедрые, так что на ресторан мне точно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знаю я, какой ты богач, — задорно подмигнул ему Хаобинь. — Просто не люблю я этот ресторанный пафос и огромные банкетные залы. Давай лучше я выберу место? Тут неподалеку есть отличная Вегетарианская Куайи.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рукам, — согласился Сымянь.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Хаобиня показалась ему в этот миг настолько обворожительной и манящей, что он невольно сглотнул подступивший к горлу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http://bllate.org/book/18980/1917493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