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Новым годом заказов на фабрике Тан Шаочуаня почти не осталось. Все готовились к праздникам, дела шли вяло. Главной заботой в конце года стали деньги: выдать рабочим расчет, чтобы те могли спокойно разъехаться по домам, рассчитаться с поставщиками сырья, вытрясти долги из покупателей, закупить новогодние подарки для ведомства Гуань Хаобиня да раздать подарочные карты чиновникам из проверяющих органов. Лю Сымянь числился на фабрике менеджером, и пока Гендиректор Тан наслаждался праздным бездельем, его подчиненный вместе с бухгалтерией пахал без продыху, пропадая на сверхурочных с утра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двадцать седьмому числу двенадцатого лунного месяца дела наконец пошли на лад. Станки смолкли, большинство рабочих разъехалось. Лю Сымянь облегченно перевел дух. Они с матерью договорились выехать в родные края на следующий день, двадцать восьмого числа, и все вещи уже лежали упакованными. Однако ранним утром следующего дня зазвонил телефон — это был его двоюродный брат Лю Сыкунь. Оказалось, в этом году его смена выпала на праздничные выходные, и, так как его путь все равно лежал через Цинюань, он решил не трястись в поездах с пересадками, а доехать до города с коллегой на попутке, чтобы дальше отправиться вместе на машине Сымяня.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отвозил супруге наставника новогодние подарки, приметил у нее в лавке несколько здоровенных тюков, — спросил Тан Шаочуань, когда Лю Сымянь пришел отпрашиваться. — Она обмолвилась, что вы все это берете с собой. В твою колымагу все поместится?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вдвоем собирались, я и мама, так что кое-как втиснули бы. Но сегодня утром позвонил брат и сказал, что едет с нами. Видимо, придется часть вещей оставить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Шаочуань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учитель велел все это привезти, надо везти. В праздники я далеко уезжать не планирую, так что бери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можно! — поспешил отказаться Лю Сымянь. — Вам самому ведь ездить надо, а садиться за руль моего ведра солидному человеку как-то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У Бинь-биня в гараже пылится спорткар, покатаюсь пока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братишки Гуаня целых две машины? — удивился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богатенького сынка, целыми автопарками ворочает»,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на совершеннолетие и устройство на работу подарили спортивную тачку, да только Бинь-бинь заныл, мол, слишком приметная. Так она и стоит в гараже без дела. Мы с ним вообще к машинам равнодушны, а то бы у нас штук двадцать в конюшне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огромное спасибо, Гендиректор Тан, — Лю Сымянь решил больше не скромничать, чтобы не обижать босса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твой брат приезжает?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вот-возле обеда обещал поспеть.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пообедаем вместе. У Бинь-биня сегодня как раз выходной, — Тан Шаочуань заметил, что собеседник колеблется, и добавил: — Посидим по-простому, без всяких пафосных ресторанов. Вон, зайдем в «Вегетарианскую Куайи» неподалеку. Вы же после обеда сразу в путь? Позови и матушку, заодно вас и проводим.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уступил Лю Сымянь, видя серьезный настрой начальника. Он достал телефон и по очереди набрал матери и Лю Сыкуню, велев обоим идти прямиком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сегодня заглянул в гости к Дин Мо. Узнав от кузена о намечающемся обеде, он прихватил доктора с собой. Ма Сухуа с Тан Шаочуанем была знакома давно — тот частенько захаживал к ней с подарками, выказывая уважение. А вот Гуань Хаобиня она видела впервые. Разглядывая «офицера Гуаня», о котором уши прожужжал сын, женщина так и ахнула: парень оказался на редкость миловидным, прямо-таки утонченным красавцем. Сразу видно любимчика, выросшего в неге и заботе. Ма Сухуа не удержалась от пары комплиментов, вогнав молодого человека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уже с полчаса, когда на пороге наконец появился запыленный с дороги Лю Сыкунь.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по очереди представил брату Тан Шаочуаня, Гуань Хаобиня и Дин Мо. Лю Сыкунь со всеми поздоровался, уселся за стол и вдруг уставился на Гуань Хаобиня: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брат Гуань, а мы с вами нигде раньше не встречались? Лицо уж больно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 сне ты его видел, — фыркнул Лю Сымянь. — Нашел перед кем заезженные подкаты испытывать, он тебе не девица какая-нибудь!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серьезно! Очень знакомое лицо, — смущенный Лю Сыкунь сердито зыркнул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служим в разных городах, но ведомство-то у нас одно, — мягко улыбнулся Гуань Хаобинь. — Вполне могли пересечься на каком-нибудь совещании или съезде.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то... Точно говорю, вы вылитый... кто же это? Черт, крутится на языке, а в голову не лезет... — Лю Сыкунь явно не шутил и всерьез напрягал извилины.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в базе ли разыскиваемых преступников вы меня приметили? — пошутил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вами, как можно! — Лю Сыкунь со всей своей прямолинейностью продолжал упорно рыться в памяти. — Лицо публичное, известное... Да почему же я вспомнить-то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на свете похожих людей, двойники звезд вон целые состояния на этом делают, — добродушно рассмеялся Тан Шаочуань. Его ничуть не задела бесцеремонность простоватого Лю Сыкуня.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Сымянь, глядя на мучения кузена,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брось. У тебя в голове и так извилин раз-два и обчелся, побереги последние серые клеточки. Про меня вон тоже говорят, будто я вылитая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же ты похож? — живо заинтересовался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Ван Лихома, конечно, — с довольной ухмылкой протянул самовлюбленный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— поддразнила сына Ма Сухуа. — Куда этому Ван Лихому до твоей красоты. Твой калибр — Чжао Бэньшань,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критикуя мою внешность, вы бьете по собственной репутации. Дети ведь унаследуют черты матерей! — парировал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матушка, а ведь брат Лю и вправду похож на Ван Лихома, — присмотревшись к лицу Лю Сымяня, удивленно заметил Тан Шаочуань. — Раньше как-то не замечал, а теперь вижу — вылитый!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с Дин Мо тоже уставились на него и дружно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Вспомнил! — Лю Сыкунь с силой хлопнул себя по бедру. — Вы один в один наш мэр города Хайдун, Лэй Чжицзюнь! Как две капли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мэр Лэй? Совсем ума лишился среди своих гроз и молний? — Ма Сухуа не выдержала и чувствительно ущипнула племянника под столом за ногу. — Ну и дурень! Я-то думала, он какую-нибудь знаменитость вспомнит, а он нашел сходство с чиновником! Пей давай и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сокрушалась: «И надо же было уродиться такому недотепе? При первой встрече несет бог весть что, только людей смущает».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за что щипаться-то? Я ведь чистую правду говорю! Мэр Лэй вовсе не старый, ему едва за сорок. У нас в городе его все знают как молодого и крайне перспективного политика, — обиженно забормотал Лю Сыкунь, потирая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так похожи? — из жалости к покрасневшему парню подал голос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лицо! — кивнул Лю Сыкунь и тут же обратился к Гуань Хаобиню: — Брат Гуань, ваша матушка случайно не из Хайдуна родом? Мэр Лэй вам не дядей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сидевший рядом Лю Сымянь ощутимо пнул его под столом по голени, призывая укоротить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— с каменным лицом отозвался Тан Шаочуань. — Твой брат нас только что представил. Я его двоюродный брат, а мой отец — его родной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правда так похож на этого мэра? — спросил Гуань Хаобинь, сделав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лицо. Вы — вылитая копия мэра Лэя в молодости, — безапелляционно заявил Лю Сыкунь.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а я тогда — улучшенная версия Ван Лихома, — прервал его Лю Сымянь. — Давайте лучше выпьем. Гендиректор Тан, этот бокал за вас! Спасибо за вашу постоянную поддержку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делу дойти до выпивки, как Лю Сыкунь мгновенно превзошел своего младшего брата. Он лихо опрокидывал стопку за стопкой, произнося тосты направо и налево. Тан Шаочуань лишь диву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 полицейские, но почему мой кузен в рот хмельного не берет, а этот парень липнет к бутылке так, словно родную жену после долгой разлуки встретил?»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семейство Лю уехало справлять Новый год в родную деревню, то кланы Гуань и Тан решили отпраздновать его в ресторане. В канун праздника обе семьи, прихватив с собой одинокого Дин Мо, у которого давно не осталось родственников, собрались за щедрым столом в ресторане «Чансян». Подняв несколько бокалов и разомлев, Гуань Цзюньсун бросил взгляд на троих неженатых парней и привычно затянул унылую песню об их холостяцкой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кому и пора под венец, так это нашему Дин-шарлатану, он же меня на целый год старше! — отшутился Тан Шаочуань, стараясь перевести стрелки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Сяо Дин, кровь из носу, а в этом году ты обязан обзавестись пассией. Я уже глаза проглядел, дожидаясь твоей свадьбы, — строго погрозил пальцем Гуань Цзюньсун.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не равняйте меня с этим бабником. Если уж я женюсь, то раз и навсегда. А у него вся жизнь — детские бирюльки. Он колоду уже раза три-четыре перетасовать успел, — парировал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бы и так! Зато я знаю, что такое брак, а ты до седых волос старым девственником ходишь, — уколол его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человек, а не дикий зверь. Семья — штука серьезная, нужно выбирать бережно и с умом, — Дин Мо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уже разменять четвертый десяток успели, а ведете себя как малые дети. Вечно лаетесь при встрече, только Бинь-биня смешите, — У Хайин отвесила сыну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привык уже, — рассмеялся Гуань Хаобинь. — Не переживайте, тетушка, я с этих двоих пример брать не стану. В новом году твердо обещаю устроить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просияла Тан Лань. — Неужели кто-то на примете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нет, — весело усмехнулся Гуань Хаобинь. — Но вы не волнуйтесь. С моей-то ангельской внешностью да солидным наследством за плечами охмурить какую-нибудь девицу — пара пустяков. Один взгляд — и она у моих ног. Гарантирую: к следующему Новому году будете нянчить внуков!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парень вроде не пил, а несет такое, будто литр водки втихаря заглотил. С каких пор ты заговорил словечками своего дружка Ци Фэя? — Тан Шаочуань шутливо потрогал лоб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чьи слова! Главное — парень дело говорит. Ловлю на слове и жду внука! — хмельно загомонил развеселившийся Гуань Цзюньсун.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Бинь-бинь, помнишь тетушку Лю из шестой виллы нашего поселка? — обратилась к сыну Тан Лань. — Мы тут на днях пересеклись, она интересовалась, свободен ли ты. У нее есть племянница по материнской линии, говорят — писаная красавица. Может, пока у всех новогодние каникулы, устроите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тетушка Лю, которая вечно разъезжает на пошло-красном дорогущем авто?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она. Ей всегда очень нравилась твоя вежливость. К тому же она работает в городском налоговом управлении, вкус у нее должен быть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схожу, — равнодушно пожал плечами Гуань Хаобинь. — Кто знает, вдруг и правда встречу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назначили на третий день нового года. Проведав об этом, Тан Шаочуань с отцом и дядей, а также примкнувший к ним Дин Мо под благовидным предлогом поздравления с праздниками явились в дом Гуаней спозаранку. Пока Тан Лань и У Хайин сплетничали на кухне, мужчины уселись за маджонг, решив скоротать время в ожидании хороших вестей от жениха. Тан Шаочуань как раз увлеченно обирал старшее поколение, когда входная дверь хлопнула и в прихожую вошел притихший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рано? Даже пообедать девушку не пригласил? — Тан Лань всполошилась. Внутри у нее все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опять мимо», — тоскливо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сейчас все приличные заведения закрыты, — обиженно протянул Гуань Хаобинь. — Нам что, святым духом питаться надо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то верно, сегодня же только третье число, — Тан Лань подошла к сыну, ласково потрепала его по уху и помогла снять теплый шарф. — И где же вы тогда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тетушки Лю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девица? Скромная? Хоть не такая заноза, как Сюй Цзяхуэй? — Тан Шаочуань поспешно затушил сигарету, заметив унылый вид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Скромнее некуда. Тихая, начитанная, благовоспитанная — настоящая барышня из классических романов, — Гуань Хаобинь стянул пуховик и протянул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 сердцу лежала? Какие вообще впечатления? — спросил Дин Мо, тоже уловив сквозящее в голосе парня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сказать... Девчонка-то славная, приятная во всех отношениях. А если описывать мои чувства... то это как в той опере: «Спустилась с поднебесья дева Линь», — уныло выдохнул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ее изъян, родители наверняка пришли бы в восторг, да и смотрелись они вместе неплохо. Жаль,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радоваться надо! Отчего тогда кислый такой? Неужто ее родители нос воротят и запросы заламывают? — заволновалась У Хайин.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Шаочуань, глядя на понурого кузена,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понятно! Твоя «дева Линь» когда с небес падала, видать, головой приложилась знатно!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Дурнушка, что ли? — усомнился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брата заставила Гуань Хаобиня грустно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очень даже хорошенькая. И приземлилась она на ноги. Только, похоже, амортизация подвела — больно жесткая посадка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 — не понял юмора Гуань Цзюньсун.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хороша девица, да только хромает сильно. При ходьбе ее из стороны в сторону заносит, — тихо признался Гуань Хаобинь,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Тан Лань прямо-таки задохнулась от гнева. — Вот ведь мерзавка! Подсовывать моему сыну калеку! Ну я ей сейчас уши-то оборву, устрою сладкую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поспешно схватил мать за руку, удерживая от необдуманных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тише, не надо горячиться. В праздники скандалить — дурная примета. К тому же девочка с матерью еще там, у тетушки Лю. Да и сама она, когда меня провожала, сто раз извинилась. Божилась, что сама ни сном ни духом не ведала про ее хромоту.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зла на нее не хватает! Если уж берешься сводить людей, так разузнай сначала все досконально! А совать кота в мешке моему мальчику — это вообще как понимать? — Тан Лань продолжала шумно возмущаться, никак не желая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славная она, правда... Если не думать про ногу, то и придраться не к чему. Кроткая такая, мягкая, — с сожалением вздохнул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сынок, не вешай нос. Хороших девчонок на твой век хватит, найдем еще ту самую, — ласково погладила его по плечу Тан Лань, видя, как расстроился ее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рабочий день после каникул руководство бригады созвало всех сотрудников на общее собрание. Повестка была проста: обменяться праздничными поздравлениями да настроить коллектив на рабочий лад, заставив вытряхнуть из голов новогодний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завершилось и все разбрелись по своим кабинетам, Гуань Хаобинь, немного поразмыслив, направился прямиком к начальнику бригады. В кабинете Жэнь Ди как раз сидел инструктор Лю Дабао, обсуждая какие-то служебные вопросы. Заметив вошедшего с крайне серьезным видом подчиненного, они удивленно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Гуань? Какими судьбами? Случилось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кашлянул в кулак, напустил на себя максимально важный вид и выдал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капитан, товарищ инструктор! Я пришел с официальным прошением. Требую, чтобы родное руководство помогло мне подыскать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http://bllate.org/book/18980/1943050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