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 мельком встречался со Старым руководителем ещё до катастрофы. Но в эти суровые времена рассчитывать на покровительство не приходилось. То, что их семье позволили войти в Град Льда и Снега на правах обычных жителей и укрыться под его защитой, уже было для Цуй Гу огромным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апокалипсиса они насмотрелись всякого. Простые люди, лишённые полезных навыков и сверхспособностей, становились обузой. Их безжалостно выставляли за крепостные стены, где они бесследно гибли под натиском мертвецов. Обычные выжившие были лишь расходным материалом. Порой их использовали как живую приманку, чтобы выманить и уничтожить скопления зомби, а об их безопасности никто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Граде Льда и Снега простых людей по-настоящему защищали. Больше половины здешнего населения составляли самые обычные граждане.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 хорошо запомнил Старого руководителя. Именно тот помог ему устроиться на нынешнюю работу. Труд на стройке был изнурительным, зато в обед там кормили: выдавали по два куска зернового хлеба величиной с кулак, солёное яйцо и миску густой рисовой каши. Обычное меню, но Цуй Гу ухитрялся экономить — прятал один кусок хлеба и нёс домой, чтобы покормить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Нежданный визит Старого руководителя удивил супругов. Однако гость пришёл не с пустыми руками, так что выставлять его за дверь было неловко. Едва переступив порог, Старый руководитель протянул сверток с колбасой Чжан Инъин: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Нарежь-ка, — улыбнулся он. — Пусть ребятишки полакомятся.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старого, полузабытого выражения супруги невольно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и забыли, когда видели такую вкуснятину!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наши края славились такими деликатесами, — с улыбкой отозвался Старый руководитель. — Помню, я сам частенько заглядывал на колбасный завод, закупал там товар оптом и рассылал коробками своим бывшим коллегам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конца света северо-восточное зерно, таёжные дары и копчёности знали повсюду, — со вздохом подхватил Цуй Гу. Ему и самому когда-то доводилось отправлять такие посылки старым университетским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конечно, времена другие, — вздохнул гость. — Мастеров-то для традиционного производства хватает, а вот с сырьем туго. Эта колбаса сделана из мяса мутировавшей чёрной свиньи, но вкус отменный.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о былых временах, Старый руководитель незаметно помог Цуй Гу справиться с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Колбасы было всего два батона — толстые, длиной с мужскую руку. Чжан Инъин разделила один батон между собой и детьми, а второй оставила мужчинам. Сама она к еде почти не прикоснулась, стараясь оставить побольше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 заметил это и молча переложил половину своей порции в тарелку 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у меня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руководитель не вмешивался. Он лишь с мягкой улыбкой наблюдал за заботой супругов друг о друге, лишний раз убеждаясь, что не ошибся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разрушил бесчисленное множество семей, но Цуй Гу и Чжан Инъин оставались редким примером преданности. Они воспитывали двоих детей и, несмотря на всю тяжесть своего положения, даже не думали отдавать их в приют. В эти суровые времена взрослым порой самим не под силу было выжить, что уж говорить о заботе о потомстве.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ответила Чжан Инъин. При постороннем она не стала спорить с мужем и, уступив его безмолвной настойчивости,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Колбаса оказалась невероятно вкусной, сдобренной ароматными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 радовался, глядя, как едят его близкие. Поймав на себе понимающий взгляд гостя, он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такую сцену. Давно мы не пробовали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Цуй Гу. Ты ведь когда-то и сам был руководителем. Неужели тебе нравится жить в такой тесноте и постоянной нужде? Неужели не искал других путей? — Старый руководитель подложил на тарелку Цуй Гу ещё один щедрый ломоть колбасы. — С твоим умом и опытом таскать кирпичи на стройке — просто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сейчас нужен ум? — В голосе Цуй Гу не было обиды, лишь горькое понимание реальности. — Ценятся только эсперы.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градоправителя служили почти исключительно обладатели способностей. Обычных людей там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среди простых людей находились те, чья жизнь складывалась удачнее — например, врачи и медсёстры в местной больнице. Но медицина незаменима для любого общества. Хорошо устраивались и те, у кого в руках было ремесло: в ткацких мастерских или на том же колбасном производстве.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 же был специалистом по управлению персоналом, разбирался в обслуживании и наладке промышленного оборудования. Но кому это нужно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Граде Льда и Снега стояло несколько заброшенных цехов, где станки годами покрывались пылью. Территории здесь хватало, и здания пустовали. Если бы не избыток свободного места, эти машины давно бы выбросили на свалку, чтобы приспособить помещения под склады.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ремесленники после конца света ценились всё выше. Ярким примером была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Чжан Инъин научилась ткачеству исключительно ради забавы — ей нравилось спать на плотном домотканом белье, которое не липло к телу в жару. Пожилые родственники тоже хвалили её работу. Заинтересовавшись процессом, она освоила старинное ремесло. Цуй Гу тогда даже заказал для неё в интернете три небольших ткацких станка: один для работы, другой про запас, а третий — для её близкой подруги. Но грянул апокалипсис, и подруги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тех станков до сих пор лежал нераспакованным дома. Второй жена отнесла в городскую мастерскую, где по его образцу плотники собрали ещё несколько штук для других женщин. Третий станок оставался её личным, самым любимым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даже эсперы не могут ходить голодными и раздетыми, верно? — усмехнулся Старый руководитель. — У тебя есть характер и деловая хватка. Рискнёшь сыграть по-крупному?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игра? — Цуй Гу интуитивно почувствовал, что визит Вице-градоправителя преследует серьёзную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предложение, — начал Старый руководитель. — Нам нужно организовать бригаду рабочих для отправки за пределы города. И этой бригаде нужен надёжный вожак. Я сразу подумал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Инъин испуганно схватила мужа за рукав. Она отчаянно закивала головой, а на её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 без слов понял её страх. В самом начале апокалипсиса они оказались на базе Синшэн. То было крупное и, казалось бы, безопасное поселение. Однако из-за нехватки продовольствия тамошнее руководство и эсперы пошли на подлость. Под предлогом оплачиваемой работы они выманивали простых людей за ворота — якобы для расчистки завалов из тел мертвецов. На деле же несчастных использовали как живую приманку для мелких групп зомби. Когда же к стенам подступала крупная орда, эсперы спешно отступали в город и наглухо запирали ворота, бросая рабочих на растерзание.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Расходного материала в крепости хватало, так что о нехватке приманки никто не беспокоился. Попутно это решало проблему перенаселения и экономило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супруги поклялись никогда не разлучаться с детьми и наотрез отказывались от любых предложений о работе за пределами городских стен. Они слишком хорошо знали, какая участь ждёт там беззащитных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мягко успокоил её Старый руководитель, достав из кармана бумагу, полученную от Гань Буго. — Вот официальное объявление о найме. Всё абсолютно честно. Более того, Градоправитель Шэньту лично проводит вас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руководитель прекрасно понимал страхи простых выживших. Он развернул документ, где были подробно расписаны щедрые условия работы,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Градоправитель выступает гарантом этой сделки. Туда требуются исключительно порядочные, работящие люди — бездельников и смутьянов я и сам не допущу. Наш наниматель очень богат. Тот чай, который мы все недавно пили, выращен именно у него. Хотя на нашем севере чай никогда не рос, у него функционируют огромные теплицы с постоянным климатом. Продовольствия и припасов там столько, что склады ломятся. Если отправить туда проходимцев, мы просто опозоримся.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требуются только обычные люди, без эсперов? — Цуй Гу внимательно изучил условия в объявлении. Написанное действительно впечатляло, к тому же сфера деятельности была ему хорошо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долгих лет апокалипсиса Цуй Гу не растерял своего достоинства и профессиональной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наниматель — сильный эспер, и у него есть мощный мутировавший зверь, — пояснил Старый руководитель. — К тому же у него там куча секретов, поэтому чужих эсперов он к себе близко не подпустит. Наш Градоправитель когда-то спас ему жизнь, поэтому нам и досталось это завидное предложение. Иначе он мог бы просто нанять бродяг из ледяной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диких равнин Севера действительно кочевали одиночки — невероятно сильные или обладающие редкими, опасными способностями эсперы, которые не прижились в городах. Они выживали сами по себе и не боялись даже свирепых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Дикарям из ледяной пустоши он никогда не сможет доверять, — понимающе усмехнулся Цуй Гу. Несмотря на измождённый вид, в его манерах ожила прежняя деловая хватка. — Именно поэтому ему нужны обычные люди. Среди эсперов слишком много амбиций и скрытых мотивов, а с простыми работниками проще и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точку! — искренне восхитился Старый руководитель. Управленческий талант Цуй Гу не пропьёшь — он сразу уловил самую суть. — Наниматель крайне подозрителен, хоть и невероятно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руководитель никогда лично не встречался с Гань Буго, но много слышал о нём от Шэньту Цяна. В рассказах Градоправителя тот представал загадочной, почти мифической фигурой: нелюдим, живёт особняком, держит ручного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Приручить дикую тварь в эти времена могли лишь единицы. Мутировавшие звери обладали непредсказуемыми и опасными способностями, совладать с которыми было невероятно трудно. Тот, кто мог держать такое существо дома в качестве помощника, безусловно, обладал колоссальной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 предпочитает жить в уединении и готов платить за чужой труд, значит, ему нужен толковый управляющий, которому можно доверить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Сильные люди часто бывают такими, — задумчиво произнес Цуй Гу. Перспектива его явно заинтересовала. Работа под началом могущественного, но не вмешивающегося в детали хозяина сулила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скажешь? Если согласишься, возглавишь всю группу, — подытожил Старый руководитель. — Это куда лучше, чем гнуть спину на стройке у стены. И семью обеспечишь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Гу! — испуганно прошептала Чжан Инъин. Всё это казалось ей слишком сказочным, а потому —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милая, — мягко остановил её муж и снова повернулся к гостю. — Скажите прямо: какая выгода от этого Резиденции градоправителя?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Цуй Гу сохранял холодный рассудок. Он прекрасно понимал, что в разрушенном мире 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http://bllate.org/book/18997/1917514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