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 «на грани» вдруг выяснилось, что это был всего лишь сон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был поражён столь топорным переходом, но в то же время вынужден был признать, что в нём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перешёл ко второй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 грохотом хлопнул телефоном об стол, накрывая экран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Чэнь Ци, влетающего в кабинет с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помялась от бега, на кончике носа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сохраняя напускное спокойствие,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Сколько с меня?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 заметил его странного поведения. Вытирая лицо салфетками, он замахал руками, направляясь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стоил 9.9, за мой не надо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пропустил это мимо ушей и сразу отправил 20 юаней на его счёт в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Чэнь Ци стихли в коридоре, Лу Юйхэн потёр переносицу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дочитал первую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фразой там было: «Шисюн, ты так вкусно пахнешь». И тут врывается Чэнь Ци и во всё горло орёт «Шисюн!» — Лу Юйхэн чуть коньки не отбросил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цена чтения книг, слишком близких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карман, решив дочитать оставшиеся главы вечером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строгим академическим духом, Лу Юйхэн закончил читать оставшиеся пятьдесят девять глав, попутно делая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неутешительным…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реальности и не несло в себе никакой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внешности главного героя-су на восемьдесят процентов совпадало с ним самим, и у них даже были общие мелкие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его подсчётам, за эти сто двадцать тысяч знаков шоу семь раз влепил пощёчину гуну, пятьдесят девять раз послал его куда подальше и пять раз обозвал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герой-гун либо вёл себя вызывающе, либо готовился вести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Чэнь Ци был совершенно другой стиль общения, и вряд ли он мог перерасти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текста он не почерпнул ни одного способа, как избежать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Лу Юйхэн уже собрался спать, как вдруг наткнулся на пост, который Чэнь Ци выложил пять минут назад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брат: Никто не смеет публиковать этого су…»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скриншот переписки с Сун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Сун Жаню файл с дополнительной постельной сценой — там было добрых десять тысяч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нахмурился, наметанным глазом заметив в заголовке файла имена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книга, которую он только что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автор успел дописать эту постельную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для приличия пять минут, Лу Юйхэн нажал на аватарку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на другом конце города только-только закончил писать и залез под одеяло. Звук уведомления от Лу Юйхэна мгновенно привёл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заворочался и выудил телефон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Юйхэн】: Где можно посмотреть тот документ, что ты выложил в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не продрал глаза и мне кажется, на самом деле это Сун…»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Чэнь Ци окончательно убедился, что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шисюн-докторант, сильнейший человек в лаборатории и к тому же натурал-гомофоб.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спрашивать, где почитать интимные сцены из даньмэй-романа?!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мучился почти минуту, обливаясь холодным потом и судорожно сглатывая. Он перебрал в голове все самые ужасные варианты развития событий, пока от Лу Юйхэна не пришло второе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Юйхэн】: Сестра попросила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для сестры!!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сразу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ребёнок с хорошим вкусом! Пусть напишет автору в личку, Чэнь Ци специально для неё десять персональных сцен напишет!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Ци скинул Лу Юйхэну ссылку на Weibo и заодно объяснил, как получить доступ к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Юйхэн】: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Юйхэн】: Ложись спать. Завтра нужно в институт, работы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Хорошо, шисюн~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…: Спокойной ночи,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Чэнь Ци снова засунул телефон под подушку и перевернулся, с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добавлял шисюнов, шицзе, однокурсников и преподавателей в отдельный список контактов. И каждый раз, когда постил в ленту что-то неподобающее, он по привычке скрывал записи от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Юйхэн только недавно вернулся из-за границы, не попал под «первую волну» сортировки и остался неучтённым.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привело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мысленно успокаивал себя: «Хорошо, что шисюн — натурал, он ведь не станет на самом деле читать это непотребство. Иначе в его глазах я превратился бы в извращенца, помешанного на порнухе».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Юйхэн по инструкции зашёл в Weibo и после долгих манипуляций наконец получил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распаковать и открыть его, как в глаза бросились вызывающе-вульгарные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СТРОГИЕ ПРЕДУПРЕЖДЕНИЯ!! Автор — извращенец! Повторяю ещё раз!! Автор — извращенец!!»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«Контент включает: секс на руках, недержание и пожизненную метку».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резко закрыл файл. В полумраке комнаты его уши покраснели так, что казалось, сейчас пойдёт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обычно читает ТАКОЕ??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манговый дайфуку: снаружи беленький, а внутри — сплошная желтизна.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желтизна эта…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 и зажмурился,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как текст тут же превращался в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беспомощно потёр переносицу. Похоже, сегодня бессонница ему точно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Ци с рюкзаком на плече ждал Лу Юйхэна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дверцу машины, как они встретились взглядами — у обоих под глазами залегли отчётливые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протянул Лу Юйхэну два пирожка с мясом, привычно забрал свой кофе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 на несколько сотен метров, Чэнь Ци искоса глянул на Лу Юйхэна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ты вчера снова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Юйхэн соврал, не моргнув глазом. — Читал статьи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«Статьи» —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припал к латте с чёрным чаем. Не успел он сделать и пары глотков, как трубочка уже была сплющена зубами.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Писал набросок выступления…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— писал порнуху.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Лу Юйхэн. — Позже дай мне взглянуть на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чуть не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и, почувствовав на себе взгляд Лу Юйхэна, тут же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доделал, совсем чуть-чуть осталось. Можно я вечером закончу и пришлю?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выехали не слишком рано и попали в час пик — машина то и дело замирала в пробке на эстакаде.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Ци так и сыпал байками, но сегодня сидел, уткнувшись в кофе, и лишь изредка бросал на Лу Юйхэна вороватые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заметил это ещё сто лет назад. Он просто взял пирожок с приборной панели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Мы взрослые люди. То, что тебе нравится такое чтиво, — совершенно естественно. Я не стану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выплюнул кофе, чудом заставив себя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то краснело, то бледнело. От неловкости хотелось немедленно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минут тягостного молчания Чэнь Ци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говорил, что это для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