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участник Нань Цзин действительно умеет шутить! — наигранно рассмеялась ведущая в главной трансляции. На экране перед ней развернулась подробная интерактивная карта школьного общежития. — Что ж, на поле боя осталось всего двадцать два участника. Градус напряжения растет с каждой минутой!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Небесный мастер Бай Гуаньинь уже зачистил верхние этажи с седьмого по пятый, — продолжила она. — На его счету восемь исключенных соперников, и, судя по всему, останавливаться на этом он не собирается.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Гуаньинь и Нань Цзин всего в двух этажах друг от друга!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милый, ну зачем ты сам лезешь в петлю?! Т_Т]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это! Бай Гуаньинь — настоящий зверь, он его раздавит! (Админ, потри коммент, пж)]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вообще злить Бая? Теперь точно конец. А я еще не налюбовался на эту неземную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Нань Цзин реально сможет захомутать Бая, я буду звать его папочкой!]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Гуаньинь практикует полное воздержание от мирских чувств. Говорят, он абсолютно безэмоциональный сухарь. Если Нань Цзин его растопит, я тоже буду звать его папочкой!]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 один к папочке!]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 сто пятьсот к папочке!]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Хайши. Резиденция семьи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Сюэцин, младший сын нынешнего главы фракции Потока Дун Сюмина, слегка нахмурился, вчитываясь в комментарии под трансляцией. На нем было даосское одеяние из чистейшего шелка, а длинные темные волосы были аккуратно собраны на макушке и заколоты изящной нефритовой шпилькой.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 в памяти Дун Сюэцина всплыло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Императорская академия проникновения в сокровенное объявила о наборе особого студента — юноши, который якобы обладал выдающимся талантом. Прорицатели из фракции Искусств тогда напророчили, что судьба этого парня тесно переплетена с Истинным владыкой, обитающим на вершине Небесных гор. В тот раз именно Дун Сюэцин приложил руку к тому, чтобы перехватить и скрыть подготовленное для него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Нищий выскочка без роду и племени — и вдруг связан узами судьбы с самим Небесным императором? Какая нелепость! Из чистого любопытства Сюэцин тогда снизошел до того, чтобы взглянуть на этого Нань Цзина. Обычный сопляк, даже школу не окончил. Подобная грязь недостойна была даже обувь ему 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у него была самая заурядная, государственная. С такими знаниями и в приличный вуз не поступить, куда уж там до Императорской академии! А уж о какой-то «связи» с Владыкой Небесных гор и заикаться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Сюэцин отлично помнил, как лично отобрал у Нань Цзина колокольчики загробного союза. Кто бы мог подумать, что этот проходимец умудрится раздобыть новые, да еще и пролезет на турнир первокурсников! На безупречном, дышащем благородством лице Сюэцина проступило брезгливое выражение. А ведь поговаривали, что в этот раз Владыка Небесных гор намерен лично избрать себе преемника среди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по себе ученичество Сюэцина мало заботило. Но если Небесному императору и суждено связать себя с кем-то брачными узами, то этим избранником может быть только он — Дун Сюэцин.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перевел взгляд на экран, где крупным планом показывали лицо Нань Цзина. Отложив изящные колокольчики брачного союза, он негромко позвал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ничтожество... Одно его имя марает девственный снег Небесных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дворецкий бесшумно скользнул в комнату и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Сюэцин, вы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Сюэцин задумчиво прижал пальцы к губам, завороженно глядя на экран. Бледная кожа Нань Цзина и его тонкие, почти андрогинные черты лица дышали юностью и таили в себе какую-то странную, притягательную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подробное досье на этого Нань Цзина? — негромко, с легкой томной грустью в голосе спросил он. — И главное: нажил ли он себе...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тут же отозвался дворецкий. — Сведения сейчас же принесут. Что касается недоброжелателей... Наиболее глубокий конфликт у него с семьей Нань из Столичного града. У Нань Цзина есть единоутробный брат, Нань Хунсюань. В данный момент он находится в отеле неподалеку от места проведения соревнований. Наши люди докладывают, что он пристально следит за каждым шагом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Дун Сюэцин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принесли папку с бумагами, он бегло пролистал их и тонко, хищно улыбнулся. Ткнув пальцем в имя Наня Хунсюаня, он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доставьте ему Серебряную чашу обратного хода, которую наша семья недавно заполучила. Помогите ему проникнуть на территорию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предвкушая забаву.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Безумно хочется поглядеть, как Нань Цзин запоет, когда лицом к лицу столкнется со своим злейшим врагом... который к тому же будет знать все секреты Призрачного дома в сосновом 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поклонился и удалился исполнять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Сяши. Отель неподалеку от Призрачного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Хунсюань мерил шагами комнату, то и дело с тревогой вглядываясь в экран планшета. Нань Цзин нашел дневник кого-то из бывших учеников этой проклятой школы. В нем говорилось о шести страшных легендах этого места, и сейчас парень лихорадочно листал пожелтевшие страницы в поисках разгадки.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в чате летели с бешеной скоростью. Хунсюань, чьи глаза покраснели от недосыпа и злости, яростно строчил гадости про брата, но его гневные тирады мгновенно тонули в бесконечном потоке восторженных вздохов: «О боже, какая у него тонкая талия!», «Ноги просто отпад!», «Наше солнышко такое милое!».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принесли поздний ужин, Хунсюань нетерпеливо распахнул дверь, но в коридоре никого не оказалось. Лишь у порога на ковровой дорожке стояла элегантная коробка из дорогого бутика, украшенная букетиком цветов. К ней была приколота записка: «Для моего любимого Хунсюаня».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эти навязчивые фанатки, — раздраженно буркнул он под нос. Однако, заприметив бренд класса люкс на упаковке, все же подобрал посылку и занес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тени в конце коридора за ним внимательно наблюдал притаившийся агент семьи Дун. Убедившись, что адресат забрал коробку, он негромко произнес в трубку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Посылка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Хунсюань запер дверь и нетерпеливо сорвал подарочную ленту. Он ожидал увидеть внутри дорогие часы или брендовый браслет, но под крышкой обнаружился странный предмет — искусно сработанная четырехугольная серебряная чаша. По ее краям змеились таинственные узоры, отливавшие зловещим багровым светом, словно внутри циркулировала живая кровь. Рядом лежал сложенный вдвое лист плотной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кровать, Хунсюань развернул послание и принялся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тобой Серебряная чаша обратного хода. Если ты активируешь ее в месте, где обитает потусторонняя сила, все живые люди в округе, включая тебя самого, мгновенно перенесутся в прошлое — во времена, предшествовавшие трагедии. Каждый примет облик одного из тех, кто когда-то жил или учился в этом месте. Вы станете частью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преимущество: владелец чаши полностью сохранит свою память и рассудок, в то время как остальные напрочь забудут, кто они такие. На артефакт наложено мощное заклятие. Чтобы запустить его, тебе придется окропить чашу собственной кровью. Твоя кровь также станет ключом, который позволит вывести нужных людей обратно в реальность. Но помни: если чаша разобьется, формация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Хунсюань ошеломленно уставился на текст. Окровавленные белки его глаз расширились от дикого возбуждения. Если это не чей-то глупый розыгрыш, значит, у него появился шанс проникнуть в закрытую зону испытания — в сам Призрачный дом в сосновом 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инструкции не врут, то Бай Гуаньинь и остальные соперники потеряют память о турнире. Это же идеальная возможность сблизиться с легендарным Небесным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сразу всплыл недавний отчаянный звонок отца. Семья Нань оказалась на грани банкротства, их счета заморожены, а его собственные многомиллионные контракты на съемки в кино расторгнуты один за другим. Но если он сумеет заручиться поддержкой Бая Гуаньиня, дела семьи пойдут в гору, да и его карьера в шоу-бизнесе мигом взлетит на недосягаемую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Хунсюань вновь перевел взгляд на экран трансляции. Бай Гуаньинь как раз зачищал пятый этаж. В каждом помещении он первым же делом методично уничтожал скрытые камеры, из-за чего зрители могли ловить лишь редкие, смазанные кадры с его участием.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этого хватало, чтобы почувствовать его подавляющую мощь. Суровые, точеные черты лица Небесного мастера лишали дара речи; в его облике не было ни капли излишней мягкости — лишь ледяная, безупречная мужественность. Сжав в ладонях серебряную чашу, Хунсюань почувствовал, как в груди разгорается жадный, нетерпеливый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экране сменялись кадры самых ожесточенных схваток.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торопливо отпил воды из стакана и заговорил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Цзиньли из фракции Потока тоже показывает невероятно агрессивную игру! Его ядовитые гу — настоящее проклятие для соперников. Стоит ему взять кого-то на мушку, и бедолаге гарантирована немедленная дисквалификация. Давайте взглянем на текущую расстановку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Цзиньли сейчас прочесывает второй этаж. Наемник семьи Дун, Цзюэминцзы, поднимается к нему с первого. Представительница фракции Искусств Гун Фэйянь затаилась в правом крыле третьего этажа. И... Оу, один из участников до сих пор отсиживается в каморке смотрителя. Видимо, парень оказался невероятно удачлив — его до сих пор никто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тут же подхватила: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временем Небесный мастер Бай Гуаньинь из фракции Покоя полностью зачистил четвертый этаж! Прямо сейчас трое оставшихся там участников пытаются дать ему совместный отпор. К сожалению, из-за поврежденных камер мы не можем показать вам детали этого эпического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фаворит под номером 050 все еще находится на третьем этаже. Он единственный независимый практик, уцелевший в этой бойне великих фракций. И, судя по траектории движения, совсем скоро его ждет встреча... лицом к лицу с самим Баем Гуаньинем.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голос комментатора слегка дрогнул то ли от волнения, то ли от азарта. — Посмотрите на общий план здания! Территория вокруг общежития стремительно заполняется зловещим черным туманом. Похоже, обостряется не только борьба между людьми — сам Призрачный дом в сосновом бору начинает пробуждаться.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дом в сосновом 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Ущербная луна тускло светила сквозь рваные облака, заливая холодным призрачным сиянием окутанное тьмой здание бывшей школы. Редкие прохожие, вынужденные идти мимо этого проклятого места, зябко кутались в куртки и ускоряли шаг, стараясь даже не смотреть в сторону заброшенного 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Хунсюань поглубже натянул капюшон. Прижимая к груди серебряную чашу, он крадучись пробрался к полуразрушенному участку школьной ограды, где не было охраны. Спрятавшись в густых зарослях, он вытащил артефакт, без колебаний до крови прикусил указательный палец и выдавил несколько тяжелых багровых капель прямо на холодный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Сделай он это — и пространство вокруг послушно перестроится, вернув проклятому месту облик трехлетней давности. Он сможет беспрепятственно войти туда, полностью сохранив свой разум и воспоминания. Тогда, три года назад, это здание еще функционировало как обычное учебное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сердце Хунсюаня забилось в радостном предвкушении: он станет одноклассником самого Бая Гуаньиня!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туча окончательно поглотила лунный диск. В ту же секунду экраны трансляции резко мигнули и полностью погасли, погрузив миллионы зрителей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взорвались градом гневных сообщений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На самом интересном месте! Нань Цзин вот-вот столкнется с Баем, и тут черный экран?! Вы там издеваетесь?! Верните картинку, я хочу видеть, что этот сопляк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как же я нервничаю! Сердце сейчас выпрыгнет!]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замес! Что там происходит? Зачем Нань Цзин вообще ищет Бая? Покажите,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Нань Цзин сидел на полу в полуразрушенной комнате, бережно листая дневник, пестревший девичьими наклейками и яркими рисунками. В нем подробно описывались шесть школьных мистических ритуалов. Местные ученики частенько прибегали к ним в надежде успешно сдать экзамены или приворожить суженого...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его взгляд зацепился за строчки о пятом ритуале — вызове пресловутого Карандашного духа, — как свет в комнате окончательно померк. Нань Цзин замер, затаив дыхание. Он почувствовал, как его сознание стремительно пустеет: воспоминания ускользали сквозь пальцы, словно вода, а взамен его голову заполняли чужие, совершенно незнакомые образы.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две томительные минуты экраны трансляции внезапно вспыхнули ярким светом. Но то, что увидели ведущие и ошарашенные зрители, заставило чат мгновенно заполниться сплошными вопросительными знаками.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школа Сунлинь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Мрачное, полуразрушенное здание заброшенного общежития бесследно исчезло. Вместо него на экранах предстал просторный, залитый солнечным светом школьный класс. Вокруг шумели и весело дурачились подростки в одинаковой сине-белой спортивной форме. На чистой грифельной доске аккуратным почерком было выведено: «Конец второго курса близок! Выпускники, поднажмите перед третьим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вещания по-прежнему держала в фокусе Нань Цзина. Однако его стильная белая рубашка и строгие черные брюки сменились на мешковатую олимпийку и простые синие хлопковые штаны — стандартную школьную форму весьма посредственного качества с растрепанными, торчащими нитками на манжетах.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юноша дремал, уткнувшись лицом в сложенные на парте руки. Его ресницы дрогнули, и под яркими лучами полуденного солнца он резко распахнул глаза. Зрители отчетливо разглядели на его лице выражение сонной растерянности и глубокой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Цзин! — окликнул его кто-то из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лениво повернул голову, отчего его мягкие темные пряди забавно растрепались. Он сладко зевнул, и в уголках его глаз выступили крошечные слезинки, окрасив веки нежной розовой каймой.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открытых дверей класса стоял смуглый, симпатичный парень со сверкающим серебряным гвоздиком в ухе. Задорно ухмыльнувшись, он громко крикнул на весь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Нань Цзин! Твой парень, Бай Гуаньинь, просил тебя заглянуть к нему в скульптурную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трансляции буквально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МАТЬ ВАШУ?! О_о]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сейчас сказал? КТО... кто парень Нань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http://bllate.org/book/19041/1961087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