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 можно, — Лу Сяонань резко развернулась к Юй Шаочуню. — Великий Юй... нет, господин генеральный директор, вашей семье телохранители случайно не нужны? Ну, такие, знаете, которые ни хрена не умеют, зато отлично умеют бездельничать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картинно развел руками перед фасадом: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Welcome to my house!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высотка стояла на самом побережье города D. В лучах утреннего солнца ее панорамные зеркальные стены вспыхнули так ярко, словно на фасад нацепили колоссальное зеркало. Фэн Чжоу прикрыл ладонью глаза от режущего блика — ему показалось, что его ослепляет само сияние чистой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как-то упоминал этот жилой комплекс у моря. Болтал, что квадратный метр тут не укупишь — меньше чем за семьдесят-восемьдесят тысяч юаней и подступаться не стоит. Фэн Чжоу и подумать не мог, что так скоро окажется внутри этой легендарной «золотой обители», да еще и выяснит, что ее хозяин — его главный соперник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просторный холл, как в нос ударил тонкий, необычный аромат. В нем не было приторной дешевизны обычного парфюма; запах скорее напоминал случайную встречу с таинственной незнакомкой на ночном сеансе — вот она рядом, руку протяни, но мгновение — и она уже растаяла в воздухе, оставив лишь легкий шлейф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Люстры тут от Сваровски, спецзаказ, — небрежно бросил Юй Шаочунь, указывая на три хрустальных каскада, струившихся мягким светом из-под потолка. — Каждую деталь гранили вручную, чтобы свет не слепил глаза, но заливал весь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шла по полу, который сверкал чище, чем ее собственное отражение в зеркале. Ей казалось, будто она наступает прямо на хрустящие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правда здесь живешь? — благоговейно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отмахнулся Юй Шаочунь. — Маме нужно быть ближе к городскому театру, она там поет, у отца бизнес под боком. Отсюда до центра тащиться замучаешься, так что мы снимаем квартиру поближе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место тогда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тихо звякнул, и створки с изящной гравировкой разъехались в стороны. Юй Шаочунь подошел к двери напротив, прижал к сенсорной панели большой и указательный пальцы. Замок коротко пискнул, индикатор сменил цвет с красного на зеленый, и тяжелая дверь послушно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порога гостей встречали два человеческих скелета в полный рост, застывшие по обе стороны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костяка были под метр восемьдесят и вежливо склоняли черепа в приветственном поклоне. Тот, что стоял слева, комично показывал костлявыми пальцами знак «V», а его правый бок покрывали анатомически точные ярко-красные пластиковые мышцы — красуйся такой в кабинете биологии, школьники бы заикались. Тот, что справа, щеголял в залихватской пиратской треуголке и с повязкой на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взвизгнула, попятилась и со всей силы наступила Фэн Чжоу на кроссовку.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дорогая... Это еще что за кунсткамера?!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Причуды моего дяди, — неловко усмехнулся Юй Шаочунь. — Не бойтесь, это просто сборные макеты.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настоящие?!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Дядя их по частям собирал. Точнее, мышцы на них натягивал. Ладно, проходите. Вообще, эта квартира у нас вроде склада для всякого хлама, руки не доходят прибраться, так что извиняйте за легкий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осторожно обошел пирата-скелета и, переступив порог,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тянулись массивные стеллажи, забитые книгами до самого потолка. Добрую половину полок занимал научпоп — от «Краткой истории времени» Хокинга до его же «Мира в ореховой скорлупе». Вторая половина пестрела корешками бизнес-литературы: биографии Стива Джобса и Джека Ма, труды по преодолению финансовых кризисов и маркетинговым стратегиям. Кое-где среди серьезных фолиантов сиротливо жались томики «Убийства в „Восточном экспрессе“», «Десяти негритят» и «Властелина колец». Настоящая домашняя библиотека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Впечатляет? — Юй Шаочунь протянул им по паре мягких гостевых тапочек. — Научные книги — дядины, финансовые — отцовские. Все остальное — наше с мелкой. Если что понравится — берите почитать. Можете даже забрать насовсем. Заодно полистайте, вдруг там между страниц чек какой-нибудь завалялся.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подошел к полкам и наугад вытянул первый том «Гарри Поттера». Оказалось, это было оригинальное британское издание в твердом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наклонил голову, с интересом наблюдая за его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А я думал, ты первым делом вцепишься в какую-нибудь квантовую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переводе, — Фэн Чжоу пролистнул плотные пожелтевшие страницы, — но оригинал в руках держу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великий отличник увлекается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Фэн Чжоу улыбнулся и аккуратно вернул книгу на место. — Кто в детстве не ждал письма из Хогвартса? Хотя сейчас, конечно, уже глупо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мои! — донесся вопль Лу Сяонань из соседней комнаты. — Да тут натуральный музей!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заглянули к ней. Комната, которая изначально планировалась как спальня, превратилась в филиал музыкального салона. Повсюду — на подставках, на стенах, на полу — покоились инструменты. Валторны, тромбоны, скрипки и виолончели всех мастей были бережно укрыты дорогой тяжелой парчой. От всей этой комнаты веяло неприличным, оглушительным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трогать все, что хотите, — великодушно разрешил Юй Шаочунь. — Рояль в столовой, кстати. Yamaha, концертный трехногий. Настройщик каждый месяц приезжает, так что со звуком должен быть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Чжоу, далекий от мира музыки, тем не менее чувствовал себя ошарашенным этим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вашей семье столько инструментов?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— звезда эстрады, — усмехнулся Юй Шаочунь, снимая со стены изящную белоснежную скрипку. — Ее главное хобби — скупать все эти штуковины, на которых она играть отродясь не умела, и складывать здесь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смычок Фэн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Медведь на ухо наступил, у меня напрочь отсутствует музыкальный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Юй Шаочунь буквально впихнул смычок ему в руку. — Попытка не пытка. Откуда ты знаешь, пока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 опаской оглядел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белых скрипок.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Эксклюзивный подарок для мамы. Там еще хрустальная есть, но она только для красоты годится, играть на ней невозможно. Так, зажимай... Стоп! Подбородок клади на подставку, а не на саму деку! Тебе же больно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спешно сдвинул подбородок на изящную деревянную выемку.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бери смычок, — наставлял Юй Шаочунь. — Правой рукой. Большой палец упирается вот в эту белую точку, указательный ложится на трость, средний и безымянный просто расслаблены, а мизинец встает на винт.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попытался раскорячить пальцы по инструкции, но никак не мог сообразить, куда девать остальные после того, как пристроил большой. Смычок ходил ходуном и едва не вывалился из рук. От неловкости щеки парня мгновенно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не мое, — пробормотал он, готовый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без паники, — тепло улыбнулся Юй Шаочунь. — Все с этого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оказываясь прямо за спиной Фэн Чжоу, и мягко перехватил его левую ладонь, лежащую на грифе.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пальцы. Не надо сжимать гриф так, будто это твой злейший враг и ты пытаешься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послушно ослабил хватку. Он уже собирался что-то сказать, как вдруг замер: на его плечо опустилась неожиданная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положил подбородок ему на плечо, почти касаясь щекой его уха. Свободной рукой он накрыл ладонь Фэн Чжоу, сжимающую смычок, бережно поправляя каждый пальчик: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— сюда, указательный — сюда... Вот так. Видишь,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впервые в жизни оказался в настолько интимной близости с другим парнем. Каждая клетка его тела так и кричала: «Отодвинься!» Но Юй Шаочунь, кажется, принял его оцепенение за обычный страх перед инструментом. Он тихо, почти интимно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Ты щелкаешь сложнейшие задачи по физике как орехи, неужели со скрипкой не сладишь?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повел руку Фэн Чжоу вниз, опуская смычок на струны: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отведи локоть назад.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робко потянул смычок. Скрипка издала на редкость противный, скрежещущий звук — так мог бы хрипеть дряхлый старик перед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сильно давишь, — хмыкнул Юй Шаочунь над самым ухом. — Не втирай смычок в струны. Избавь нас от этих лесопильных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Сяонань в столовой как раз наслаждалась безупречным, бархатным звучанием триумфального рояля, как вдруг до ее ушей донеслись душераздирающие звуки. Это было форменное насилие над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прокралась обратно по коридору и заглянула в приоткрытую дверь музыкальной комнаты. Увиденное заставило ее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стоял позади Фэн Чжоу, практически полностью скрывая его в своих объятиях. Они застыли у огромного панорамного окна, и полуденное солнце окутывало их фигуры мягким золотистым сиянием, превращая в прекрасных принцев из диснеевской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смущало: почему принцы обжимаются посреди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с трудом сглотнула. Не успела она толком осмыслить эту картину, как Фэн Чжоу с решимостью камикадзе резко провел смычком по струнам. Раздался пронзительный визг, и инструмент с явной неохотой выдал несколько сомнительных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эти пыточные звуки — просто первый урок игры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До, ре, ми, до, — терпеливо подсказывал Юй Шаочунь, помогая зажимать струны на грифе. — Ми, 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унылому пиликанью, Лу Сяонань с ужасом осознала, что Юй Шаочунь пытается разучить с Фэн Чжоу простейшую детскую песенку про двух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Чжоу при этом выражало такую предельную концентрацию, словно он решал финальную, самую зубодробительную задачу из единого госэкзамена по математике. Кое-как, под чутким руководством своего «сенсея», он допилил первую строчку и с облегчением выдохнул. Юй Шаочунь наконец отстранился и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для первого раза просто блестяще, отличник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Юй Шаочунь отступил на шаг и поднял большой палец. — Если сегодня ты одолел «Двух тигров», то завтра мы с тобой замахнемся на «Полет шмеля».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понятия не имел, что это за шмель такой и куда он летит, но согласно кивнул и снова поудобнее пристроил скрипку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руку, как смычок снова коварно соскользнул. Юй Шаочунь, не теряя времени, тут же придвинулся вплотную и опять заключил его в кольцо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поняла, что ее уровень толерантности к чужой романтике исчерпан. Она громко постучала по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директор! Мы вообще собираемся репетировать нашу песню, или я тут чисто для мебели?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http://bllate.org/book/19050/1960232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