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Чэнь вышла из кухни, то обнаружила, что её миска до краёв наполнена мясными булочками. На глазах у неё медленно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госпожа Чэнь поспешила раздать булочки детям, но те отказались их брать. Тогда Сы Яочэнь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 все вместе. Матушка, вот увидишь, со временем я начну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госпожа Чэнь, тихонько всхлипнув, приняла этот дар сыновней любви. Трапеза прошла в очень тёплой атмосфере, несмотря на отсутствие изысканных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перемыв посуду, госпожа Чэнь вернулась в комнату и обнаружила там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завтра мы повезём отца в город, покажем его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достал оставшиеся у него деньги и протянул их госпоже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подержите серебро у себя, а то я боюсь, что потеряю, — он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приняла монеты, не зная, что и сказать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 отцом пораньше. Я договорился с возницей, завтра на рассвете должны быть у края деревни, он ждать не станет, — добавил Сы 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согласно кивнули, и он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выручил этот холодный здоровяк. Этих денег хватит, чтобы семья не знала нужды, пока он не придумает, как начать зарабатывать. Если когда-нибудь встречу его, обязательно обниму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тот самый холодный здоровяк, Чжань Мобэй, вернувшись с поля боя,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нехорошо? — военный советник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Должно быть, враги снова проклинают меня, — Чжань Мобэй широко усмехнулся. Он только что разбил неприятеля, применив хитроумную тактику, и был уверен, что это враги изрыгают проклятия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Чжань Мобэй обнаружил, что не может уснуть. Он нахмурился: неужели вражеское войско сговорилось и проклинает его так сильно, что он даже глаз сомкнуть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творится на границе, Сы Яочэнь не знал. Сейчас его теребил за нос младший брат,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пора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брат, я…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открыл глаза. Перед ним всё та же ветхая крыша. Рядом — радостный и полный сил младший брат, Сы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Яоцзу, ты чего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вздохнул про себя: раз ребёнок поднялся, ему, старшему, негоже валяться в постели. Он встал, оделся и вышел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Сы Яочэнь увидел, что мать уже выставила на стол оставшиеся булочки, сварила кашу и яйца. Две младшие сестры тоже встали, но выглядели не слишком весело, с надеждой поглядывая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увидев, что каждому досталось по яйцу, Сы Яочэнь довольно улыбнулся. Похоже, мать прислушалась к его вчерашним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Сы Яочэнь вместе с матерью помогли отцу выйти из дома. Заметив, что сёстры стоят на пороге и не собираются идти,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же, не идёте? Если не поторопитесь, я вас ждать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оставить их присматривать за домом, там ведь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никто и не знает, что у нас прибавилось вещей. К тому же город большой, мы будем заняты лекарствами и врачами, нам понадобится помощь, чтобы присматривать за отцом. Пусть все едут. После осмотра врачом его ноге наверняка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немного поколебалась, но кивнула. Юйюй и Линьлинь радостно засмеялись — они тоже очень хотели поехать в город. Госпожа Чэнь зашла в дом, поправила вещи и, тщательно заперев дверь, вышла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из шести человек дошла до края деревни и немного подождала, пока показалась медленно едущая воловья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народу, — возница, увидев шестерых,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мои родители обязательно должны ехать, а дети места почти не занимают. Если не влезаем, я могу и пешком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