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Дэвэньгуан уже подготовил гостевую комнату, и именно в этот день Хэ Чэнь отправился к Шэнь Сыюаню.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распахнул дверь, и перед ним предстал сияющий Хэ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легкой усмешкой заметил:</w:t>
      </w:r>
    </w:p>
    <w:p w:rsidR="00BB20FC" w:rsidRPr="00357A74" w:rsidRDefault="00357A74" w:rsidP="00BB20FC">
      <w:pPr>
        <w:jc w:val="left"/>
        <w:rPr>
          <w:sz w:val="28"/>
          <w:lang w:val="en-US"/>
        </w:rPr>
      </w:pPr>
      <w:r w:rsidRPr="00357A74">
        <w:rPr>
          <w:sz w:val="28"/>
          <w:lang w:val="en-US"/>
        </w:rPr>
        <w:t>— Почему каждый раз, когда я собираюсь выйти, ты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держал руки за спиной, словно прятал что-то, и ответил:</w:t>
      </w:r>
    </w:p>
    <w:p w:rsidR="00BB20FC" w:rsidRPr="00357A74" w:rsidRDefault="00357A74" w:rsidP="00BB20FC">
      <w:pPr>
        <w:jc w:val="left"/>
        <w:rPr>
          <w:sz w:val="28"/>
          <w:lang w:val="en-US"/>
        </w:rPr>
      </w:pPr>
      <w:r w:rsidRPr="00357A74">
        <w:rPr>
          <w:sz w:val="28"/>
          <w:lang w:val="en-US"/>
        </w:rPr>
        <w:t>— Наверное, это называется родством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не понял, о чем он, и уклончиво ответил:</w:t>
      </w:r>
    </w:p>
    <w:p w:rsidR="00BB20FC" w:rsidRPr="00357A74" w:rsidRDefault="00357A74" w:rsidP="00BB20FC">
      <w:pPr>
        <w:jc w:val="left"/>
        <w:rPr>
          <w:sz w:val="28"/>
          <w:lang w:val="en-US"/>
        </w:rPr>
      </w:pPr>
      <w:r w:rsidRPr="00357A74">
        <w:rPr>
          <w:sz w:val="28"/>
          <w:lang w:val="en-US"/>
        </w:rPr>
        <w:t>— Заходи. У меня как раз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тоже есть подарок для тебя! — Хэ Чэнь, сжимая в руках изящную коробочку, проследовал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Шэнь Сыюань достал из ящика стола конверт. Обернувшись и заметив, что держит Хэ Чэнь, он с любопытством спросил:</w:t>
      </w:r>
    </w:p>
    <w:p w:rsidR="00BB20FC" w:rsidRPr="00357A74" w:rsidRDefault="00357A74" w:rsidP="00BB20FC">
      <w:pPr>
        <w:jc w:val="left"/>
        <w:rPr>
          <w:sz w:val="28"/>
          <w:lang w:val="en-US"/>
        </w:rPr>
      </w:pPr>
      <w:r w:rsidRPr="00357A74">
        <w:rPr>
          <w:sz w:val="28"/>
          <w:lang w:val="en-US"/>
        </w:rPr>
        <w:t>— Что ты хочешь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дать мне? — Хэ Чэнь снова спрятал коробочку за спину, не желая показывать её раньше времени. — Сначала я посмотрю на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Сыюань невольно рассмеялся и протянул ему конверт. — Здесь три тысячи пятьсот, которые я тебе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не ожидал подобного. Он застыл, а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Хладнокровное выражение лица Шэнь Сыюаня напомнило ему о том дне в подвале, когда они расставались. Он всей душой не хотел вспоминать те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тогда, ни сейчас Шэнь Сыюань не дорожил им и совершенно не придавал значения их отношениям. Что бы он ни делал для Шэнь Сыюаня, тот оставался холодным, словно камень, который невозможно согреть, и с самого начала воспринимал их как людей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Хэ Чэнь обладал легким характером и никогда не привык сдаваться, человек — не трава, и после стольких отказов в сердце невольно закрадывалась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Чэнь не берет конверт, Шэнь Сыюань удивленно спросил:</w:t>
      </w:r>
    </w:p>
    <w:p w:rsidR="00BB20FC" w:rsidRPr="00357A74" w:rsidRDefault="00357A74" w:rsidP="00BB20FC">
      <w:pPr>
        <w:jc w:val="left"/>
        <w:rPr>
          <w:sz w:val="28"/>
          <w:lang w:val="en-US"/>
        </w:rPr>
      </w:pPr>
      <w:r w:rsidRPr="00357A74">
        <w:rPr>
          <w:sz w:val="28"/>
          <w:lang w:val="en-US"/>
        </w:rPr>
        <w:t>— В чем дело? Мы 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ничего не ответил, а просто молча протянул Шэнь Сыюаню цилиндрическую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ларец он нашел на семейном складе. Более ста лет назад его подарили прадеду во время визита главы иностранного государства. Коробочка была выполнена из ценнейшей древесины, украшена платиной и драгоценными камнями, а над её резьбой трудился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была подвижной. Хэ Чэнь потянул за золотую нить, и она легко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внутри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цилиндрического ларца медленно показалась пушистая серая головка. Существо открыло огромные, непропорциональные лицу черные глаза и с любопытством, смешанным со страхом, уставилось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Шэнь Сыюань отложил конверт и с изумлением принял коробочку, не в силах отвести взгляд от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крошечная игрунковая обезьянка тут же втянула голову обратно. Её лапки беспомощно заскребли по краю, словно она пыталась спрятаться, но не могла найти крышку. Зверек выглядел таким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Карликовая игрунка, — Хэ Чэнь поднес руку к обезьянке. Та мгновенно выскочила из коробки, молниеносно взобралась по его руке на плечо и спряталась за спиной, жалобно вцепившись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ласково погладил её по шерстке:</w:t>
      </w:r>
    </w:p>
    <w:p w:rsidR="00BB20FC" w:rsidRPr="00357A74" w:rsidRDefault="00357A74" w:rsidP="00BB20FC">
      <w:pPr>
        <w:jc w:val="left"/>
        <w:rPr>
          <w:sz w:val="28"/>
          <w:lang w:val="en-US"/>
        </w:rPr>
      </w:pPr>
      <w:r w:rsidRPr="00357A74">
        <w:rPr>
          <w:sz w:val="28"/>
          <w:lang w:val="en-US"/>
        </w:rPr>
        <w:t>— Она ужасно трусливая. Даже от грома может умереть со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никогда прежде не видевший таких животных, привстал на цыпочки, пытаясь разглядеть зверька. Игрунка дрожала и не желала показываться. Хэ Чэнь подставил палец, чтобы она ухватилась за него, а другой рукой бережно снял её с шеи:</w:t>
      </w:r>
    </w:p>
    <w:p w:rsidR="00BB20FC" w:rsidRPr="00357A74" w:rsidRDefault="00357A74" w:rsidP="00BB20FC">
      <w:pPr>
        <w:jc w:val="left"/>
        <w:rPr>
          <w:sz w:val="28"/>
          <w:lang w:val="en-US"/>
        </w:rPr>
      </w:pPr>
      <w:r w:rsidRPr="00357A74">
        <w:rPr>
          <w:sz w:val="28"/>
          <w:lang w:val="en-US"/>
        </w:rPr>
        <w:t>— Не бойся, малышка. Папа не сможет часто тебя навещать, так что познакомься — это твой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сам был еще ребенком, но его серьезный тон, когда он называл себя папой, показался Шэнь Сыюаню одновременно странным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её, я принес немного корма… вот, — Хэ Чэнь достал из кармана пакетик со специальной едой. — Ей нравится, когда её вычесывают. Подойдет обычная зубная щетка. Когда я её расчесываю, она закрывает глаза, это так мило.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Обезьянка, видимо, проголодалась. Увидев, что Шэнь Сыюань протягивает еду, а Хэ Чэнь рядом, она немного помедлила, но потом схватила угощение и начала быстро жевать. Её длинный хвост, который был даже больше самого тела, радостно подергивался.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Я же сказал, мне нужно зайти в книжный магазин и супермаркет, а потом к господину Дэ, — сказал Шэнь Сыюань, продолжая кормить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уже упоминал, что собирается пожить у Дэ Вэньгуана. Хэ Чэнь хоть и был недоволен, но не имел права возражать, поэтому лишь спросил:</w:t>
      </w:r>
    </w:p>
    <w:p w:rsidR="00BB20FC" w:rsidRPr="00357A74" w:rsidRDefault="00357A74" w:rsidP="00BB20FC">
      <w:pPr>
        <w:jc w:val="left"/>
        <w:rPr>
          <w:sz w:val="28"/>
          <w:lang w:val="en-US"/>
        </w:rPr>
      </w:pPr>
      <w:r w:rsidRPr="00357A74">
        <w:rPr>
          <w:sz w:val="28"/>
          <w:lang w:val="en-US"/>
        </w:rPr>
        <w:t>— А зачем тебе в книжный?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учебниками по языку кунта, — пояснил Шэнь Сыюань. — Ты же видел документы, которые господин Сюй подделал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погладил обезьянку по голове. Та сначала попыталась увернуться, но, почувствовав, что от него не исходит угрозы, позволила себя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акцент отличается от вашего. Пока я его не исправлю, так будет надежнее. Хотя вряд ли кто-то станет придираться, господин Сюй считает, что мне лучше выучить этот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ошарашенно произнес:</w:t>
      </w:r>
    </w:p>
    <w:p w:rsidR="00BB20FC" w:rsidRPr="00357A74" w:rsidRDefault="00357A74" w:rsidP="00BB20FC">
      <w:pPr>
        <w:jc w:val="left"/>
        <w:rPr>
          <w:sz w:val="28"/>
          <w:lang w:val="en-US"/>
        </w:rPr>
      </w:pPr>
      <w:r w:rsidRPr="00357A74">
        <w:rPr>
          <w:sz w:val="28"/>
          <w:lang w:val="en-US"/>
        </w:rPr>
        <w:t>— …И только из-за этого ты решил выучить новый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если кто-то спросит и я проколюсь? — легкомысленно ответил Шэнь Сыюань. — К тому же господин Сюй сказал, что кунта несложный, он из той же языковой группы, что и туринский. Он сам освоил его меньше чем за два месяца. Всё равно сейчас дел особо нет, буду учить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ошеломленный таким тоном,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всегда считавший себя гением, получил удар в самое сердце. У него была мать — блестящий ученый, знающая десять языков, а теперь еще и будущая жена (он уже решил, что женится на Шэнь Сыюане), которая учит языки просто от нечего делать… Хэ Чэнь почувствовал, как на него давит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после получения уведомления о зачислении в Туринскую военную академию с лучшим результатом, он примчался к Хэ Юаньчжэну за похвалой, но был жестоко осажден.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Юаньчжэн без эмоций взглянул на его уведомление, молча открыл сейф и положил перед ним табель успеваемости и диплом Сюй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принят в Университет Вэйдун, первый в стране, на полное обеспечение, закончил бакалавриат в шестнадцать лет, защитил докторскую в двадцать два, собрав целую коллекцию наград и кубков. Переведясь с физического факультета на юридический, он играючи превзошел всех однокурсников с результатами, близкими к идеальным, став легендой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тогда взвыл, едва не решив, что жизнь кончена. Чтобы хоть как-то спасти лицо, он всю ночь размышлял, а наутро оставил записку в спальне и отправился в путешествие по стране, надеясь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Линьфэн лично 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он Шэнь Сыюаню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с напускной уверенностью заявил:</w:t>
      </w:r>
    </w:p>
    <w:p w:rsidR="00BB20FC" w:rsidRPr="00357A74" w:rsidRDefault="00357A74" w:rsidP="00BB20FC">
      <w:pPr>
        <w:jc w:val="left"/>
        <w:rPr>
          <w:sz w:val="28"/>
          <w:lang w:val="en-US"/>
        </w:rPr>
      </w:pPr>
      <w:r w:rsidRPr="00357A74">
        <w:rPr>
          <w:sz w:val="28"/>
          <w:lang w:val="en-US"/>
        </w:rPr>
        <w:t>— Да, язык кунта о-очень простой, многие слова похожи на туринские.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услышав это, подумал, что нашел отличного партнера для практики, и спросил:</w:t>
      </w:r>
    </w:p>
    <w:p w:rsidR="00BB20FC" w:rsidRPr="00357A74" w:rsidRDefault="00357A74" w:rsidP="00BB20FC">
      <w:pPr>
        <w:jc w:val="left"/>
        <w:rPr>
          <w:sz w:val="28"/>
          <w:lang w:val="en-US"/>
        </w:rPr>
      </w:pPr>
      <w:r w:rsidRPr="00357A74">
        <w:rPr>
          <w:sz w:val="28"/>
          <w:lang w:val="en-US"/>
        </w:rPr>
        <w:t>— Ты тоже им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замолчал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почувствовал себя униженным:</w:t>
      </w:r>
    </w:p>
    <w:p w:rsidR="00BB20FC" w:rsidRPr="00357A74" w:rsidRDefault="00357A74" w:rsidP="00BB20FC">
      <w:pPr>
        <w:jc w:val="left"/>
        <w:rPr>
          <w:sz w:val="28"/>
          <w:lang w:val="en-US"/>
        </w:rPr>
      </w:pPr>
      <w:r w:rsidRPr="00357A74">
        <w:rPr>
          <w:sz w:val="28"/>
          <w:lang w:val="en-US"/>
        </w:rPr>
        <w:t>— Я как герой всегда преследую великие цели! Я каждый день так занят, откуда мне взять время на такие простые языки? Нужно тратить время на более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Сыюаня дернулся:</w:t>
      </w:r>
    </w:p>
    <w:p w:rsidR="00BB20FC" w:rsidRPr="00357A74" w:rsidRDefault="00357A74" w:rsidP="00BB20FC">
      <w:pPr>
        <w:jc w:val="left"/>
        <w:rPr>
          <w:sz w:val="28"/>
          <w:lang w:val="en-US"/>
        </w:rPr>
      </w:pPr>
      <w:r w:rsidRPr="00357A74">
        <w:rPr>
          <w:sz w:val="28"/>
          <w:lang w:val="en-US"/>
        </w:rPr>
        <w:t>— …Действительно, нелегко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потер нос:</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Чэнь не пропустил мимо глаз разочарование, мелькнувшее во взгляде Шэнь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кунта не входил в школьную программу и был довольно редким, поэтому он даже не задумывался о его изучении. Но для Шэнь Сыюаня и Сюй Линьфэна изучение языка было плевым делом, они просто не понимали, через какие трудности проходят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они были почти ровесниками, разрыв между ними был слишком велик. У них не было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понимал слишком глубокие вещи, с которыми Хэ Чэнь никогда не сталкивался, и на этом фоне он выглядел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Когда они встретили Пайретта, Шэнь Сыюаню все равно пришлось просить его о помощи, чтобы выбраться, подумал Хэ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игрунка наелась, Шэнь Сыюань похлопал в ладоши и снова протянул конверт Хэ Чэню:</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раздражало упрямство Шэнь Сыюаня. Это ведь сущая мелочь, почему он так цепляется к деньгам, пытаясь провести четкую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возьмешь, я буду чувствовать себя неловко, — рука Шэнь Сыюаня зависла в воздухе, а лицо выражало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ответил:</w:t>
      </w:r>
    </w:p>
    <w:p w:rsidR="00BB20FC" w:rsidRPr="00357A74" w:rsidRDefault="00357A74" w:rsidP="00BB20FC">
      <w:pPr>
        <w:jc w:val="left"/>
        <w:rPr>
          <w:sz w:val="28"/>
          <w:lang w:val="en-US"/>
        </w:rPr>
      </w:pPr>
      <w:r w:rsidRPr="00357A74">
        <w:rPr>
          <w:sz w:val="28"/>
          <w:lang w:val="en-US"/>
        </w:rPr>
        <w:t>— Если ты будешь настаивать, я тоже буду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не понял: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глубоко вздохнул и произнес:</w:t>
      </w:r>
    </w:p>
    <w:p w:rsidR="00BB20FC" w:rsidRPr="00357A74" w:rsidRDefault="00357A74" w:rsidP="00BB20FC">
      <w:pPr>
        <w:jc w:val="left"/>
        <w:rPr>
          <w:sz w:val="28"/>
          <w:lang w:val="en-US"/>
        </w:rPr>
      </w:pPr>
      <w:r w:rsidRPr="00357A74">
        <w:rPr>
          <w:sz w:val="28"/>
          <w:lang w:val="en-US"/>
        </w:rPr>
        <w:t>— Сыюань, я не хочу, чтобы мы были как чужие… Я хочу, чтобы мы стали ближе. На самом деле, мне очень радостно делать для тебя то,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Шэнь Сыюаня настоящим потрясением. Хотя его личная жизнь была чистым листом, в прошлой жизни ему было тридцать шесть, и он был не так наивен. Смысл, скрытый в словах Хэ Чэня, вызвал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секунду и попытался вежливо дать Хэ Чэню возможность отступить:</w:t>
      </w:r>
    </w:p>
    <w:p w:rsidR="00BB20FC" w:rsidRPr="00357A74" w:rsidRDefault="00357A74" w:rsidP="00BB20FC">
      <w:pPr>
        <w:jc w:val="left"/>
        <w:rPr>
          <w:sz w:val="28"/>
          <w:lang w:val="en-US"/>
        </w:rPr>
      </w:pPr>
      <w:r w:rsidRPr="00357A74">
        <w:rPr>
          <w:sz w:val="28"/>
          <w:lang w:val="en-US"/>
        </w:rPr>
        <w:t>— Зачем ты так добр ко мне? На самом деле,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как Хэ 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серьезным, что резко контрастировало с его обычным импульсивным и детским поведением. Было очевидно, что он всё обдумал. Его голос звучал спокойно, а слова были настолько четкими, что Шэнь Сыюань не мог сослаться на то,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ему отказал, — сказал Шэнь Сыюань, лежа на диване и обращаясь к Дэ Вэньгуану.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Вэньгуан лишь понимающе кивнул. Он был в домашней одежде, а его влажные после душа волосы свисали на лоб, из-за чего он выглядел значительно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того, что я не хочу заводить отношений, он просто не в моем вкусе. У нас нет ни одной общей темы, — Шэнь Сыюань беспомощно развел руками. — Хэ Чэнь слишком молод и незрел, для меня он просто ребенок, который никак не повзрослеет. И честно говоря, чем он заслужил мою любовь? Я даже не думал о том, чтобы быть с ним… Конечно, я и не ожидал от него подобных мыслей. Наверное, это просто минутная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произнося эти старческие рассуждения с лицом, на котором еще не сошла детская припухлость, выглядел странно. Дэ Вэньгуан, прислонившись к шкафу и отпив кофе, пожал плечами:</w:t>
      </w:r>
    </w:p>
    <w:p w:rsidR="00BB20FC" w:rsidRPr="00357A74" w:rsidRDefault="00357A74" w:rsidP="00BB20FC">
      <w:pPr>
        <w:jc w:val="left"/>
        <w:rPr>
          <w:sz w:val="28"/>
          <w:lang w:val="en-US"/>
        </w:rPr>
      </w:pPr>
      <w:r w:rsidRPr="00357A74">
        <w:rPr>
          <w:sz w:val="28"/>
          <w:lang w:val="en-US"/>
        </w:rPr>
        <w:t>— Кто знает. Иногда в этом возрасте люди принимают решение и держатся за него всю жизнь… Но ты ведь не так ему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конечно, нет, — усмехнулся Шэнь Сыюань. — Но я отказал категорично. Если не можешь ответить взаимностью, не стоит давать человеку пустых надежд, по крайней мере, я так считаю. Хэ Чэнь должен был понять, что я имел в виду, хотя ему, как человеку гордому, это наверняка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вспомнил времена, когда был в Свободной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ухаживания Роджера были еще более настойчивыми, почти безумными, словно во всей вселенной для него существовал только он один. Но, кажется, сам Шэнь Сыюань не обладал таким шармом, внимание Роджера было сосредоточено скорее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тогда он не выразил отказ достаточно четко, и возникли последующие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схожей ситуации, Шэнь Сыюань не хотел наступать на те же грабли. Если из жалости оставить всё как есть, Хэ Чэнь пострадает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внезапно позвал Дэ Вэньгуан, вырывая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поднял голову: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Вэньгуан стоял в расслабленной позе:</w:t>
      </w:r>
    </w:p>
    <w:p w:rsidR="00BB20FC" w:rsidRPr="00357A74" w:rsidRDefault="00357A74" w:rsidP="00BB20FC">
      <w:pPr>
        <w:jc w:val="left"/>
        <w:rPr>
          <w:sz w:val="28"/>
          <w:lang w:val="en-US"/>
        </w:rPr>
      </w:pPr>
      <w:r w:rsidRPr="00357A74">
        <w:rPr>
          <w:sz w:val="28"/>
          <w:lang w:val="en-US"/>
        </w:rPr>
        <w:t>— Если, я говорю «если», характер Чэнь-Чэня был бы не таким, а более зрелым и спокойным, как у его брата, ты бы рассмотрел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Шэнь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чувствуя раздражение, и вспомнил ту игрунку, которую пришлось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чувствовал неловкость из-за отказа, но после того, как Хэ Чэнь ушел вместе с ней, он из любопытства поискал информацию об этом зверьке.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это обычное домашнее животное, но пометка «вымирающий вид» в энциклопедии перевернула всё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Хэ Чэня был слишком высок, раз он с такой легкостью дарил столь ценные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сам когда-то принадлежал к привилегированному классу, но его привилегии по сравнению с Хэ Чэнем не стоили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обычного человека недостижимо всю жизнь, Хэ Чэнь мог получить по одному щелчку пальцев — так же, как он не задумываясь разбил лимитированный спорткар Люйцю Цзэяна.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всего, никогда не сможет вписаться в круг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 чем хорош Хэ Чэнь, было непонятно Шэнь Сыюаню, а то, чем владел Шэнь Сыюань, было чуждо Хэ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параллельные прямые, которые не должны пересекаться — зачем искать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Вэньгуан вопросительно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сказал, что не рассматриваю личные отношения. Для меня это слишком хлопотно и совершенно излишне. Я привык жить один, ведь со мной рядом всегда был мой робот-помощник. Так что брак для меня ничего не меняет, — улыбнулся Шэнь Сыюань. — К тому же, вы ведь тоже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Дэ Вэньгуан удивленно указал на себя и рассмеялся. — Я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история, и Шэнь Сыюань не знал, стоит ли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Дэ Вэньгуан сам решил заговорить, похоже, он не стеснялся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женат,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замер:</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сложного, — Дэ Вэньгуан подошел и поставил чашку кофе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на диван и зачесал волосы назад, открыв чистый лоб, что сделало его вид строгим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столика сигарету и вопросительно посмотрел на Шэнь Сыюаня. Тот покачал головой, мол, не возражаю, и Дэ Вэньгуан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погрузился в воспоминания, глядя куда-то вдаль:</w:t>
      </w:r>
    </w:p>
    <w:p w:rsidR="00BB20FC" w:rsidRPr="00357A74" w:rsidRDefault="00357A74" w:rsidP="00BB20FC">
      <w:pPr>
        <w:jc w:val="left"/>
        <w:rPr>
          <w:sz w:val="28"/>
          <w:lang w:val="en-US"/>
        </w:rPr>
      </w:pPr>
      <w:r w:rsidRPr="00357A74">
        <w:rPr>
          <w:sz w:val="28"/>
          <w:lang w:val="en-US"/>
        </w:rPr>
        <w:t>— Работа у нас очень напряженная, ты и сам это знаешь, проведя столько дней в Управлении госбезопасности. С того дня, как я начал работать, я почти не отдыхал, можно сказать, полностью посвятил себя Турину. Поэтому тогда я думал так же, как ты сейчас: не задумывался об отношениях или браке, считал это лишним. А главное — у меня не было времени заботиться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жил как обычный холостяк. Однажды Мэйпл зашел ко мне за кое-какими вещами и пришел в ужас от «пейзажа» в моей квартире. Он заставил меня всё убрать, конечно, сам тоже помог, но при этом отчитал меня по полной, — Дэ Вэньгуан внезапно рассмеялся, и его тон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скрывал его лицо, и Шэнь Сыюань не мог разглядеть выражение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встретил свою бывшую жену. Она сама сделала первый шаг. Я до сих пор не знаю, почему она обратила на меня внимание, ведь она была удивительным человеком. Я был польщен, поэтому мы вскоре поженились. В конце концов, мне было за тридцать, пора было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мы жили очень счастливо. Это было чувство наполненности, которого я не знал в холостяцкой жизни, оно давало мне силы каждый день. Вскоре она забеременела, мы оба были счастливы, она уже начала планировать будущее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счастливая история, подумал Шэнь Сыюань, но именно здесь должен был произойти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кабинет министров и императорская семья уже были в ссоре, Мэйпл перевелся из разведки к нам. Это был самый загруженный период в Управлении госбезопасности, я буквально жил на работе. После того как она забеременела, она просила меня проводить с ней больше времени, но это было невозможно. К тому же, когда я был занят, я отключал личный телефон, и со временем в ней накопилась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у неё поднялась высокая температура, я испугался за неё и взял выходной, чтобы побыть рядом. Она была так счастлива. Но по иронии судьбы, вскоре мне позвонили и сказали, что Мэйпл попал в аварию. Я должен был вернуться и заменить его. Моя жена не согласилась, и мы… мы начали ссориться. Результат ты, наверное, можешь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знал, что у беременных нестабильное эмоциональное состояние, я не ожидал, что после моего ухода она решит прервать беременность. Срок был меньше трех месяцев, никаких формальностей не требовалось. Но больше всего меня поразило то, что она посчитала мои отлучки изменой, решив, что всё — лишь оправдания… — говоря об этом, Дэ Вэньгуан был спокоен, словно эти старые раны больше не могли причинить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забрав всё, что ей принадлежало. Прошло столько лет, но я до сих пор не знаю, где она. Хотя найти её было бы проще простого, у меня не хватает смелости. А вдруг у неё уже новая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не знал, что ответить, и просто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надеялся, что она вернется. Жизнь полна сюрпризов. Если однажды я уйду с работы, я смогу увезти её в маленький городок на границе, где мы будем жить вдали от мира. Поселимся в деревянном домике, будем держать животных, ходить на охоту с собаками, а она будет ждать меня дома. Жить в гармонии с природой, — Дэ Вэньгуан с легкой улыбкой помечтал о такой жизни. — Будто в мире остались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узнает, что вы чувствуете сейчас, она обязательно вас простит. Удачи вам,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Вэньгуан лишь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Цзиншань положил список на рабочий стол Хэ Юаньчжэна.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Юаньчжэн без эмоций открыл его, в списке значились имена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императрица приказала мне вырвать «гвозди» из армии. Кого ты собираешься убрать? — Ли Цзиншань сел напротив Хэ Юаньчжэна. — После обеда я поеду в Управление госбезопасности и передам список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http://bllate.org/book/19104/1876275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