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она оказалась в изоляции, вокруг стало гораздо тише. Не тратя сил на общение с людьми, Лань Додо в последнее время чувствовала себя свежей и бодрой. Порой разговаривать с цветами и деревьями было куда интереснее, чем с кем-либо из собратьев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ученики шумными толпами отправились с горы развлекаться, и на всей горе Лоюнь стало заметно спокойнее. Лань Додо, прихватив самодельное удилище, словно старый дед, побрела к ручью удить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воткнув удочку в землю, она улеглась у самой кромки травы, сорвала огромный, с лотосовый лист, круглый лист, накрыла им глаза и погрузилась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был досмотрен, Лань Додо поднялась, чтобы проверить снасть. Только она собралась вытянуть удилище, как из воды выпрыгнула огромная рыба и с громким всплеском рухнула обратно. Чешуя у рыбы была золотой, и если бы она не двигалась, Лань Додо почти решила бы, что это увесистый слиток золота. Золотистое чудо мелькнуло перед её глазами и, вильнув хвостом, устремилось вниз по течению. Рыба была до того хороша собой, что Лань Додо, завороженная, невольно побрела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она так шла, пока ручей не разлился в небольшое озеро, в котором золотая рыбка внезапно исчезла. Потеряв её из виду, Лань Додо слегка приуныла. Она уже собиралась повернуть назад, как вдруг подняла голову и увидела за озером трёхэтажный деревянный терем. На его загнутых крышах висели колокольчики, и от лёгкого ветерка они издавали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звуками, Лань Додо сама не заметила, как вошла внутрь. Внутри было тихо и пусто. Первый этаж оказался пуст, и она поднялась по лестнице на второй, который оказался доверху забит свитками и книгами. Стоило Лань Додо подойти ближе, как древние фолианты вспыхнули золотистым светом. Охваченная любопытством, она вытянула один из них и полистала. Книги на этом этаже были посвящены самосовершенствованию, а ведь всего несколько дней назад старейшина только начал учить их направлять энергию в тело. Содержание казалось ей слишком сложным и пока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закрыла книгу, вернула её на место и выбрала другую. В этом томе не было текста — только рисунки. На них человечек упражнялся с мечом. Должно быть, это какая-то техника владения клинком, подумала она и тоже поставила книгу обратно. Она поискала на полках что-нибудь наподобие повести или рассказа. Проучившись три года в старшей школе, она до смерти устала от бесконечных плотных строк текста. Увы, на полках стояли лишь пособия по культивации, ни одной книги с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 втором, Лань Додо уже собралась подняться выше, как вдруг несколько книг превратились в призрачные тени и впитались прямо в неё. Девушка в испуге отпрянула и машинально попыталась их схватить, но пальцы рассекли пустоту. Книги вошли прямо в неё? Неужели это галлюцинация? Лань Додо поспешно вернулась к полке, чтобы проверить те самые свитки. К счастью, все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показалось. 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чтобы всё-таки подняться на третий этаж, она сделала шаг, как вдруг замерла: на верхней площадке лестницы стоял юноша с книгой в руках. Солнечный свет, пробиваясь сквозь окно, падал на его чёткий, словно высеченный из мрамора профиль. Почувствовав на себе взгляд,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Тот самый, что учил её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читал на третьем этаже, когда услышал шум внизу и спустился проверить. Это было его личное книгохранилище, не сектантская библиотека, и для посторонних вход был закрыт. Более того, он наложил на здание магическую печать, так что любого любопытного ученика просто отбросило бы барьером. Но Лань Додо вошла совершенно беспрепятственно. Почему его заклятия и печати на неё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им действовать? Это же воля небес! — внезапно из-за спины Цинъюаня вынырнул крошечный, размером с ладонь, призрачный синий дракон и, довольно повиливая хвостом, самодовольно изрёк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маленький дракончик прикусил язык. Цинъюань стоял на лестнице, глядя на Лань Додо сверху вниз. В его взгляде читалось явное любопытство. Лань Додо не понимала, почему юноша смотрит на неё с таким выражением, отчего ей стало не по себе. Она отвела глаза, уставившись на книгу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тоже пришёл сюда почитать?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дракончик был духом, Лань Додо, чьи способности к культивации были невелики, его не видела 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Цинъюань убрал испытующий взгляд и, прижимая книгу к себе,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В прошлый раз я забыла спросить, — поинтересовалась Лань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Цинъюань запнулся. — Меня зовут Ли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Чжу Ина до вступления в секту, и он решил воспользоваться им,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Лань Додо, очень приятно познакомиться, — она протянула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посмотрел на её ладонь, но не шелохнулся. Лань Додо тут же спохватилась: в мире совершенствующихся нет обычая пожимать руки, они приветствуют друг друга поклоном со сложенными ладонями. Она поспешно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и она решила сгладить её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последние два дня не приходил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Он тогда просто случайно проходил мимо и решил взглянуть на неё. Только чтобы она не получила наказание в виде переписывания книг, он и решил научить её рисовать талисманы. Неужели она приняла его за обычного юного ученика, готовящегося к вступительному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Приболел, отпросился у старейшины, — на ходу придумал оправдание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Уже лучше? — вежливо поинтересовалась Лань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пустяки. Отдохнул пару дней,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сможешь вернуться? Если постоянно пропускать уроки, это отразится на результатах экзамена, и ты не сможешь стать официальным учеником, — напомнила она. — Если ты ещё не до конца поправился, после занятий я могу помочь тебе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юноша дважды ей помог, она решила отплатить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вспомнил, как однажды Лань Додо приняла его фразу про технику рисования талисманов за бред про рога бабочки. Уголки его губ дрогнули, он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завтра я уже смогу прийти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 Лань Додо вдруг вспомнила про удочку у ручья. — Я же удочку оставила, мне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несколько прыжков преодолела лестницу. Уже почти добравшись до выхода, она обернулась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Цимин,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пулей вылетела из терема. Цинъюань подошёл к окну второго этажа и долго смотрел ей вслед, не в силах отвести взгляд. Маленький синий дракон, до этого скрывшийся после выволочки, снова появился рядом с ним. Он перелетел с левого плеча на правое, посмотрел на удаляющуюся фигуру девушки, а затем на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сильно к ней привязан, почему же приказал Чжу Ину сделать так, чтобы она ни при каких успехах не прошла отбор в секту? Если нравится — надо было оставить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 Цинъюань бросил на дракончика косой взгляд, и тот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терема, Лань Додо ещё не успела дойти до ручья, как путь ей преградил здоровяк в окружении нескольких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Додо! Ты посмела войти в ту библиотеку! Ты хоть знаешь, что написано в правилах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http://bllate.org/book/19114/1877275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