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Шуцы рухнуло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задрожали, и из глаз хлынули слёзы. Мир вокруг начал тускнеть и расплываться: перед ним оставалось лишь безжизненное тело А-Дуна, а ярко-алая кровь тонким ручейком просачивалась в щели между камнями, растекаясь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А-Дун… — беззвучно прошептал Се Шуцы.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совсем недавно этот мальчишка, живой и полный любопытства, с обожанием спрашивал, правда ли они идут ловить демонов, а теперь он лежал неподвижно, словно связь между ним и этим миром была навсегда оборвана.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Шуцы, едва владея собой, поднялся на ноги и, пошатываясь, подошёл к А-Дуну. Увидев вблизи лужу крови, он не выдержал — ноги подкосились,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чьи острые когти были перепачканы в крови и ошметках плоти, на мгновение замер, глядя на свои лапы, словно сам был ошеломлен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заминкой, даос в синих одеждах, окутав меч серебристым сиянием, с глухим звуком вонзил его в живот чудовища. Демон взревел и с яростью бросился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Шуцы уже не чувствовал страха. Он стоял на коленях рядом с А-Дуном, беспомощно растопырив руки. Он хотел закричать, но горло сдавило спазмом, и из него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спрятался, как я просил? Зачем выбежал?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не могу тебя спасти. Я всё придумал, я на самом деле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же ты такой глупый… зачем поверил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из уголка рта А-Дуна потекла кровавая пена, а лицо стало белее снега. Может, это сон? Неужели он всё ещё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он ведь обычный студент. Просто перечитал книг и сошёл с ума. Как он мог на самом деле попасть в книжный мир? Это точно сон,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дрожащими пальцами осторожно коснулся лица А-Дуна. Он отчаянно хотел верить, что это лишь наваждение, что шум битвы, этот ужас и даже стоящий за спиной Се Ань — всё это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пальцы коснулись еще теплой крови на губах мальчика, чувства обострились до предела. Шум сражения, кровавое месиво перед глазами и медленно приближающийся сзади Се Ань стали пугающе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ладонях Се Шуцы внезапно сгустился туманный поток — это была энергия жизни, способная воскрешать всё сущее. Се Шуцы никогда раньше не пользовался ею, но в этот миг, словно по наитию, он начал непрерывно вливать её в тело А-Дуна.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Ань, неизвестно когда подошедший совсем близко, склонился над ним. Он коснулся щеки Се Шуцы, стирая пальцем слезы, и замер, словно раздумывая, что же значат эти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так, он медленно повернул голову в сторону демона, которого теснили несколько учеников. Даже будучи раненым, пес-демон отбивался так яростно, что никто не мог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когтями, демон располосовал руку одному из нападавших, и длинный меч со звоном упал прямо к ногам Се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помедлил. Когда горячая слеза Се Шуцы снова упала на его пальцы, он наконец наклонился и поднял брошенный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запахом крови. Аромат человеческой крови и крови демона различались, поэтому их было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Ань, облаченный в белое, стройный, как молодой бамбук, неспешно вошел в гущу сражения, все взгляды устремились к нему. Его лицо, красивое и по-юношески свежее, сохраняло невозмутимое спокойствие. Он походил на холодную луну в ночном небе — мягкий, но пугающе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Ли Сун, увидев это, переменился в лице и бросился к нему, чтобы оттащить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приблизиться, как поднятый им порыв ветра выдал его намерение. Се Ань ловко крутанул меч в руке, и кончик клинка, описав дугу, уперся прямо в горло Ли Суна. Еще шаг — и он пронзил бы его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 застыл, покрывшись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юноше чувствовалась холодная решимость, несвойственная его возрасту. Хрупкий на вид, он держался с достоинством мастера, способного убить одним ударом. Полы его одежд развевались на ветру, взгляд был пуст и неподвижен, как застывшее озеро. Люди вокруг невольно затаили дыхание — в этот миг этот невероятно красивый юноша казался им куда опаснее самого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Шуцы, потративший все силы на передачу энергии, обессиленно повалился рядом с А-Дуном. Одежда его пропиталась кровью мальчика, он всхлипнул и, переведя взгляд через плечо А-Дуна, увидел удаляющуюся спину Се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пытаясь позвать его, но голос не слушался. Усталость, навалившаяся после истощения, сомкнула его веки, не давая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 мере приближения юноши пес-демон начал проявлять необычайную осторожность и враждебность. Казалось, объединенные силы заклинателей пугали его куда меньше, чем этот безоружный с виду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волочился по земле, издавая неприятный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шел, держа одну руку за спиной, а другой сжимая меч. Отраженный свет клинка ослеплял, и исходящее от него давление было сильнее, чем от целой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другие ученики и не понимали, но даос в синем отчетливо видел: в теле юноши нет ни капли духовной энергии. Как он смеет выходить против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Пес-демон отступил на два шага, чувствуя то же самое — перед ним обычный человек без малейшего дара. И всё же врожденное чутье кричало ему, что расслабляться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в отчаянии крикнул Ли Сун, но даос удержал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правую руку, взмахнул мечом, и поднявшийся порыв ветра превратился в острые, как лезвия, потоки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даоса в синем исказилось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меча Сяояо?!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будто Се Ань взял А-Дуна за руку, и они вместе пошли к мосту Найхэ.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стоял на другом берегу и изо всех сил кричал, чтобы они вернулись, но никто из них даже не обернулся. Они просто исчезли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Се Шуцы беспокойно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коснулась его лба,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Ань… — прошептал Се Шуцы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постепенно приходя в себя. Наконец он узнал знакомый полог кровати и уловил привычный аромат рукавов.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Шуцы изо всех сил вцепился в руку, лежащую у него на лбу, словно утопающий, нашедший спасительную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повернул голову и посмотрел на Се Аня, сидящего у края кровати. Увидев, что тот цел и невредим, Се Шуцы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http://bllate.org/book/19124/1878102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