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Тяньвэнь Е сидел в комнате, мертвой хваткой вцепившись в нефритовую подвеску, и яростным взглядом обводил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люди обыскивали комнату за комнатой. Вэй Цинь, казалось, был встревожен: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же теперь делать? Мы выбраны в ловушку, нам не выйти!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Юнь, сохраняя невозмутимость, ответил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постарайся выбраться сам, а у меня свои способы.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Вэй Цинь колебался. Он знал, что Тяньвэнь Хао не владеет боевыми искусствами, так как же он собирается выбраться в окружении стольких врагов?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приказ! — Чэнь Юнь постарался подражать манере речи персонажей из сериалов.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Цинь молча склонил голову, о чем-то задумавшись, а затем поспешно выпрыгнул в окно. Ему казалось, что принц после этого случая сильно изменился: его властность и аура стали куда сильнее, а в действиях появилось больше решимости. Если принц сказал, что у него есть план, значит, стоит довериться ему, а если ничего не выйдет — он всегда успеет прорваться внутрь и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Юнь, применив магию, без труда покинул увеселительный дом. Вэй Цинь, наблюдавший за этим со стороны, был поражен: принц вышел оттуда совершенно открыто и невозмутимо! Впрочем, он был искренне рад, что тот остался невредим.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ту ночь Тяньвэнь Е проводил обыски, перевернув заведение вверх дном, но так и не нашел никаких зацепок. Вернувшись в свою резиденцию, он почувствовал, как по спине пробежал холодок: не иначе как он столкнулся с чем-то нечистым! Он поспешно воскурил благовония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брат, не вини третьего брата за жестокость. Ради титула наследного принца я пожертвовал слишком многим и теперь не могу отступить. Когда я взойду на трон, то похороню тебя с почестями, а когда сам окажусь в загробном мире, то лично приду просить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Тяньвэнь Е кланялся снова и снова, но ему все казалось, что за спиной веет ледяным ветром. В ту ночь он так и не смог сомкнуть глаз, а с рассветом поспешил во дворец на утреннее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небо начало сереть, у входа в главный зал собралось лишь несколько сановников — все они принадлежали к клике Тяньвэнь Е. Сегодня они намеревались подать прошение о назначении третьего принца наследником, к чему готовились уже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Высочество князя Чэна! — это был Ли Пэйжун, глава Далисы третьего ранга, один из главных сторонников князя Чэна. Ему было под пятьдесят, и в своем продвижении по службе он был обязан именно поддержке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резиденции князя Чэна Чэнь Юнь, который понятия не имел о дворцовых церемониях, спал без задних ног, пока Вэй Цинь не начал отчаянно колотить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Сегодня же утреннее собрание, вы опоздаете!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 протер заспанные глаза и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сейчас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третья стража, пора вставать, иначе не успеем!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стража? Чэнь Юнь выглянул наружу — небо было еще совсем черным! Он, ворча, не желал вставать, но Вэй Цинь продолжал настойчиво стучать. Чэнь Юнь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Понял! Перестань стучать!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спозаранку, Чэнь Юнь чувствовал себя разбитым. В карете его сильно укачало. О, небо, я даже в карете умудряюсь страдать от морской болезни! — подумал он, держась за живот. Утром Вэй Цинь, опасаясь опоздать, накормил его лишь рисовой кашей и паровыми булочками.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С вами все в порядке? — Вэй Цинь с беспокойством смотрел на бледного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— Чэнь Юнь взял себя в руки, и в сопровождении Вэй Циня они вошли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принц до сих пор не пришел в себя, пост наследного принца пустует уже долгое время, а здоровье Его Величества слабеет с каждым днем. Необходимо назначить преемника, чтобы укрепить основы государства! — Ли Пэйжун зачитал заранее подготовленное прошение.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Чэнь Юнь подошел к дверям и услышал эти слова. Он сразу понял, что этот человек — приспешник князя Чэна и ничего хорошего от него ждать не стоит. Он прочистил горло и невозмутимо вошел в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 тут говорит, что я не в своем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все обернулись и увидели князя Чэна, стоявшего перед ними. Если не считать раны на голове, он выглядел великолепно! Тяньвэнь Е остолбенел. Чэнь Юнь заглянул в глаза Тяньвэнь Е — в них была лишь пустота. Затем он перевел взгляд на Ли Пэйжуна: тот покрылся холодным потом, словно увидел привидение. По залу пополз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принц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ходили слухи, что он погиб!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были всего лишь слухи…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 окинул всех взглядом, улыбнулся и опустился на колени перед императором: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ваш приветствует вас, отец! Да продлятся ваши дни!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Тяньюй был счастлив, полагая, что его девятый сын вернулся. И в самом деле, Чэнь Юнь и Тяньвэнь Хао были как две капли воды — никто не смог бы заметить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Тяньвэнь Е стоял в стороне, не в силах вымолвить ни слова, его взгляд был прикован к Тяньвэнь Хао. Как это возможно? Почему он жив? Я же лично… Неужели? — он не смел продолжать эту мысль. Ноги его подкашивались, и если бы не необходимость сохранять лицо в тронном зале, он бы давно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Юнь, поднявшись, обратился к Ли Пэйжуну: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 только что так уверенно рассуждал о том, что я не вернусь. Неужели это вы подослали людей, чтобы ранить меня, раз так уверены в своих словах?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Пэйжун в ужасе упал на колени, дрожа всем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Я не смел бы причинить вам вред! Это же карается уничтожением девяти поколений 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принят биться головой об пол. Хотя он лично не отдавал приказа, он знал, что это сделал Тяньвэнь Е, и теперь, когда они были связаны одной веревкой, если князь Чэн попадет в беду, ему самому не 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Тяньюй не обратил внимания на Ли Пэйжуна и спросил Чэнь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ты вернулся, Хао-эр? И почему ничего не сказал о 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вернулся совсем недавно. Рана пустяковая, но лекарь сказал, что я мог частично потерять память. Я не хотел тревожить вас, зная, как много у вас государственных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Милостью небес, сыновья преданность князя Чэна поистине достойна восхищения, — произнес старик с седой бородой. Это был великий генерал Ци Бокай. Слова его звучали как похвала, но в них отчетливо чувствовалась ядовитая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собрания Тяньвэнь Е, опираясь на стену, медленно побрел прочь. Его лицо выражало смесь ужаса и недоумения, словно он только что посмотрел самый страшный фильм в своей жизни. Чэнь Юнь уже поджидал его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третьего брата! — Чэнь Юнь произнес это так неожиданно, что Тяньвэнь Е вздрогнул, отпрянул назад и едва удержался на ногах, вцепившись в стену. Немного придя в себя,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собирался заглянуть к тебе, чтобы отпраздновать твое возвращение.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я всего лишь ездил на прогулку. К чему такие пышные церемонии? — Чэнь Юнь смотрел на врага, и его аура была настолько тяжелой, что Тяньвэнь Е почувствовал себя подавленным. Он не знал, что ответить. Чэнь Юнь добавил: — Вы выглядите неважно, брат. Может, стоит позвать лекаря?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благодарю за заботу, девятый брат. Вероятно, я просто не привык к ранним подъемам.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так. Берегите себя. Было бы очень скучно, если бы я победил в этой игре, даже не вступив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Тяньвэнь Е не поспевал за ходом мыслей Чэнь Юня. Он понимал смысл слов, но от такой прямоты терялся. В душе его рождалось странное чувство: страх, смешанный с гневом и удивлением. Ему казалось, что Тяньвэнь Хао стал совершенно другим человеком, и эта чуждость пугала его до глубины души. Он прислонился к стене, пытаясь унять дрожь и справиться с охватившим его смятением.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http://bllate.org/book/19138/1879672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