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Никогда прежде они не знали, что великаны могут быть такими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 Суй Вэнь сунул руку в карман и нащупал там карту светофора. Как только его духовная сила хлынула в карту, в безмолвном пространстве одновременно появились светофор и черный автомобиль. Внезапно раздался шорох перелистываемых страниц: розовая старая книга запорхала в воздухе. Суй Вэнь направил ее к Чэнь Сиси, и на страницах проступила надпись: — Быстрее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Сиси, отчаянно рвавшаяся вперед, обернулась и увидела, что рядом с ней невесть откуда взялся черный автомобиль размером с детскую машинку. По сравнению с Наной этот транспорт казался крошечным, но для их нынешних размеров подходил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восторге Чэнь Сиси бросилась в сторону и схватилась за дверную ручку. Дернула — не открывается. Потянула еще раз — снова заперто!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заблокирована. Чэнь Сиси едва не лишилась чувств от ярости. Как забраться в машину, если дверь не открывается?!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книга снова подала знак: — Забирайся на крышу, держись за нее и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Сиси на мгновение опешила: —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Суй Вэнь ответить, как она, только что написавшая эту фразу, стиснула зубы, набралась решимости и в один миг вскарабкалась на крышу, прижавшись к ней всем телом. Как только она закрепилась, машина сорвалась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автомобиль, легкий и юркий, стремительно проскочил мимо Наны, стоявшей перед домиком, и, долетев до угла, на секунду притормозил. В следующее мгновение из укрытия выскочили Суй Вэнь и Фэй Юй. Они вскарабкались на крышу вслед за девушкой, но не успели даже как следует уцепиться, как столкнулись взглядом с Наной.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поднялась. Она занесла ногу, целясь прямо в черный автомобиль. Однако в этот раз машина оказалась быстрее молнии: прежде чем гигантская ступня опустилась, автомобиль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ударил яростный поток ветра. Трое беглецов, прижавшись к крыше, изо всех сил вцепились в нее, боясь, что их сдует ураганом. В этот момент Чэнь Сиси вдруг о чем-то вспомнила. С трудом освободив одну руку, она нацарапала в книге: — Постойте, а как же младший брат Суй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 странице появилось сообщение: — Он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донесся шум хлопающих крыльев. Фэй Юй и Чэнь Сиси подняли головы и увидели черную птицу, которая, держа в клюве палочки для еды, летела следом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и Чэнь Сиси изумленно переглянулись. Непонятно было, восхищаться ли тем, что эта пухлая птица действительно способна летать, или тем, что Ши Цяньинь даже в такой момент не забыл о своих палочках — предпочел нести их в клюве, лишь бы не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раздался свист. Нана, не сумев догнать их, вырвала из домика колонну и метнула ее прямо в летящего Ши Цяньиня!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столкновение. Ши Цяньинь камнем полетел вниз. Суй Вэнь, сидевший на крыше, потянулся вперед, подхватил шатающуюся черную птицу, прижал ее к груди и, крепко обняв, направил машину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завывал, словно живое существо. Светофор все это время парил в трех шагах перед машиной, и красный свет, горевший на нем, словно прокладывал путь, помогая всем сбежать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автомобиль мчался по воздуху, петляя над травой. Когда топот преследователей затих вдали, Суй Вэнь направил машину в сторону ближайшего комплекса зданий. Выбрав сад, окруженный со всех сторон строениями, где на натянутых веревках висели разноцветные флажки, он пошел на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Цяньинь первым выбрался из объятий Суй Вэня. Он взмахнул крыльями и опустился на землю. Похоже, поражение в бою ударило по его самолюбию — он не мог смотреть остальным в глаза, поэтому просто отошел в сторону и скрылся в одной из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последовали за ним. Это оказалась гостиная, выдержанная в розово-белых тонах. На полках стояли книги, на кровати сидело множество кукол, а стол, стоявший у окна, заливало солнце, пробивающееся сквозь белые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уютной комнате трое сидели, изможденные, а птица стояла особняком. Переглянувшись, Фэй Юй подозвал книгу и написал: — Что нам теперь делать? Как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хотел было ответить, но Чэнь Сиси опередила его. Выхватив книгу, она начертала: — А что еще делать? Конечно, сначала победить куклу, а потом уйти. Верно, Суй Вэнь? Младший брат Суй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правда умна, — подумал Суй Вэнь и со смешанными чувствами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Сиси продолжила: — Итак, главный вопрос: как нам одолеть куклу? Кстати, Суй Вэнь, откуда взялась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уже подготовил ответ: — Это артефакты, которые я нашел, когда вошел сюда. Всего их три: старая книга, машина и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Сиси оживилась: — А что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им предстояло снова столкнуться с куклой, скрывать что-то было бессмысленно. Суй Вэнь призвал третью карту, и перед ними появились миниатюрные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предмета были понятны, но какая польза от этого? Фэй Юй и Чэнь Сиси в недоумении переглянулись. Чэнь Сиси, проявив смелость, коснулась перил.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хотела разочароваться, как вдруг под ее ногами разверзлась трещина, и она провалилась. К счастью, Фэй Юй был начеку — он среагировал мгновенно и вытащил ее. Суй Вэнь поспешно манипулировал перилами, чтобы закрыть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виновато сказал он. — У них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Сиси снова твердо встала на ноги. Она не злилась, а с любопытством обошла перила кругом: — Похоже, это очень мощный артефакт. А палочки в руках младшего брата Суй Вэня тоже отсюда? Они такие острые, я видела, как он оставил ими царапины на руках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вмешался: — Меня кое-что смущает. Это же не компьютерная игра, чтобы подбирать предметы для сражения. Почему в мире, который она создала, она оставила нам то, чем можно ее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промолчал. Что тут ответишь? Одну ложь всегда приходится прикрывать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Сиси подперла подбородок: — А что тут странного? У тебя дома есть ножницы. Ты ведь не думаешь, что они могут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 был удачным, и Фэй Юй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как вдруг перед ними возникло черное крыло. На нем проступила надпись: —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проследили за крылом и увидели большой альбом, лежащий на столе. Он был открыт, и перед ними предстали фотографии. Суй Вэнь подошел ближе и увидел: маленькая девочка лет четырех-пяти подняла руки вверх. Ее черные глаза сияли, при улыбке превращаясь в полумесяцы, а щеки горели румянцем. За ее спиной виднелась большая витрина, наполненная изысканными куклами. Там было одно пустое место. Это… не Нана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встреча мамы Дун Шэня с Наной. Она выбрала ее среди множества других и подняла вверх. Суй Вэнь просматривал снимки, размышляя про себя, и листал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фотографии девочка играла в кукольном домике, на полу были разбросаны игрушечные кухонные принадлежности. На третьей — играла под деревом на коврике, усеянном игрушками. На четвертой — лежала на кровати, вокруг нее были разложены кукольные наряды, а сама она заплетала золотистую косичку.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быстро понял: это был счастливый мир глазами куклы Наны, хроника взросления мамы Дун Шэня. Но счастье обрывалось на середине альбома. В это время мама Дун Шэня вышла замуж, родила ребенка, ребенок пошел в среднюю школу, а Дун Юцзюнь наконец показал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солнечные фотографии изменились: они стали мрачными и зловещими. На снимках Дун Юцзюнь перешел от упреков к толчкам, а затем и к побоям. Жена же делала вид, что ничего не происходит, и фотографии сменили теплые тона заката на холодные ночные, а затем — на цвет запекшейся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Безмолвные снимки не могли заглянуть в души людей, они лишь фиксировали то, что происходило на самом деле. В самом конце альбом заканчивался. Мир в глазах куклы застыл на одной-единственной слезинке, упавшей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досмотрели альбом до конца. Некоторое время никто не знал, что сказать. Наконец, Чэнь Сиси первой нарушила молчание: — Дун Юцзюнь — не человек. Давайте просто не будем его спасать. В конце концов, Нана охотится только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съязвил: — Помнится, у тебя были плохие оценки по физике. Ты сейчас не сводишь с ним личные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фыркнула Чэнь Сиси. — Это моя интуиция. Я просто не слушаю учителей, у которых 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немного, они перевели взгляд на Суй Вэня, который до сих пор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 Вэнь, что думаешь? — спросил Фэй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подпер подбородок, и в книге появилось сообщение: — Дун Шэнь и его мама все еще у Наны. Сначала мы должны их вытащить. Действительно ли мама Дун Шэня хочет, чтобы Нана убила Дун Юцзюня? И что думает сам Дун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Чэнь Сиси тяжело вздохнула и начала рыться в карманах.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удивился Фэй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Сиси вытащила что-то похожее на пейджер. — Это мой телефон, — пояснила она. — Хочу попробовать, работает ли он, и сфотографировать эти снимки. В конце концов, это доказательство домашнего насилия Дун Юцзюня…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 телефон на фотографии и начала беспорядочно нажимать на все кнопки подряд. Раздались щелчки.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снова колыхнул белые занавески. Суй Вэнь посмотрел в окно и увидел цветные флажки, развевающиеся в саду. Фэй Юй и Чэнь Сиси колебались из-за фотографий, но Суй Вэнь был непоколебим. Для него кукла Нана была угрозой, с которой нужно разобраться — по крайней мере, забрать у нее силу. С того самого момента, как они удрали на машине, он обдумывал, как одолеть этого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флажки, парящие в небе, он начал вынашивать дерзкий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куклы было неисчерпаемо. Прогнав назойливых гостей, Нана снова села на свое место и продолжила расправляться с Дун Юцзюнем, привязанным к серебряной 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Разъяренная кукла затянула всех в комнате в свой мир. Суй Вэнь и остальные превратились в игрушки, но семья Дун Шэня сохранила свой прежний облик, лишь став намного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подняла ложку из чайной чашки. Дун Юцзюнь, едва переведя дыхание, с ужасом понял, что кукла выносит его за пределы стола, прямо над травой. Он задрожал на ложке, словно осенний лист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прошу, не надо! — взмолился он. — Я изменюсь, я больше не буду обижать твою хозяйку! Жена, жена,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Нана… не надо… — раздался тихий голос со стороны кровати. Это была мама Дун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Нана осталась глуха к мольбам. — Я каждый день в душе пыталась остановить тебя, — сказала она Дун Юцзюню. — Поэтому я знаю, что ты не изменишься.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разжала пальцы. Дун Юцзюнь полетел вниз с высоты стола прямо на траву. Раздался резкий вопль, который тут же оборвался. Упав, Дун Юцзюнь почувствовал, как все внутри него разбилось. Каждая кость раздробилась на части, каждый орган превратился в месиво. Он лежал на траве, понимая, что больше никогда не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его снова подняли. Нана опять подняла его на высоту стола и разжала руку. Он снова рухнул вниз. Онемевшие нервы испытали новую порцию боли, которая наслаивалась на прежнюю, словно пила, медленно и методично разрезающая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подняли в третий раз, Дун Юцзюнь был уже на грани. Его психика не выдержала. Он начал кричать, сорвал голос, закашлялся кровью, но не перестал вопить. Эта бесконечная, не имеющая конца боль свела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вдали вспыхнул красный свет. В узком алом коридоре, словно молния, помчался черный автомобиль, направляясь прямо к 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трое друзей и птица прижались к крыше. Но теперь, когда машина приблизилась к Нане, они одновременно спрыгнули вниз. Суй Вэнь держал в руках веревку, на которой болтались разноцветные флажки. Трое приземлились, а Чэнь Сиси, сидя на крыше, продолжила движение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встала. Когда машина была уже в шаге от нее, она резко свернула, и длинная веревка с флажками оказалась прямо перед лицом куклы. Нана опустила взгляд на веревку. Она потянулась, чтобы схватить ее, но не успела — перед глазами блеснуло что-то ослепительно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Цяньинь взлетел на веревку. Стоя на колеблющемся канате, он сохранял идеальное равновесие, словно шел по земле. Он медленно вытащил свой длинный клинок. Кончик лезвия указал на Нану, а в его взгляде читалось полное презрение. Гигант перед ним был для него не более чем муравьем.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сошлись в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рука великана опустилась, но Ши Цяньинь взмыл вверх и нанес удар. Серебряная дуга, подобная лунному свету, сверкнула, завораживая. За этой вспышкой последовало движение: рука Наны, опускавшаяся вниз, резко дернулась вверх — на запястье появилась глубокая белая отметина, оставленная клинком Ши Цяньиня.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Нанеся удар, Ши Цяньинь не стал ввязываться в затяжной бой. Он молниеносно переместился за спину куклы. В этот момент туда же подъехал автомобиль. Веревка с флажками, концы которой держали Суй Вэнь и Чэнь Сиси, уже обвила Нану наполовину, превращаясь в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что-то поняла. Она резко развернулась, пытаясь схватить Чэнь Сиси. Но та была невероятно ловкой, а машина, слушавшаяся ее команд, летала по полю боя, кружа вокруг куклы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Ши Цяньинь постоянно маячил перед лицом Наны. Каждый раз, когда кукла пыталась ухватить Чэнь Сиси, он оказывался прямо перед ней. Он наносил не так много ударов, но каждый раз попадал в одно и то же место на суставе. Рана на запястье Наны становилась все глубже, прорезав уже половину руки. Она не чувствовала боли, но правая кисть начала постепенно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Веревка обвила куклу уже трижды, петля затягивалась. Пространство для маневра Наны сужалось, а сопротивление веревки росло. Она потеряла терпение и, проигнорировав Ши Цяньиня, снова потянулась к летящей Чэнь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Сиси сосредоточилась и, управляя машиной, в последний миг ускользнула от ладони куклы. Но это была уловка. В тот момент, когда Нана тянула правую руку к Чэнь Сиси, она одновременно выбросила левую в сторону Суй Вэня. Огромное тело наклонилось, натягивая веревку, и кукла, увлекая за собой Чэнь Сиси, рванулась к Суй Вэню, стоявшему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ладонь оказалась рядом с ним. Пять пальцев сжались, намереваясь раздавить букашку, державшую конец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с молниеносной скоростью упал на траву. Он вытащил карту, которую все это время держал в руке, но не использовал. Он стоял на открытом месте, держась за веревку, именно ради этого мгновения. Богомол ловит цикаду, а иволга ждет позади. Кукла думала, что наносит отвлекающий удар, и в момент, когда она сосредоточилась на Суй Вэне, она неизбежно ослабила внимание к другим частям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лучший момент, чтобы использовать последнюю карту перил!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Перила были призваны. В траве открылась трещина, и нога куклы мгновенно провалилась в нее. Нана пошатнулась и начала валиться на землю. Однако ее ладонь уже опустилась, продолжая движение к Суй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закрыл глаза, ожидая удара. В критическую секунду перед ним мелькнула черная тень. Пухлая черная птица встала на его пути, сжимая в лапках крошечный клинок. Не колеблясь, он принял удар на себя, отбив рукой куклы, а затем, взмахнув крыльями, бросился прямо в глаз великану!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отдернула руку и отшвырнула Ши Цяньиня. Тот покатился по траве, и Суй Вэнь тут же подхватил его. Одной рукой держа птицу, другой — веревку, он откатился в сторону, чтобы не оказаться под падающей куклой, и натянул веревку, добавив усилия, чтобы опрокинуть ее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Кукла, нога которой застряла в разломе, была плотно спелёнута веревкой и рухнула на землю, словно гора. Поднялась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была привязана веревкой к земле и не могла пошевелиться. Трое бойцов, тяжело дыша, немного отдохнули, а затем подошли к кукле.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старая книга. Чэнь Сиси написала: — Что нам теперь делать? — она помедлила. — Может, уничтожить ее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тоже был в затруднении. В обычных обстоятельствах ему следовало бы атаковать артефакт, пока тот не будет полностью повержен. Но эта кукла отличалась от других, и рука не поднималась…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тишина. Страницы книги раскрывались и закрывались, но на них не появлялось ни слова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вперед вышел Ши Цяньинь. Бой измотал его, перья намокли. Он поднялся с земли, подошел к книге с клинком в руках и написал на странице: — Ладно, то, что не можешь сделать ты, сделаю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http://bllate.org/book/19142/1880074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