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отличался деликатностью. Прежде чем задать вопрос, он не задумывался, не заденет ли человека, а задав — не утруждал себя сожалениями. Он просто постучал по каменной плите: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 Будешь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домашняя мастерская и не подсобка Юй Сяоцзи, а городской музей с огромным потоком посетителей. И сейчас они не просто вырезали что-то ради забавы, а занимались реставрацией памятника культуры. Цзи Шэньюй, подыгрывая, послушно назвал его старшим братом и склонился над плитой, разглядывая работу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стояло слабое эхо. Дин Ханьбай начал с пояснений: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ханьский рельеф. Сначала рисунок наносили прямо на каменный конструктивный элемент, а потом вырезали. Фрагмент с тигром почти полностью разрушен, мне придется воссоздать его по материалам, а потом передать реставраторам для состаривания. При экспозиции сделаем соответствующую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музее было немало подобных экспонатов, и Цзи Шэньюй понимал, о чем речь. Дин Ханьбай придвинул его ближе и стал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сначала нужно выделить контур низким рельефом, а мелкие детали проработать врезными линиями. В остальных местах обычно используют плоскостное линейное гравирование, контурное углубление, высокий рельеф или сквозную резьбу.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Дин Ханьбай без паузы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повторил слово в слово. Такой метод обучения держал его в напряжении. Он замер рядом, впитывая каждое слово, не отрывая взгляда от рук мастера, иногда помогая или запоминая особые приемы Дин Ханьбая.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зал закрыли для посетителей. Снаружи доносился шум толпы, а они вдвоем погрузились в тишину и резьбу. У Дин Ханьбая затекли пальцы и заныло запястье, мышцы превратились в сплошной комок боли. Когда капля пота, скатившаяся со лба, вот-вот готова была попасть в глаз, Цзи Шэньюй быстрым, легким движением тыльной стороны ладони смахнул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Резьба по камню отнимала массу сил и требовала невероятного контроля над кистью, иначе работа начиналась бодро, а заканчивалась невнятно. Дин Ханьбай вкладывал силу в каждый удар резца уже пять или шесть часов подряд, и в какой-то момент Цзи Шэньюй поймал себя на мысли, что хочет увидеть, как тот работает с тем самым куском фужунши.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себе представить, как именно Дин Ханьбай будет обращаться с такой нежной и утонченной породой.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спросил Цзи Шэньюй, — как ты собираешься поступить с тем фужунши?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спрашивать про фужунши?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Дин Кэюй сказал то же самое. Цзи Шэньюй подумал: какое ему дело до этого камня? Не он же оставил на нем те четыре царапины. Он решил промолчать и до самого закрытия, когда посетители разошлись, а Дин Ханьбай отложил инструмент, не проронил ни слова. Лишь когда тот закончил, он невольно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стал слепо следовать документации: чтобы облегчить последующее состаривание, он намеренно оставил несколько сколов и трещин. Его рука вместе с плечом ныла от судорог, и он даже не удосужился вежливо попрощаться с сотрудниками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улицу, не евши с самого утра. Стояла изнуряющая жара, ветра не было, и оба выглядели изможденными.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собирался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до смерти, надо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считал, что лучший отдых — это лечь в кровать,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домой?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улице Дин Ханьбай, опустив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по-твоему мужики расслабляются? Конечно, раздеться догола и как следует… Если хочешь, захвачу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Шэньюя забилось в бешеном ритме. Он знал, что Дин Ханьбай избалован и заносчив, но не ожидал, что тот настолько распутен.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отказаться, но любопытство взяло верх. Одурманенный, он сел в машину и всю дорогу не знал, куда деть глаза, скрывая легкое возбуждение под маской глубокого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я начинаю портиться,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ты ведь тоже не без греха, раз завел меня на стороне, так что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Дин Ханьбай заглушил мотор прямо у обочины, выдернул ключ и выскочил из машины, словно не мог дождаться. Цзи Шэньюй, опустив голову, последовал за ним. Краем глаза он успел заметить величественную вывеску, сделал несколько шагов по ступеням, готовый вот-вот окунуться в пучину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ходил в баню?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растерянно поднял лицо и увидел вывеску — Общественная баня Хуацинчи.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недоразумение оказалось слишком масштабным.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вошел вслед за Дин Ханьбаем и до самой раздевалки не мог прийти в себя: оказывается, расслабиться по-мужски — это просто раздеться и помыться… А он-то всю дорогу места себе не находил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Дин Ханьбай уже сбросил рубашку и снял часы. Он щелкнул пальцами перед носом Цзи Шэньюя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Шевелись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кивнул и начал раздеваться, складывая вещи в шкафчик. Его шкафчик оказался рядом с тем, что занял Дин Ханьбай. Людей было мало, в раздевалке они были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банные халаты, они направились к бассейну. Цзи Шэньюй следовал по пятам, разглядывая настенную роспись в коридоре и шаркая подошвами по ковру: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эта общественная баня такая роскошная?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шел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ремонт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плечо ныло от боли, он едва мог пошевелить рукой, поэтому отвечал невпопад. На самом деле эта баня была почти ровесницей Юй Сяоцзи, и как бы ее ни перестраивали, она всегда оставалась просто общественной баней, без всяких вычурных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был большим, с облицовкой из бледно-голубого мрамора, напоминавшей чистое озеро. Вокруг стояли чайные столики и низкие подставки для вещей. В дальнем углу сидел какой-то мужчина, закрыв глаза, он был настолько неподвижен, что казался неживым. Дин Ханьбай, выбрав место, сбросил халат на подставку и, обернувшись полотенцем, спустился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окутала его, и он, наконец, смог расслабиться, издав глубокий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тоже зашел в воду, вздрогнув от жара, но, привыкнув, сел в полуметре от Дин Ханьбая. Тот замер, как буддийский монах в медитации: глаза закрыты, кадык не двигается, ресницы не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тихо позвал Цзи Шэньюй. — Ты что, в нирвану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 — мужчина в углу поднялся и вышел. В бассейне остались только они двое. Не получив ответа, Цзи Шэньюй сквозь густой пар разглядел лицо спутника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 от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болтлив, но сейчас в нем проснулось озорство. Видя, что Дин Ханьбай молчит, он, используя силу выталкивания воды, подплыл ближе, присел перед ним и, зачерпнув ладонями воду, плеснул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не открывая глаз и не меняясь в лице, внезапно взмахнул рукой, подняв целую волну. Цзи Шэньюй, обрызганный с ног до головы, вскрикнул и попытался увернуться, но поскользнулся и чуть не ушел под воду. Дин Ханьбай успел подхватить его той самой больной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наконец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вырвался из его 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что твоя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Дин Ханьбая скользнула по его спине. Мозоли на руках от горячей воды стали мягче, но все равно ощущались необычно. Он сел рядом и вспомнил, как в детстве Цзи Фансюй водил его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наивным и постоянно боялся, что кто-то в бассейне тайком помочится, поэтому наотрез отказывался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об этом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Дин Ханьбая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Чего притих?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если кто-то в бассейне в туалет 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чистая, бассейн не такой большой, как спортивный, сразу заметно будет. — Он бросил взгляд ниже пояса Цзи Шэньюя. — Если кто не вытерпит, мы его заставим все это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квадратном бассейне они были одни. Согревшись и расслабив мышцы, Дин Ханьбай потащил Цзи Шэньюя в сауну. Они выбрали первую попавшуюся кабинку, прихватили по бутылке газировки. Цзи Шэньюй представлял, как это будет приятно, но внутри раскаленный воздух едва не лишил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жарили на огне. Он забился в самый дальний угол, подальше от каменки, кожа покраснела, и он залпом осушил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он с завистью посмотрел на бутылку Дин Ханьбая, — я хочу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Шэньюя пересохли губы, он дышал через влажное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выйду, буду ждать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надавил ему на плечо, пригвоздив к скамье. Цзи Шэньюй не мог ни сдвинуться с места, ни оттолкнуть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уже готов, как кусок мяса, и если полить соевым соусом, можно подавать к столу. А этот негодяй Дин Ханьбай взял и плеснул воды на камни — в воздухе стало еще 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Ханьбай… — он никогда не думал, что назовет его по имени в такой обстановке, — я сейчас отправлюсь к деду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в рот ему сунули трубочку. Он сделал глоток газировки и, не дойдя до края, вернулся к жизни. Дин Ханьбай, решив, что достаточно прогрелся, вытащил его из сауны, и эта полуживая рыба наконец-то спаслась.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думал, что пора одеваться и ехать домой, но их повели в моечное отделение. Перед тем как окатить водой, его уложили на стол и раздели. Он был голоден, измотан, а после сауны еще и страдал от нехватки кислорода, поэтому тупо смотрел в потолок, пребывая в полубреду.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вылили полведра горячей воды. Какой-то мужчина, одетый в рабочее, облил его и похлопал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нежная, буду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лежал нагишом, чувствуя себя жертвой на разделочной доске. Его терли с головы до пят, не пропуская ни сантиметра между пальцами. Мужчина оказался ненадежным и, добравшись до спины, забыл о своем обещании: грубая мочалка терла с такой силой, что боль перекрыла все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лежал на соседнем столе, прищурившись. Его взгляд блуждал: то по лицу Цзи Шэньюя, искаженному от боли, то по его покрасневшей спине. Ему показалось, что Цзи Шэньюй похож на тот кусок фужунши — такой же нежно-розовый, гладкий, словно уже законченная скульптура, которую сейчас полируют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бани они помылись, переоделись и ушли. Когда они вернулись в раздевалку, Цзи Шэньюй так устал, что пальцы онемели. Стоило ему снять халат, как Дин Ханьбай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не после бани, а как будто после гуаша!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открыл рот, но от усталости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выругаться, но Дин Ханьбай улыбался, а на улыбку не поднимешь руку. Пожаловаться на боль? Не стоит того, к тому же Дин Ханьбай не его отец и не учитель, вряд ли у него хватит терпения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стемнело. Дин Ханьбай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один, снял бы номер наверху и остался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подумал, что в следующий раз он точно с ним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пропустили ужин, не осталось даже объедков. Дин Ханьбай, не стесняясь, начал канючить у Цзян Шулю ночной перекус, дойдя до того, что запел песню про маму. Цзян Шулю, не выдержав, закатала рукава, приготовила две порции яичного супа и велела отнести одну Цзи Шэньюю.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принес чашку в маленький дворик и сел за каменный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Жемчужина,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недопил газировки, голос звучал хрипло, но властно. Цзи Шэньюй выбежал в футболке и шортах, его колени и локти розовели от недавней бани, а губы блестели от жира — видно было, что он уже что-то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оставила мне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 грохотом бросил палочки. Эта Цзян Цайвэй, кто ей вообще роднее? Совсем совести нет. Цзи Шэньюй, испугавшись, что тот злится, поспешил принести лепешку. В свете луны и фонаря они собрали импровизированный ужин из супа и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голодны и ели молча, лишь слышался звук пережевывания. Когда все было съедено, палочки Дин Ханьбая покатились по столу и упали, отчего Цзи Шэньюй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Дин Ханьбай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я искал еду ночью, а тетя как раз встала воды попить. Я уронил палочки на кухне, она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Фансюй всегда считал, что ужинать нужно лишь наполовину, поэтому в доме никогда не готовили лишнего. Цзи Шэньюй в то время как раз рос, и ночной голод был невыносим. Дин Ханьбай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сделала, когда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поднял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«ничего» так не вздрагивают, — Дин Ханьбай, поддавшись любопытству, решил расковырять старую рану. — Она тебя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посмотрел на куст сирени: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дала мне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она посмела?! Ударить за кусок еды?!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такой бурной, что Цзи Шэньюй обернулся. Но лицо его оставалось бесстрастным, ни печали, ни гнева. Он лишь сжал губы и не произнес ни слова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воровать еду. — Цзи Шэньюй помнил, как тетя обвиняла его мать в распутстве, а его самого — в воровстве, и возразить было нечего. Он сложил чашки, помыл их и отнес на кухню. Когда вернулся, Дин Ханьбай все еще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чашки зеленого чая. Ему пришлось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отпил глоток и начал двигать чашку по столу, не заботясь о том, что царапает дно. Наконец,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чашке?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луны в чае внезапно наполнило сердце Цзи Шэньюя. Ему не нужно было поднимать голову, достаточно было просто смотреть вниз. Но это было лишь видение — стоило накрыть чашку крышкой, как все исчезало. Дин Ханьбай, словно прочитав его мысли, накрыл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осталась внутри, действует до утра, — Дин Ханьбай улыбнулся. —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просто убрать палочки, вовремя замолчать и пожелать спокойной ночи. Но палочки упали, рана вскрылась, и теперь оставалось лишь как-то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обманчивая луна была слишком скромным подарком, и Дин Ханьбаю стало неловко. Он поднял взгляд и столкнулся с пристальным взглядом Цзи Шэньюя.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отвел глаза. Ему нравилась эта луна, он находил Дин Ханьбая интересным, но тут же вспомнил его работу с ханьским рельефом. Он видел, что есть мастера и получше, но не хотел признавать поражения. Ему казалось, что в этой живости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— действительно ли чего-то не хватает, или он просто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нерешительно произнес Цзи Шэньюй, — давай как-нибудь устроим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на следующее утро Дин Ханьбай придет к нему с тем самым куском фужунши.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заливало кабинет, ослепляя. Они сели на соседние стулья, плечом к плечу глядя на камень, все еще не до конца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понедельник, Цзи Шэньюй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вчерашней усталости мне положено два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Шэньюй только приехал в этот дом, Дин Ханьбай тоже был в отпуске и ничего не делал, словно Бюро по охране культурных реликвий принадлежало их семье.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сколько ты получаешь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бросил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пренебрежительным. Цзи Шэньюй выпрямился, собираясь возразить, но промолчал. Он жил и учился на деньги Дин Яньшоу, который рано или поздно передаст дело Дин Ханьбаю, так что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окончательно проснулся и сосредоточился на камне. Он потер большой палец о указательный — руки чесались. Раньше он не мог рассмотреть его вблизи, а сейчас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Натуральный материал высшего качества, неудивительно, что Дин Ханьбай тогда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хочет соревноваться с ним на этом камне? Значит, ему нужно найти достойный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потер глаза. Его собственные заготовки из Янчжоу были не больше ладони — качественные, но слишком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смущенно признался он, — у меня нет такого большого материала, нужно съездить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неловкое: он посмотрел на Дин Ханьбая.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одолжить мне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выложил два листа рисовой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резать этот. Половина тебе, половина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замер, в ушах зазвенело. Раньше Дин Ханьбай называл их бездарями, а теперь позволяет работать с таким камнем? Если он испортит свою часть, Дин Ханьбай его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посмотрел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ответь, хватит ли у тебя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приободрился и твердо ответил согласием. Он принялся растирать тушь, не отрывая взгляда от камня. В голове роились образы, он лихорадочно думал, что именно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Пейзажи, люди, животные — вот обычные темы. Нужно было грамотно использовать те четыре царапины и работать сообща. Они оба размышляли, не доверяя дизайнерскому чутью друг друга, и долгое время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 была готова, бумага расстелена, солнце осветило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присмотрелся к бликам: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царапины можно превратить в ручей или водопад. Остановимся на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молчал. Когда Дин Ханьбай собрался рисовать, он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материал светится сам по себе, это его преимущество. Если мы не рассчитаем каждый удар, мы его погубим.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понял намек: пейзаж не требует такой прозрачности, значит, это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обычная река не подходит, может, Млечный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вырезал Млечный Путь, даже мысли такие редко кому приходили. Дин Ханьбай с интересом посмотрел на Цзи Шэньюя, скрывая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Млечного Пути мало, но остальное я еще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Млечный Путь, мост из сорок, Пастух и Ткачиха, а вокруг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Цзи Шэньюя смотреть на него. Чувства были схожими, но признаваться никто не хотел. Дин Яньшоу и Цзи Фансюй уважали друг друга, а у них двоих отношения были сложнее — внешне спокойные, внутри они постоянно соревновались.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победил Цзи Шэньюй — Дин Ханьбай уступил идею с пейзажем. Но при создании эскизов снова возникли споры: структура и композиция у них были совершенно разными. Дин Ханьбай, как последний мерзавец, постоянно толкал его локтем, из-за чего Цзи Шэньюй несколько раз портил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новый лист. Наступил полдень, камень фужунши сиял, отбрасывая на бумагу разноцветные блики. Цзи Шэньюй не смел коснуться его, словно проходил обряд очищения. Он прикоснулся к камню, и его пальцы окрасились в перламутровый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восхищенно сказал он, — он теплый, но внутри кажется холодным,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поднял голову и замер. Цзи Шэньюй, склонившись над бумагой, был весь в светлых пятнах, даже в глазах мерцали искорки. Его чистые ладони лежали на камне, розовый оттенок ногтей сливался с цветом фужунши.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выражение лица Цзи Шэньюя было… тайным и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снова позвал тот, — ты ведь сравнивал его с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кивнул. Цзи Шэньюй выглядел как ленивый кот, но стоило ему покраснеть и улыбнуться, как это стало похоже на… на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погладил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говорят, что нет ничего интереснее, чем чужая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Дин Ханьбай разжал пальцы, признавая поражение перед этим маленьким южанином.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и Цзи Шэньюй просидели в кабинете весь день, пол был усеян скомканной бумагой. Они хотели соревноваться, но должны были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они отложили кисти. Два листа бумаги легли рядом — на обоих был один и тот же сюжет. Цзи Шэньюй прикусил губу — непроизвольное движение, но после него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http://bllate.org/book/19144/1880217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