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захлопнул дверь и широкими шагами направился в общежитие. До музыкальных классов было недалеко, поэтому он довольно быстро оказался в комнате, включил телевизор и переключил на канал Мати, где как раз транслировали Ударную силу. Хань Пэй неуверенно спросил Гу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Лэ, ты точно не ошибся каналом?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ответил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в программе, я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верно. Но как же так? На душе у Хань Пэя стало тоскливо. Странно получается: шоу наконец-то вышло в эфир, и тут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продолжал переключать каналы, проверяя, не ошибся ли он. У него внутри всё сжалось — что же происходит? Хань Пэй тяжело вздохнул, он и сам не понимал причин. Находясь далеко, он никак не мог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ничего не может поделать, Хань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Тебе ведь через два месяца экзамены сдавать? Как приедешь в город А, выберем место и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Гу Лэ сразу повеселел. Точно! Он скоро закончит школу и поступит в университет. Разве он не найдет Хань Пэя, если будет учиться в городе А? К тому же, что может быть волнительнее, чем встреча с 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трубки, они оба на время забыли о странном инциденте. В повседневной суете и учебе это недоразумение постепенно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Жань вышла из кухни с блюдами, она заметила, что сын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ты болтаешь с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удивилась, ведь она знала, что Сяо Лэ не любит телефонные разговоры из-за проблем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спохватился и кивнул, молчаливо подтверждая её слова. Пользуясь тем, что мать отвлеклась, он поспешил помочь ей расставить тарелки,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 Ань Жань просто бесподобно. Попробовав кусочек, Гу Лэ уже не мог остановиться.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великолепной, вот только мама вечно пропадала за границей. Гу Лэ, уплетая ужин, нахваливал кулинарный талант матери и втайне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была в приподнятом настроении и принялась с упоением рассказывать историю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я завоевала сердце твоего отца именно благодаря своим кулинарным способностям. Не зря же говорят, что путь к сердцу лежит через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Лэ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когда ты уезжаешь? Только после моих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с отцом так договорились. Сдашь экзамены — и я улечу.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Тяньцы, сидевший рядом, подтверждающе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а ты не могла бы научить меня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Тяньцы не одобрил эту затею: негоже парню на кухне возиться. Он и в детстве был против, когда Гу Лэ увлекся рисованием — с его-то спокойным характером, так и до аутизма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смущенно и непонимающе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зачем тебе учиться готовить? Потом жена будет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Лэ уже был готов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после учебы работать в городе А, а там цены высокие. Если буду готовить сам, выйдет дешевле, чем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призадумалась. А ведь и правда, парень, умеющий вкусно готовить, нравится девушкам. Да и самостоятельность в быту лишней не будет. Взвесив всё,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Лэ помог помыть посуду, а вернувшись в комнату, довольно прищурился. Путь к сердцу лежит через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вернулись, но старшая сестра Гу Шань об этом ещё не знала. Гу Лэ попытался дозвониться до неё, но никто не ответил, и ему пришлось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 перезвонила глубокой ночью. Когда Гу Лэ поднял трубку, его родители уже целый день находились под тем же небом, что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 считала, что родителям не стоило проделывать такой долгий путь ради короткого визита. Ладно работа Ань Жань непредсказуема, но зачем приехал Гу Тяньцы? Да и три дня — это совсем ни о чем. Из-за плотного графика Гу Шань не могла приехать лично, поэтому Гу Лэ передал телефон матери, и они принялись обсуждать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вернулся в комнату, достал ноты Хань Пэя и, пока Ань Жань болтала по телефону,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отца взглянуть на музыку Хань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кабинете, — ответила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Тяньцы как раз разбирал привезенные книги. Гу Лэ вошел с рукописью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ноты, Гу Тяньцы первым делом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хорошая музыка или нет, но Гу Тяньцы с детства мечтал, чтобы сын связал жизнь с музыкой. Хотя Гу Лэ не учился этому профессионально, отец часто рассказывал ему о теории музыки. Выслушав просьбу сына, Гу Тяньцы вздохнул и принялся изучать листы. Видя разочарование на лице отца, Гу Лэ расстроился. Из-за слабого слуха он с детства сторонился этой сферы. Гу Тяньцы как отец был недоволен, но уважал выбор сына, хотя на душе у него оставался тяжелый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приготовил блокнот, чтобы записывать советы отца. Возможно, вкусы у всех разные, но лишние рекомендации никогда не помешают сделать произведение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Тяньцы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неплохо, но в некоторых местах стоило бы добавить техники. Например, здесь модуляция звучала бы интереснее. Стиль этого автора похож на стиль моего учителя: он тоже любил использовать контраст динамики для эмоционального взрыва, хотя до уровня учителя здесь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всё старательно записывал. Гу Тяньцы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я раньше не замечал, чтобы ты так старался ради друга. Не подружка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Хань Пэй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Тяньцы, привыкший к жизни за границей, едва не ляпнул, что с парнем тоже можно, но вовремя осекся — он всё-таки мечтал о внуках.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какие у тебя планы на будущее? — Гу Тяньцы посмотрел на сына, который дорос ему до подбородка. Сам он был крупным мужчиной и совсем не походил на изящного преподавателя музыки. Он похлопал Гу Лэ по макушке и с грустью добавил: — Ты наконец-то вырос. Раньше был таким худеньким.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рассмеялся. Он не был толстым, но в период активного роста вес неизбежно прибавлялся. Разве можно сравнивать старшеклассника с трехлетним ребенком? Конечно, отец немного преувеличил. Гу Лэ всегда казалось, что этот человек — несокрушимая гора, но теперь он увидел, что отец постарел. Родителям было за тридцать, когда родился Гу Лэ, а сейчас, когда им перевалило за пятьдесят, в волосах появилось немало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обнял его, а затем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писать тексты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Тяньцы замер. Учиться сейчас, конечно, поздновато. Но разве это имеет значение? Он понимал, что Гу Лэ, как и Ань Жань, человек чувствительный. Казалось бы, такая эмоциональность для парня — признак мягкотелости, но, возможно, именно эта тонкая натура позволит ему написать песни, от которых люди будут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отца Гу Лэ переехал из общежития домой к матери. Времени на звонки Хань Пэю стало гораздо меньше, приходилось тайком прятаться под одеялом. Хань Пэй в последнее время тоже редко звонил — понимал, что у Гу Лэ скоро экзамены и он очень занят. И он не ошибался: Гу Лэ действительно был загружен по горло, правда, не только учебой — каждый день он выкраивал время, чтобы учиться 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http://bllate.org/book/19152/1880758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