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привел Черныша в душевую гостевого крыла. В эпоху, когда ресурсы были на пределе, постояльцы пользовались общим душем, где стояла система мелкодисперсного распыления, позволявшая свести расход воды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Черныш заметно посвежел, и теперь в нем можно было разглядеть миловидного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открыл бутылку лимонной газировки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Дунфан больше ничего не сказал, все еще не до конца доверяя пареньку.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чувствуя себя как дома, придвинул стул и сел, болтая ногами, которые не доставали до пола. Вид у него был самый что ни на есть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ремонтник? Что именно чинишь? — спросил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Поезда. Ну, такие, у которых электромагнитная капсула в голове, — мальчик принялся активно жестикулировать. — Ты же знаешь, какой сейчас отвратительный воздух? Внутри сплошная пыль, дышать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за дела! Ремонтник звучит куда солиднее, чем уборщик, — мальчик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Дунфан, прислонившись к стойке, бросил взгляд на юношу, который, скорчившись внутри, мучительно пытался не выдать себя, и глазами приказал ему терпеть дальше. Юноша, сжавшись в комок, стойко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повернулся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Разницы никакой. Если ты уйдешь, поезд все равно продолжит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просиял, а его короткие ножки заболтались еще радостнее. На вид он был совсем ребенком, которого легко обрадовать парой слов одобрения — такой наивный и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пнул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выбрался наружу, морщась и потирая затекшие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взрослые, все так любите прятаться? — удивился мальчик, увидев вылезающего Цюй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прятаться в данном социальном контексте неуместно, по крайней мере, технически, — как известный писатель, Цюй Ян решил оспорить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не знал, кто такой хозяин, а Дунфану было лень объяснять. Он прислонился к стойке и зевнул, потирая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допил газировку и решил сам расспросить Дунфана: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дядя? Почему он оставил тебе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что так больше заработает. А почему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точно не заработаешь. Хотя поезда и ходят мимо, район очень неспокойный, никто не захочет здесь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мысленно вздохнул: вот к чему приводит отсутствие разведки. Жить здесь оказалось куда утомительнее, чем в Городе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живешь? — спросил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начал запинаться и от нервов принялся теребить пальцы, так что его и без того неровные ногти начали неприятно щелкать.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прямой вопрос, ты же напугал ребенка, — Цюй Ян слегка наклонился, стараясь выглядеть солидно. — Дружок, где твой дом? У тебя дома все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потерялся. Зачем спрашивать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 остаться здесь? — внезапно предложил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округлились, он осторожно кивнул, но тут же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шутишь. Я ведь просто уборщик, вечно чумазый…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что ты живешь в электромагнитной капсуле, — голос Дунфана звучал ровно и серьезно. — С сегодняшнего дня будешь жить здесь. Ты еще такой молодой, сильное электромагнитное излучение рано или поздно тебя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удивился еще больше, его бледные щеки вспыхнули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что, мастер фэншуй?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чую запах электромагнетизма.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прямо как небожитель! Понюхайте-ка и меня, нет ли от меня такого запаха? — рассмеялся Цюй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действительно принюхался, носом коснувшись мягкой ткани свитера Цюй Яна. Тот оказался колючим, и Дунфан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От тебя пахнет деньгами, властью и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же у вас ядовитый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удовольствием наблюдал, как они перебрасываются колкостями. Сцена выглядела на удивление гармонично. Скатерть в желтый горошек слегка колыхалась от ветерка — еще один тихий и теплый полдень. Несмотря на то что в небе не было чистых белых облаков, а на карнизах сидели вороны, похожие на предвестников беды, и большинство людей здесь боролись с нищетой, по сравнению с Городом Сердца это место казалось почти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Дунфан подумал, что негоже нанимать работника, даже не зная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Шань. Шань — значит добрый,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кивнул и повернулся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утром. Заодно поможешь собрать плату с пары охотников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ударил себя в грудь 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дай команду, деньги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Шань, значит, добрый. Если хочешь, оставайся здесь, будешь приглядывать за лавкой. Доходы поделим… скажем, семьдесят на тридцать. Семьдесят тебе, тридцать мне. Веди учет, я буду проверять.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явно не ожидал такого подарка в виде работы и жилья, поэтому закивал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 проверке денег не досчитаюсь, или гостиница придет в упадок, или бобы на заднем дворе не взойдут, — Дунфан холодно усмехнулся, — я тебя разыщу и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мастер по части охоты на людей, — поддакнул Цюй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вообще бобы…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бы ты еще вырастил сахарный тростник.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а вы продаете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Шоколад? — Дунфан нахмурился. У него еще не было случая попробовать эту легендарную еду. Неужели это тот самый путь к богатству, на который намекала старушка? Неужели мастер фэншуй — настолько прагматичная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Бобы плюс сахар из тростника — это же и есть шоколад, — тихо сказал Ли Шань. — Хотя я не знаю, как именно 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убирать капсулу — вот и изучай. Наше богатство теперь зависит от тебя, — отрезал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все время кажется, что тут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так, чем спать в электромагнитной капсуле. Нечего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правда, — Ли Шань сложил руки в молитвенном жесте. — Босс,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писатель, до этого хранивший молчание, сделал удивленное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— Дунфан?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давно привык к такой реакции и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Дунфан, просто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на самом деле тебя зовут Дунфан Дунфан? — осторожно уточнил Цюй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известный писатель — с такими-то способностями к пониманию, как ты вообще книги продаешь?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схватился за сердце и с видом оскорбленного достоинства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прыгающего по лавке мальчишки в гостинице стало гораздо оживленнее. Дунфан заметил, что Ли Шань, несмотря на возраст, был очень расторопным, знал кучу полезных мелочей и отлично готовил. В какой-то момент ему даже пришла в голову мысль отправить Цюй Яна в дальнее плавание, а самому остаться в Городе Буйвола,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мысль он тут же отбросил. Он обязан добраться до Могилы Машин. Там покоились его двадцатилетние кошмары, и если он не увидит останки машин первого поколения, то никогда не обретет истинного покоя. К тому же он все еще не был до конца уверен в юноше, за которым охотились.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Зонтик говорила, что случайная встреча — это судьба, а против судьбы даже боги бессильны. Тем более что юноша, которого он встретил во время посадки бобов, по словам старушки, принесет ему добрые вести. Дунфан был уверен: Цюй Ян не может быть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Дунфан был слегка навеселе, Цюй Ян помогал Ли Шаню мыть посуду, и они о чем-то весело болтали. Дунфан подпер подбородок рукой и полуприкрыл глаза. Лунный свет пробивался сквозь окно, серебря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совсем молодым, в его облике еще должна была сквозить детская непосредственность, но в глазах всегда читалась усталость…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раздался стук в дверь. Стук был несильным, но очень четким, с интервалом в полсекунды. Словно к ним пожаловал неспешный палач или крайне вежливый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Дунфан в раздражении взъерошил волосы. Теперь от одного только стука у него по спине бежали мурашки. Он вскочил и, не сдержавшись, с грохотом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метнулся за стойку и с профессиональной ловкостью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Дунфан, решив на этот раз не церемониться, рывком распахнул дверь. В ночной темноте отблеск металла ослепил его, но он успел разглядеть… это была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определенно не обычная — она выглядела как картина, сожженная дотла, от которой остался лишь пепел. Словно после пожара или урагана. Бионическая кожа была содрана мощным внешним воздействием, лишь местами на корпусе остались лоскуты.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сыщиком Дунфан впервые видел такое. Он даже не мог понять, пробудилась ли машина, и в замешательстве уставился на ее пустые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 Ян, наконец-то… ш-ш-ш… наконец… — аудиосистема машины была забита помехами. Она пошатнулась, достала из нагрудного отсека шкатулку и вложила ее в руку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подобно полуразрушенному зданию, изъеденному эрозией, машина рухнула, превратившись в груду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присел и поднял деталь, она была настолько горячей, что он едва мог ее удержать. С какой же скоростью она двигалась, чтобы добраться сюда? Сколько еще секретов скрывает этот самопровозглашенный писатель…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писатель, машина передала тебе посылку, — раздраженно крикнул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подбежал, увидел груду обломков, и выражение его лица стало странным. Он взглянул на шкатулку в руках Дунфана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помахал шкатулкой перед носом Цюй Яна, но не отдал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вещь, ради которой машина проделала такой путь и развалилась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внутри, но герб мне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знать? Это не самая приятная вещь… — Цюй Ян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ткнул его пальцем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говорить, но если хоть раз соврешь — узнаешь, что значит пронзить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http://bllate.org/book/19164/1881565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