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Механический пёс опустил голову и зашагал вперёд. Его тонкие конечности и угловатые черты морды совершенно не вписывались в современные эстетические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скажи, он правда приведёт нас к этому механику? — с любопытством спросил Цюй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углубление у него на загривке? — Дунфан указал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вернётся на 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выгуливая механического пса, несколько раз обошли деревню. Дома механика они так и не нашли, зато изучили положение дел в поселении вдоль и поперёк.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жители этого места и городка Митан — выходцы из одного корня. Когда деревню затронуло пламя войны, часть людей переселилась туда, где сейчас процветает Митан, а другие остались верны родному дому и, наконец, дождались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Митан был оживлённым и богатым, а здесь всё оставалось разрушенным и ветхим. Однако местные жители, казалось, не были озлоблены или сломлены — они продолжали жить активной и целеустремлённой жизнью. Возможно, чувство гордости за то, что они отстояли родную землю, поддерживало их и делало их жизнь наполненной.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закату зарядная полоска на шее пса почти иссякла. Дунфан и Цюй Ян, уставшие до изнеможения, за весь день так и не поняли, кто кого выгуливал.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пёс неспешно переставлял лапы, ведя их к островерхому зданию в центре деревни. Войдя внутрь, Дунфан обнаружил, что здание гораздо просторнее, чем он предполагал. На стенах снаружи и внутри остались следы гари, а пол был разбит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Крыша здания, на удивление, была сделана из светопроницаемого материала. Лучи заходящего солнца пробивались сквозь неё, ложась чешуйчатыми бликами на повреждённую статую божества в глубине храма. Верхняя часть изваяния отсутствовала, но по позе угадывалась женская фигура. У подножия статуи лежало множество пучков сухой травы — возможно, здесь до сих пор совершали обряды поклонения.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возможно, именно поэтому он не ушёл, когда началась война, — тихо сказал Цюй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кивнул. Хотя он не был верующим, он понимал, что вера может двигать людьми — точно так же, как электричество приводит в действие машины согласно законам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пёс проходил мимо статуи, он слегка склонил голову — должно быть, это была встроенная программа этикета. Неужели этот загадочный механик тоже почитает местное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пёс двинулся дальше, провёл их через храм и вывел к какому-то новому сборному домику. Тощий механический пёс самостоятельно подошёл к источнику питания и, открыв пасть, сомкнул челюсти на проводе. Раздался писк — соединение было установлено.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какой оригинальный разъём для зарядки.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перевёл взгляд на углубление на загривке пса и заметил, что две магнитные пластины внутри забиты пылью. Тот разъём, что был сломан, оказался лишь запасным.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Подключившись к питанию, пёс замер. Двое стояли и смотрели друг на друга, не двигаясь. В конце концов Дунфан постучал в дверь. Она была вся в дырах, повсюду торчали зазубренные куски железа, а в правом углу зияла прореха, через которую пробивался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Будем ждать, — Дунфан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и собака уселись у порога. Картина выглядела крайне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прождали до самой темноты, уже начав клевать носом, как вдруг Дунфан заметил, что издалека медленно приближается нечто шарообразное размером с половину человеческого роста. Он нахмурился от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штука? — Дунфан бесцеремонно растолкал Цюй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Цюй Ян потёр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Сферический объект приближался. Дунфан прищурился, долго и пристально вглядываясь, пока наконец не разглядел: это был ребёнок с шарообразным рюкзаком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У низкорослого ребёнка было лицо взрослого человека с круглым шрамом на правой щеке... Карлик!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Механик-карлик был уже совсем близко, времени на подготовку не оставалось. Дунфан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берём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 внезапно выпрямился, и из его руки вырвался луч света, который точно ударил механику в лицо. Тот в испуге закрылся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 — на лице Цюй Яна появилась странная улыбка, и он громко произнёс: —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И это всё? Он думал, что если у человека короткие ноги, то он не убежит? Дунфан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механик-карлик действительно не побежал. Яркий луч света чётко выхватил его выражение лица: от испуга к ярости, от ярости к безнадёжности, и, наконец, он тяжело вздохнул и, не снимая своего огромного рюкзака, медленно поплёлся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механик подошёл ближе, Дунфан смог рассмотреть его по-настоящему. На самом деле он не был уродлив — у него были довольно тонкие черты лица, которые портил лишь этот жуткий буро-красный шрам. Возможно, из-за многолетних страданий, вызванных инвалидностью, выражение его лица стало застывшим и искажённым, а уголки губ опустились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Механик подошёл к двери, и рюкзак с тяжёлым стуком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сдохли, какая жалость, — голос механика был тонким, и стоило ему открыть рот, как полилась ядовитая желчь.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Твоими молитвами, — улыбнулся Цюй Ян, и было непонятно, вежлив он или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до сих пор живы? Многие были бы счастливы, если бы вы сдохли, — продолжал механик тем же отвратительным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слегка нахмурился, собираясь что-то ответить, но Цюй Ян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сдохли мы или нет, у тебя хотя бы выросли мозги, — сказал Цюй Ян,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какой ядовитый язык. Оказывается, Цюй Ян тоже умеет хамить. Дунфан тут же принялся наблюдать за реакцией механика — в конце концов, любители зрелищ никогда не упускают случая посмотреть на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механика мгновенно побелело, а уголки губ, и без того опущенные, поползли ещё ниже. Ростом он был лишь по пояс Цюй Яну, и сейчас весь дрожал, сжав кулаки так сильно, что Дунфан забеспокоился, не решит ли он ударить Цюй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тебя поймали, отдавай свою карту, господин механик, — Цюй Ян сделал особый акцент на слове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Механик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господа, явились, заходите, посидим.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приложил руку к одной из частей разбитой двери. Там внезапно загорелась кодовая панель. Механик разблокировал замок по отпечатку ладони и распахнул дверь. В нос тут же ударил удушливый запах смеси сырого железа, ржавчины и машинного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откажусь, — Цюй Ян, похоже, был в отличном настроении и, широко шагая, потянул Дунфана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дом механика казался крошечным, но внутри он был завален грудами металла разной степени новизны. Некоторые детали проржавели до такой степени, что, казалось, рассыплются от малейшего дуновения ветра, другие же, напротив, сияли новизной, отражая в темноте холодный блеск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Механик-карлик провёл их в самый дальний угол комнаты, где горела лампа, а на столе лежало множество инструментов. Дунфану они показались знакомыми: в памяти смутно всплывали образы этих предметов, но он никак не мог вспомнить, где их видел. Помимо инструментов, там лежала толстая стопка чертежей, тоже разной степени изношенности.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Заведя их внутрь, механик плюхнулся на табурет рядом со столом. Его ступни даже не доставали до пола, неловко болтаясь в воздухе. Больше сесть было негде, поэтому Цюй Ян и Дунфан стояли, глядя на него сверху вниз, что придавало им ещё более высокомерный и подавляющий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Механик окинул Цюй Яна взглядом, и вновь раздался его тонкий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проклятый мерзавец тебя продал? Почему ты не сдох? Я видел, как он болел, но чтобы продать кого-то — это он всегда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иначе как бы я так быстро тебя нашёл? — весело ответил Цюй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такой круг — и ты труп, — мрачно проговорил механик. — Ты всё ещё смеешь приходить? Только что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Механика прервал звон: кусок железа упал со старого стеллажа рядом с Дунфаном. Механик тут же принялся ворчать и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стоял к нему спиной и не шевелился, пока Цюй Ян не дёрнул его за рукав. Дунфан резко обернулся. Лицо молодого инспектора, обычно такое открытое и благородное, сейчас выглядело свирепым, как у демона. Его глаза налились кровью, а взгляд, подобно двум клинкам, впился в лицо механика!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Карлик, привыкший язвить, вздрогнул. Впервые на него смотрели с таким взглядом, словно пришедшим из самого ада, и его прошиб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голос Дунфана был ледяным, лишённым всяких эмоций. Он указал на глубину стеллажа.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Механик и Цюй Ян одновременно повернули головы. В глубине полки лежала железная маска. Судя по глазницам, это была внешняя оболочка лица какой-то машины, но она больше напоминала череп — с невероятно острыми, тонкими и угловатыми контурами.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образ робота мог мелькнуть в истории искусственного интеллекта, но он точно не был массовым. Большинство людей за всю жизнь не видели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Дунфана исказилось от боли, палец, указывающий на маску,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первого поколения? — снова спросил он. Его ледяные слова, казалось, могли пробить дыру в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Это не машина первого поколения, — механик дважды кашлянул, пытаясь расслабить мышцы, скованные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холодно смотрел на него, сжав губы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машина нулевого поколения. Она появилась раньше первой, это был экспериментальный образец группы Гунгун, — механик посмотрел на железную маску, и его лицо внезапно смягчилось. Казалось, он был даже рад поделиться информацией, связанной с механизмами.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интересуешься машинами нулевого поколения? — механик с интересом посмотрел на Дунфана. — Ты выглядишь таким молодым, почему тебя интересуют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твой пёс сделан именно так? — голос и выражение лица Дунфана были уже не такими ледяными, как прежде, но всё ещё оставались сухими.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нравится, — ответил механик без запинки. — Машины нулевого поколения идеально соответствуют моим эстетическим вкусам: острые, тонкие, изящные. Я влюбился в них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можно увидеть машину нулевого поколения?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Механик насмешливо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с какой стати мне тебе её показывать?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не слушая, протянул руку вглубь стеллажа и коснулся маски, похожей на череп. На ощупь это был не металл, а что-то вроде...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рисунок. Изображение лица машины нулевого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http://bllate.org/book/19164/1881573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