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Чжунбай вышел из кабинета, а в это время снаружи, под воздействием холодного ветра и суровой атмосферы полицейского участка, сознание Чэнь Бэйтина постепенно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Лу Цяо и его внешность сложились в единую картину, пробудив в памяти Чэнь Бэйтина нужные сведения. Это был один из тех людей, о которых отец неоднократно предупреждал: с ним ни в коем случае нельзя конфликтовать. Просто под воздействием алкоголя, да и потому, что это имя еще не успело прочно войти в его жизнь, он совершенно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память внезапно вернулась, его прошиб холодный пот. Он невольно вспомнил жалостливый взгляд Пэй Пэань перед тем, как они вошли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мужчину у края стола. Юноша, чей возраст — двадцать с небольшим — казался сомнительным, небрежно стоял в холодном белом свете ламп полицейского участка, и в его облике сквозила отчужденность, свойственная лишь тем, кто привык стоять выше других. Заметив взгляд Чэнь Бэйтина, он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Бэйтин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Контактным лицом Чэнь Бэйтина был помощник его отца. Прибыв на место, он решил, что это обычная пьяная драка, и поначалу вел себя довольно заносчиво. Однако все изменилось, когда рядом со своим молодым господином он увидел сначала старшую дочь семьи Пэй, а затем и легендарную новоиспеченную супругу Мо Ханьчжоу — Лу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опекун?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помощник его отца,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нахмурился: именно такие боссы, перекладывающие воспитание сыновей на подчиненных, и плодят подобных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люди Мо Ханьчжоу еще не прибыли, помощник попытался уладить дело с Лу Цяо, но стоило ему сделать шаг, как Лу Цяо схватил стоящий рядом пустой стул и поставил его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тоже обратил на это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пытаетесь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и Фан Чжунбай. По сравнению с помощником директора Чэня, его манера держаться была куда более дружелюбной. Увидев его, помощник почувствовал, как сердце ушло в пятки: Фан Чжунбай был практически официальным представителем Мо Ханьчжоу, и его личный приезд красноречиво свидетельствовал о том, какое место занимает Лу Цяо в сердце Мо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робко шагнул вперед, но не успел и рта раскрыть, как его остановили телохранители Фан Чжунбая. Тот был холоден и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я отвезу госпожу домой отдыхать. Если у директора Чэня есть вопросы, пожалуйста, свяжитесь с нами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мгновенно посеревшее лицо помощника, взял Лу Цяо под защиту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Лу Цяо встретил полицейского, который их привез, и с милой улыбкой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дядя полицейский! Если возникнут трудности, я снова к вам обращусь!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были настолько безупречны, а лицо — таким миловидным, что оба полицейских невольно расплылись в улыбках, провожая взглядом Лу Цяо, которого в окружении свиты с большим размахом вывели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сама уехала на машине, а Лу Сыинь и ее друзья так и не сообщили родителям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Лу Цяо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теперь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Лу Сыинь, дрожа на холодном ветру,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посмотрел на Фан Чжунбая: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лишняя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двух машинах, к тому же скоро должен был подъехать Мо Ханьчжоу, так что транспорта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отвезите эту девочку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взглянула на Лу Сыинь, та похлопала ее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поезжай с ними,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 кивнула и уехала. Лу Цяо приказал водителю и одному из телохранителей проводить ее, а затем повернулся к Лу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Хочешь домой или поедешь со мной в семью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Сыинь замялась, а немного погодя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безразлично ответил Лу Цяо. В семье Мо было полно свободных комнат, и у него не было навязчивой идеи проводить четкую границу между собой и другими членами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после того как он выбрался наружу, его жалость к слабым стала проявляться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дошла до припаркованных машин. У черного бизнес-седана Mercedes мигнули фары. Глаза Лу Цяо загорелись, он сделал несколько быстрых шагов вперед. Стекло опустилось, открывая улыбающееся лицо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герой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Выбрался! — радостно воскликнул Лу Цяо, быстро открыл дверь и нырнул внутрь. Лу Сыинь благоразумно направилась к машине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салоне, Лу Цяо снял верхнюю одежду и, встав на колени, приложил свои ледяные руки к лицу Мо Ханьчжоу. Тот заулыбался, уклоняясь от его ладоней: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выполнявший функции медика, протянул Лу Цяо грелку. Лу Цяо счастливо принял ее и спрятал руки в теплый шерстяной карман. Мо Ханьчжоу нежно посмотрел, как тот постепенно успокаивается,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угораздило пойти сегодня выпивать?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Пэй Пэань меня вытащила, — без колебаний «сдал» он подругу. — Она купила две картины, я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быть первоклассным продавцом, приходится пить с клиентами. Что поделать, пришлось покориться судьбе!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с пониманием кивнул и с сочувствием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тебе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сделал скорбное лицо. Что ж, кто из нас не живет ради хлеба насущного?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твоей сестрой и Чэнь Бэйтином?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Лу Цяо склонил голову набок. — В любом случае, те, кто заставляет девушек пить насильно — отбросы. Неважно, знакомы мы или нет, таких надо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Мо Ханьчжоу. — Ты ведь у нас борец за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в общих чертах знал ситуацию в семье Лу. До свадьбы с ним Лу Цяо был в своей семье словно прозрачный человек: не сказать, что к нему относились совсем уж плохо, но и хорошего было мало. Родственных чувств между братьями и сестрами там определенно не было. Но как муж Лу Цяо, он должен был обеспечить ему счастье. А к кому Лу Цяо хочет быть добрым, а к кому нет — это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Мо Ханьчжоу хватало влияния, чтобы его супруг мог позволить себе быть добрым человеком, который не проходит мимо чужой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свободна, и через полчаса они прибыли домой. Слуги уже подготовили гостевую комнату. Время было позднее, Лу Сыинь лишь мельком поздоровалась с Мо Ханьчжоу и тут же спряталась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и Мо Ханьчжоу вошли в спальню. В ту ночь в их маленьком мире произошло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попытался прижаться к мужу, но тот поморщился, заявив, что от него пахнет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супруг в ярости бросился чистить зубы и мыться, желая получить порцию ласки, но муж-консерватор заметил, что уже слишком поздно и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супруг не отступал, и муж, вынужденный сдаться, в итоге помог ему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и других причин, когда они наконец уснули, уже перевалило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выходной, но Лу Сыинь проснулась раньше обычного. Спустившись вниз, она увидела, как слуги накрывают на стол. Заметив ее, они поздоровались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госпожа на террасе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Сыинь не хотела идти, но внизу она чувствовала себя неловко, поэтому, поразмыслив, все же поднялась. На крыше, в просторной стеклянной оранжерее, пышно цвели редкие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прислонился к мужчине, согнув колени перед цветущим пионом и что-то нашептывая. Его взгляд был сосредоточен, выражение лица — кокетливым, а кожа, свежая, как утренняя роса, выглядела невероятно нежной. На него хотелось смотреть и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живая энергия была совсем не похожа на ту, что он излучал дома. Лу Сыинь невольно засмотрелась.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оранжерее Лу Цяо подпер лицо руками, глядя на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Цветочек, цветочек, расти скорее, ты — доказательство нашей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пор? Я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к господину как этот цветок, она выдержит любые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лицо Лу Цяо мгновенно вытянулось, он был опечален: — Она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обернулся. В лучах солнца его лицо излучало свет. Несмотря на то, что он не мог ходить, его внешность и стать были безупречны. Прямая спина в идеально сшитой белой рубашке под темно-серым джемпером придавали ему вид красивого и уютного домашнего человека. Особенно сейчас, когда после разговора с Лу Цяо его взгляд был необычайно мягким, сглаживая строгость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посмотрел на 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Сыинь проснулась? Как раз вовремя, идем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вежливо, но Лу Сыинь все равно чувствовала себя скованно. Опустив голову, она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доме Мо не был чрезмерно роскошным, но все было очень вкусно. Слуги двигались с изяществом и выучкой, в них чувствовалась сдержанность высшего общества. Даже улыбчивый дворецкий — казалось, надень он черный костюм, и он мог бы сойти за дворецкого из английского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Сыинь чувствовала себя как деревенская бабушка Лю, попавшая в сад Гранд-Вью. Чтобы не ударить в грязь лицом, она применила все школьные знания о столовом этикете, выпрямив спину и стараясь держаться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дай мне клубничный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Сыинь поперхнулась. Единственная баночка джема стояла рядом с Мо Ханьчжоу. Он протянул ее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столько ешь, еще и намазываешь всякое, растолстеешь.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хорошо тренируюсь, к тому же я очень худой. Если стану чуть полнее, будет даже приятнее на ощупь. Даже тот человек, что приходил снимать мерки, сказал, что я слишком худой, и что если я немного поправлюсь, осанка станет еще статнее.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А-Цяо хочет стать маленькой толстой свинкой? Тогда ты действительно превратишься в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сердце господина есть место для свинки? А-Цяо — это А-Цяо, А-Цяо не свинка.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свинка, а толстенький олененок.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вкусной, но почему-то кусок застревал в горле. Мо Ханьчжоу и Лу Цяо обменялись еще парой фраз, после чего Мо Ханьчжоу нежно перевел взгляд на Лу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Сыинь учится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— Лу Сыинь отложила приборы, собравшись с духом. — Я учусь в школе Чэнмин.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школа. Многие элитные сотрудники моей компании — ее выпускники.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Мо Ханьчжоу уже глубоко укоренился в ее сердце, а восхищение силой лишь делало ее ответы сухими и неуверенными. Пока они «болтали», Лу Цяо увлеченно уплетал завтрак, не обращая внимания ни на что вокруг. Мо Ханьчжоу изредка напоминал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Лу Цяо ел не быстро, просто он наслаждался едой так искренне, что глядя на него, каждый мог почувствовать вкус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поскольку хозяева не встали из-за стола, Лу Сыинь тоже не решалась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 побыть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э-э,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распоряжусь, чтобы тебя отвезли.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поеду, отвезу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твой первый визит домой после свадьбы, я попрошу дядю Чжуана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позвал дворецкого и распорядился о визите Лу Цяо в семью Лу. Дворецкий мгновенно все понял и начал готовить подарки. В семье Лу за подарки и светские приемы отвечала Юй Муцин, и в праздничные дни она суетилась по всему дому, так что даже Лу Гоань не мог вставить слово. Здесь же все было организованно и тихо, без лишней суеты. Лу Цяо сидел в стороне, словно талисман, неспешно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Сыинь украдкой поглядывала на него. В гостиную вошла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те красные бобы, что вам понравились, снова привезли. Что будете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снова красные бобы? — обрадовался Лу Цяо. — Тогда я хочу приготовить пирожные из ямса с красной фасолью. Господину добавь кофе, мне — молоко. И еще 10 пудингов с саго и 6 порций десерта из двойного молока. Завтра возьму с собой в компанию. Остальное свари как кашу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вечер я еще сделаю те маринованные огурцы и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маринованные огурцы тоже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ушла, Мо Ханьчжоу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бобы?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они не вкусные? Такие нежные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секретный рецепт старых фермеров из глухих гор, я специально отправлял людей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вбежала другая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ваш игровой монитор привезли!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установите его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минуту: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ваш мольберт доставлен!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его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через минуту: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кролик, которого вы подобрали по дороге,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выжил? Значит, кроличьих ножек не будет…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удивленно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подобрать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ездили на виллу, нашел его на задней горе. Правда, случайно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почему он повторяет это столько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Сыинь просидела наверху почти час. За это время Лу Цяо ни минуты не посидел спокойно: то проверял кролика, то подрезал ветки в саду, рассуждая с садовником об уходе за садом на следующий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дворецкий загрузил все подарки в машину, Лу Цяо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проводил его до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Лу Цяо присел на корточки. Мо Ханьчжоу с беспомощным видом все же наклонился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остался доволен — вот она, жизнь капризной жены. Исключая тех, кто не целует мужа сам, а заставляет мужа 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упаковал столько всего, что им пришлось пересесть на семиместный автомобиль. Лу Цяо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господин. В конце концов, это семья госпожи, нельзя пренебрегать этикетом, чтобы они не подумали, что к вам плохо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Сыинь понимала, что эти слова адресованы ей. Она покраснела, смущенно опустила голову и села в машину вслед за Лу Цяо. С Лу Цяо они никогда не были близки, в детстве их отношения можно было назвать даже плохими, так что в машине они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Сыинь смотрела в окно, а потом украдкой поглядывала на задумчивое лицо Лу Цяо. Когда стало известно, что Лу Цяо выходит замуж в семью Мо, она боялась, что его будут обижать. Она уже представляла себе сценарии, как бесправного юношу травят в богатом доме муж, родственники и слуги. Но судя по тому, что она только что видела и слышала, он не просто хорошо жил в семье Мо, а наслаждался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— Лу Цяо повернул голову. Лу Сыинь прикусила губу и продолжила: — Чэнь Бэйтин ухаживал за Юньюнь. Он притворялся порядочным, мы не были осторожны и пошли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будьте осторожнее, не ходите никуда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Машина въехала в коттеджный поселок и вскоре остановилась у дома семьи Лу. Юй Муцин не придала значения тому, что Лу Сыинь осталась у друзей. Увидев, что они возвращаются вместе, она сначала удивилась, но тут же сменила выражение лица на радостное: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А-Цяо,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занес подарки в дом. Улыбка Юй Муцин стала еще шире, ее взгляд метался по сумкам и коробкам. Через некоторое время она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привозить столько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Гоань?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Муцин, увлеченная подарками, не расслышала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еще утром, я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Где Юй Цзядун?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Цяо, закончив расспросы, сразу направился наверх. С тех пор как Мо Ханьчжоу подтвердил его статус, его поведение в доме стало все более властным, и никто не мог ему возразить. Если бы это было в древние времена, он был бы наложницей императора, и даже родные отец и мать были бы обязаны склониться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Юй Цзядуна была по соседству. Лу Цяо постучал, изнутри раздался раздраженный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Цзядун на самом деле уже проснулся, просто ленился вставать. Лу Гоаня не было, никто не стал бы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услышал грохот, через мгновение дверь распахнулась. Юй Цзядун, закутанный в халат, с растрепанными волосами,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Цяо,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вошел. Комната Юй Цзядуна была такой же планировки, как та, что была у Лу Цяо, но выглядела гораздо беспорядочнее и теснее. Лу Цяо знал почему — его комната была завалена вещами, одних только моделей роботов был целый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теперь в головной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Цзядун вздрогнул. Лу Цяо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 с Мо Ханьчжоу, мне слишком просто узнать о каждом твоем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 самом деле работа очень простая…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простая. Ты отвечаешь только за внешнюю торговлю, и только за товары повседневного спроса. Ты даже в импорте и экспорте еще не разобрался,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Юй Цзядун понял, что тот действительно все знает, и остатки надежды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где ты работаешь, просто запомни: семья Лу рано или поздно будет моей. Даже если Лу Гоань не захочет отдавать, я потребую. Никто не может забрать мое,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Цяо пронзил Юй Цзядуна насквозь. Несмотря на то, что Лу Цяо был обычным человеком, Юй Цзядуну часто казалось, что на него смотрит дикий зверь.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если ты передашь это Лу Гоаню. Посмотрим, кого он будет защищать, если мы разругаемся — тебя 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он будет защищать Лу Цяо — нет, правильнее сказать, он будет подчиняться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мысли Юй Цзядуна были раскрыты, он не смел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 свою работу. Если будешь обычным сотрудником, я не стану тебя трогать. Только не зарься на то, что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Цзядуна были свои преимущества, этот статус позволял ему работать лучше, чем посторонним. Но если он решит пойти против него, Лу Цяо без колебаний найдет, кем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Цзядун сглотнул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в коридоре никого не было. Внизу слышались шаги слуг. Лу Цяо закрыл дверь своей комнаты, запер ее на ключ и подошел к шкафу. Порывшись в коробках со старыми вещами, он достал предмет размером с пуговицу. Положил его в карман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собрался уходить. Юй Муцин крикнула из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останешься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дома уже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с улыбкой проводила его, но как только машина отъехала, ее лицо помрачнело. Она вернулась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«дома»? Где теперь его дом? Всего лишь никчемный товар для брачного союза, даже как мужчина ни на что не способен…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Лу Сыинь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так говорить,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опешила, ее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Оперилась, раз смеешь так разговаривать с матерью? Или ты жалеешь этого брата? Я еще с тобой не разобралась, что это за выходки — возвращаться с ним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Сыинь больше не могла терпеть, она развернулась и убежала в свою комнату. С самого детства мать внушала ей, что хотя они с Лу Цяо дети одного отца, она и Юй Цзядун — родные брат и сестра, а Лу Цяо —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не понимала этого, подстрекаемая матерью и братом, много раз насмехалась над Лу Цяо. Но люди взрослеют. Повзрослев, она осознала всю злобу слов матери и низость своего поведения. Она ненавидела себя, но ничего не могла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вернулся домой всего на один визит и испортил настроение больше чем половине семьи Лу. Его миссия была выполнена успешно. Ему стало весело, а вот другим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оскорбить Мо Ханьчжоу?! Я сколько раз тебе говорил — держись от него подальше! Видишь его — обходи стороной! А ты что сделал? Набросился на его жену с оскорблениями! Помощник Мо Ханьчжоу позвонил мне и сказал, что их госпожа столкнулась с нашим сыном. Он сказал, что их госпожа столкнулась со мной? Он ткнул меня носом в то, что я не умею тебя воспитывать!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защищая сына, 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сделано, криками ты ничего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потому, что ты его слишком балуешь! — директор Чэнь чуть не задохнулся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смел хвастаться перед Мо Ханьчжоу, а его сын просто взял и поехал с его женой в полицейский участок. Кто знает, что он почувствовал, когда услышал звонок от Фан Чжунбая.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 Ты обязан поехать и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Извинюсь, извинюсь, подумаешь! Встану на колени и буду умолять,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Бэйтин хочет извиниться? — он отложил игровую приставку. — Он хоть понимает, в чем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Ханьчжоу, проигнорировав его порой слишком острые вопросы,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 вечером они приглашают нас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муж,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улыбнулся, услышав обращение «муж»: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решишь,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с озадаченным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хочу идти, но как взрослый человек, я должен дать несовершеннолетнему шанс.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http://bllate.org/book/19167/1882007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