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общим потрясением Лань Фэн выглядел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высокой платформе магического круга...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приглашению испытателя Лань Фэн взошел на высокую платформу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магический круг активировался, и Лань Фэн ощутил давление — не физическое, а духовное.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вспыхивал в магическом круге снова и снова. Лань Фэн чувствовал, как давление нарастает, усиливаясь шаг за шагом, и ему становится всё труднее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того как белый свет вспыхнул тридцать два раза, Лань Фэн больше не смог выдерживать. Ему показалось, что с небес обрушилась гигантская гора и придавила его. С глухим стуком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прекратил работу, ослепительный белый свет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Лань Фэн почувствовал, что снова ожил. Словно утопающий, выбравшийся на берег, он тяжело и жадно дышал. Это давление оставило у него самые яркие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духа — тридцать два раза выше, чем у сверстников! Высший класс! — испытатель едва ли не прокричал это в голос. В конце концов, он руководил испытаниями в округе Зак уже несколько десятилетий, но впервые встретил талантливого мага с настолько высоким магическим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Си-и-х!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духа — высшего класса?!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Стихии земли и воды, сродство к двойной стихии — высшего класса! И сила духа тоже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как такое возможно? — Минар чуть не расплавился от зависти. Это вызывало столь сильную зависть и ревность! Неужели ему суждено всю жизнь находиться в тени Лань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духа —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Сродство к двойной стихии — высшего класса! Сила духа —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Истинно достойный потомок семьи Дрейсер!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Дрейсер наконец-то родился талантливый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невероятное волнение!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духа — высшего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Стихии земли и воды, сродство к двойной стихии —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чудесный талантливый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нашем округе Зак наконец-то родился талантливый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был невероятно взволнован. Сколько лет прошло, и вот наконец появился талантливый маг!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представителю по набору учащихся Магической академии Свонсон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профессор Мастон, они вас не разочаровали?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Мастон, хоть и был немного удивлен, не выказывал чрезмерного восторга, поскольку повидал немало подобных талантливых магов — можно сказать, вся Магическая академия Свонсон состояла почти из таких одаренных волшебников.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заштатного округа Зак появление столь талантливого мага действительно было событием, случающимся раз в столетие.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Поздравляю вас, граф Зак, эти двое имеют право вступить в Магическую академию Свонсон, мы приветствуем их присоединение.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 их лица принимаю решение о вступлении в Магическую академию Свонсон.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Мастон кивнул, достал два приглашения на поступление и вписал в них два имени: Минар Карролл и Лань Фэн Дрейсер, одновременно отметив в графе примечаний результаты их тестирования магического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лично передал оба приглашения графу Заку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Первого сентября обязательно ждем на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слегка дрожащими руками принял два приглашения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уверены, они прибудут в Магическую академию Свонсон точно в срок!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Мастон легко улыбнулся и не стал придавать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граф Зак посмотрел на Рочеса и Пита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Ланьху, виконт Кроун, поздравляю вас, оба ребенка исключительно хороши, они — гордость нашего округа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выразили благодарность: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за похвалу, граф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Фэн, забрав справку со своими результатами магического теста, подошел вместе с выглядевшим несколько удрученным Минаром.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графа Зака, они почтительно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графа Зака!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Вы двое, юные талантливые маги — сокровища нашего округа Зак, гордость нашего округа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граф Зак достал две карты магических кристаллов и, передавая их парням,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из вас достается по карте магических кристаллов торгового дома Хансен. На каждой лежит по десять тысяч золотых — это моя личная спонсорская помощь. Учитесь усердно, не посрамите свой магический дар и оправдайте надежды, которые возлагает на вас округ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магических кристаллов торгового дома Хансен?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золотых?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щедрость!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щедрый дар графа Зака, мы будем и дальше стараться изо всех сил, чтобы не подвести наставления милорда графа Зака и отплатить за доброту округа Зак, взрастившего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Верно, держите, это приглашения на поступление в Магическую академию Свонсон, смотрите не потеряйте!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приняли приглашения и поблагодарили: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благодарим графа Зака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повернулся и направился к Рочесу, а Минар пошел к Питу.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Рочес, глядя на лежащее в его руках приглашение в Магическую академию Свонсон, испытывал сильнейшее волнение. В семье Дрейсер наконец-то появился талантливый маг,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Рочес перечитывал его раз за разом, пока наконец с неохотой не вернул Лань Фэну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сделаешь матери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Минара с Питом происходило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тестирование магического дара продолжилось.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у подавляющего большинства сродство к стихиям оказалось средним, а у лишь очень немногих — высшим. Больше Мастон не стал разбрасываться предложениями.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испытания магического дара наконец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попрощался с графом Заком и Питом и вместе с Лань Фэном отправился обратно во Владение Ланьху.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Рочес и Пит договорились, что Лань Фэн и Минар отправятся в Магическую академию Свонсон вместе, чтобы они могли приглядывать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лицо Рочеса не покидала улыбка, глядя на которую Лань Фэн преисполнялся глубоких чувств: в каком бы мире ни находился человек, отцовское счастье всегда устроено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наконец вернулись во Владение Ланьху.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Замка Ланьху...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уже давным-давно ждала их, то и дело вглядываясь вдаль в надежде увидеть возвращение мужа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вдали знакомый экипаж, Дженни радостно улыбнулась — наконец-то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Дженни, Рочес тоже ускорил шаг, погоняя лошадей, и быстро подъехал к главным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Дженни встревоженно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помог Лань Фэну сойти с повозки и многозначительно глянул на него. Лань Фэн тяжело вздохнул, достал из Пространственного Кольца приглашение и протянул Дженни,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приглашение на поступление в Магическую академию Свонсон.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академия Свонсон?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Си-и-х!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Стихии земли и воды, сродство к двойной стихии — высшего класса, сила духа — высшего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боги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Фэн, ты поистине мой чудесный драгоценный сынок! Наша семья Дрейсер наконец-то дождалась возможности возвыситься! Как замечательно! — Дженни в безумном волнении подхватила Лань Фэна на руки,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радостно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услышать кое-что еще более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Еще? Что за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Минар! У него стихии огня и воды, сродство к двойной стихии — высшего класса, и сила духа высшего класса, он тоже поступил в Магическую академию Свонсон! — торопливо с улыбкой произнес Рочес.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 Минара оказался настолько великолепный магический дар? Потрясающе! С компанией Минара Лань Фэну будет не так одиноко в дороге. Это и правда радостное событие, достойное празднования, — обрадовалась Дженни.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Лань Фэн, дома поужинаем, — с этими словами Дженни взяла Лань Фэна за руку и повела вглубь Замка Ланьху.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скривил губы и тяжело вздохнул: ну вот, стоило появиться сыну, как про меня тут же забыли, поистине невероятно. Ничего не поделаешь, раз уж он мой любимый сынок, я стерплю!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с веселым видом последовал за ними. Войдя в столовую и увидев крайне роскошный ужин, он снова ощутил укол ревности: в его собственный день рождения такого шикарного угощения не подавали.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не буду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его любимый сынок... Ем, ем, ем всё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превратил печаль и негодование в аппетит и принимался за еду без остановки. От этого зрелища у Лань Фэна невольно задергался глаз: что за сцена, к чему такая бурная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