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 — черная человекоподобная фигура внезапно оказалась прямо перед Мо Фанем и заговорила, хотя рассмотреть её лицо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Фаня сильно ёкнуло, но он по-прежнему ничего не сказал. Сделав вид, будто вовсе её не заметил, он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 Фань и разминулся с черной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черная фигура вспомнила те первые слова, что произнесла, появившись позади Мо Фаня, она отчетливо припомнила, что в тот момент Мо Фань заметно замер, хоть и сразу же возобновил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видишь меня, то, по-моему, должен был мне ответить. Разве тебе не хочется узнать о своем происхождении? — произнесла черная фигура в спину проходящему мимо Мо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Мо Фань понял, что ответы, которые он, возможно, так ищет, находятся прямо перед этим черным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остановился и повернулся к черной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то, что ты скажешь, сможет меня заинтересовать, — тихо бросил Мо Фань, глядя на представшего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ошибся: ты меня видишь и прекрасно слышишь, — с улыбкой произнесла черная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завел этот разговор лишь ради того, чтобы разобраться с этим, то, полагаю, мне больше незачем оставаться здесь и тратить на тебя время, — холодно и безразлично ответил Мо Фань, не отводя глаз от черного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занятный смертный! Неужели тебе совсем не хочется узнать, кто я или что это за штуки? — черная фигура с легкой усмешкой указала сначала на себя, а затем в сторону черного тумана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тех людей, кто никогда не испытывает лишнего любопытства — если только речь не идет о моих собственных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любопытство губит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хоть капельку не любопытствовать, некоторых ответов не узнаешь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говорю: меня интересует исключительно то, что касается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черная фигура вдруг рассмеялась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до этого... я бы хотел узнать, какого ты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еще мгновение пристально всматривался в черный силуэт, а затем легко улыблся: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тоже жутко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с задумчивым видом слегка кивнула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говорили то же самое. В конце концов, мне очень нравится исследовать то, чего я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уже собирался продолжить разговор, как вдруг издалека стремительно помчалась еще одна черная тень. Приблизившись к черному силуэту, она опустилась на одно колено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люди из Мира Небесных Божеств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черная фигура кивнула, а затем отдала приказ черной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всем воинам-призракам — готовиться к бою. Кроме того, передай остальным генералам: пока не появятся те Древние Небесные Генералы Изначалья, им не вмешиваться. На текущем этапе все сражения вести под предводительством Высших Генералов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отозвалась черная тень и тут же растворилась под землей, устремляясь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слушал эти бессвязные для него речи, и вопросов в его голове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фигура, прекрасно понимая, какие вопросы рождаются в голове Мо Фаня,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так: если ты сможешь пройти сквозь этот черный туман и войти в наш мир, я расскажу тебе всё, что ты хочешь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посмотрел на стоявшую перед ним черную фигуру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вам обращаться,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называют меня Генерал Цзю, — с тихой улыбкой ответил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значит, Генерал Цзю? Однако же хитроумный план у этого генерала Цзю! — с насмешкой глядя на черную фигуру, произнес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Фаня, черный силуэт на мгновение замер, но тут же взял себя в руки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больше не смотрел на него — его взгляд был прикован к тому месту, где только что скрылась черная тень. Казалось, он говорил сам с собой, а может быть, обращался к черной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черный силуэт прекрасно знал, что я стою прямо перед тобой, но всё равно произнес эти слова. Наверняка это ты приказал ему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так, по твоему мнению, можно было заставить меня заинтересоваться вами и этим туманом?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как раз только что наблюдал за каждым движением черной фигуры. С его точки зрения, с какой стати существу, похожему на подчиненного этого генерала, вдруг ни с того ни с сего выкладывать подобное при постороннем?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говорил это в присутствии постороннего — то есть его самого, — значит, всё происходило по указке этого самого Генерала Цзю. Но раз это было сделано по его приказу, 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Цзю зааплодировал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сделал это специально, чтобы пробудить в тебе любопытство. Ну что,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Цзю указал Мо Фаню на клубившийся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смотрел на эту черную пелену. Он жаждал узнать, по какой причине на свет появились Сын Небес и Дитя Бедствия, и в этот момент перед его глазами возникло лицо отца из того далекого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Фань понял, что от некоторых вещей в своей жизни ему просто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судьбу? — глядя на черный туман неподалеку, тихо спросил Мо Фань у Генерала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Цзю от такого вопроса слегка опешил, но тут же усмехнулся, словно издеваясь над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обернулся, бросил взгляд на Генерала Цзю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верю, поэтому я намерен ее разрушить! Раз уж мир считает меня бедствием, так пусть это бедствие уничтожит их, а затем построит всё заново. Но прежде чем это случится, мне нужно до конца понять, что же такое это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Фань больше не оглядывался и уверенно шагнул в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 мне свой цвет, — громко крикнул Генерал Цзю вслед уходящему в туман Мо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— от которого содрогнется весь мир, — не останавливаясь и продолжая путь, ответил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исчезающего в тумане Мо Фаня, Генерал Цзю испытал целую гамму самых разных чувств. Затем черный силуэт постепенно начал рассеиваться, обретая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обладало чертами, способными вызвать жгучую зависть у любой женщины, но глаза сияли необычайно ярко — так хищник смотрит на запримеченную жертву, наблюдая за растворившимся в темноте Мо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кровавой луны его длинные серебряные волосы казались невероятно чарующими.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черный туман, Мо Фань почувствовал, что его тело неудержимо падает вниз и остановить это падение невозможно. Ему оставалось лишь изо всех сил пытаться сохранить равновесие, бросая беглые взгляды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тщетно: вокруг простиралась лишь сплошная чернота, будто он проваливался в бездонную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падение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Окружавшая его чернота полностью исчезла, уступив место небольшому отдельному мирку, над которым застыла всё та же багровая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мир, в котором он жил? — пробормотал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помимо привычных материков существует столь огромный мир, будто бы изолированный от Мира Людей. Впрочем, всё сходилось: это место действительно никак не было связано с Миром Людей, и лишь в определенные часы здесь открывался проход, соединяющий их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Фаню приняться за осмотр окрестностей, как за его спиной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