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— договорил он, подхватил портфель и направился к выходу. — Я ухожу. А ты, — он указал пальцем на Сюй Яньчжи, — извинись перед матерью как следует. Ты даже не представляешь, как сильно она переживает из-за тебя, никчёмного.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Ифэн ушёл, Шу Цин, сдерживая слёзы, коснулась ладонью распухшей щеки сына. Сюй Яньчжи покачал головой, показывая,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 поклонилась Бай Ланьсинь: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Мне очень жаль, что так вышло с вашим мужем. И ещё… спасибо. Спасибо ему за то, что спас нашего А-Яня.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Ланьсинь кивнула,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ваш сын тоже оказался втянут в эту историю. Как он?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мы пойдем. — Шу Цин снова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мама… — Сюй Яньчжи покачал головой, не сводя глаз с дверей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Шу Цин, покачав головой, увела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Ланьсинь узнала от полиции, что Сюй Яньчжи действительно сам освободил себя. Он голыми руками разорвал нейлоновые стяжки, которые можно было перерезать только ножницами. Когда его привезли в больницу, медсестра, обрабатывавшая раны, пришла в ужас: обрывки пластика впились глубоко в кожу, запястья превратились в кровавое месиво, а на правой руке рана была настолько глубокой, что виднелась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Тинбай очнулся и увидел мать, сидящую у кровати с опухшими глазами,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Ты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Ланьсинь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малыш.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где папа? Почему его нет? И где А-Янь? Я помню, что видел его перед тем,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Ланьсинь, сдерживая слёзы,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Тинбай, ты знаешь, как А-Янь поранил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помолчал,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Ланьсинь погладила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Тинбая замечательный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так где папа? Почему он не пришел навестить меня? Почему ты молчишь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Ланьсинь натянуто улыбнулась и сдавленным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Тинбай, папы…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Куда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Тинбай, папы больше нет. — Глаза Бай Ланьсинь покраснели от напряжения, но она не позволяла себе проронить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Жизненные силы, только начавшие возвращаться к Шэнь Тинбаю, вмиг испарились. Бай Ланьсинь больше не могла сдерживаться — она обняла сына, и они зарыдали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ноября 2006 года Шэнь Тинбай навсегда потерял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Шаньхэ похоронили на кладбище Луншань. Бай Ланьсинь настояла на семейном склепе: смерть неизбежна, и когда придет её время, она хочет лежать рядом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Ланьсинь с букетом белых эустом и сын стояли перед надгробием. На фотографии Шэнь Шаньхэ улыбался так искренне и светло, будто никуда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это за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эустомы.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принесла их папе? Он их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любимые цветы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цветы мамы — это те, которые больше всего хотел бы видеть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больницы Шэнь Тинбай больше не видел Сюй Яньчжи. Он приходил к нему домой, но у дома были уже другие хозяева. Они сказали, что семья господина Сюй уехала в Бэйчэн и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уехал. Они даже не успели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Чу Тяньюань снова ночевал у Шэнь Тинбая. Он извинялся, что его не было в тот день. Шэнь Тинбай похлопал его по голове и сказал, что хорошо, что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спросил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Тинбай ответил, что в тот день потерял отца и лучшего друга. Если бы в это ввязался еще и он, как бы он это вынес? Его сердце слишком мало, чтобы вместить еще больше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Тяньюаня заблестели глаза, и он спрятался под одеялом, чтобы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Прошлым летом мы с отцом сидели у дома и ели арбуз. Он учил меня, что настоящий мужчина не плачет, даже если истекает кровью. Чу Тяньюань, хватит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 спрятался под одеяло и заплакал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Тинбай, я никуда не уйду. Я всегда буду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вместе поступили в экспериментальную среднюю школу. Бай Ланьсинь продолжала держать цветочный магазин. Сюй Яньчжи жил в Бэйчэне.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средней школы характер Шэнь Тинбая стал спокойнее. Чу Тяньюань, напротив, стал живее и разговорчивее — он постоянно пытался рассмешить друга, боясь, что тот вспомнит ту кошмарную ночь в шестом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заметил, что Тинбай стал избегать людных мест и сторониться незнакомцев, особенно мужчин, если те пытались нарушить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по-прежнему сбегал с уроков, чтобы поиграть в мяч, или перелезал через забор, чтобы поесть у дяди Хэ. Жизнь вроде бы вошла в привычную колею, но иногда, покупая что-то в магазине, он подолгу задерживался у отдела с молоком, а перелезая через забор, часто замирал на месте, словно чего-то ожидая. И у дяди Хэ он всегда заказывал самое простое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учились лучше всех и дали клятву вместе поступить в Первую гимназию Нинчэна.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классе Шэнь Тинбай совершил нечто из ряда вон выходящее — он ударил учителя. Чу Тяньюань никогда прежде не видел у друга таких ледяных глаз. О случившемся Тинбай не говорил ни слова, бросив лишь: «Противно».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разбирательства: Шэнь Тинбаю вынесли предупреждение. Учителя, которого он ударил, уволили с формулировкой «несоответствие педагогической этике и чрезмерные телесные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следующего года, после окончания экзаменов, Шэнь Тинбай и Чу Тяньюань сдержали обещание и поступили в Первую гимназию Нинчэна.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летом они сидели на балконе и ели арбуз. Чу Тяньюань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как конь на скаку. Пройдет лето, наступит осень, и мы станем старшеклассниками.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неплохо с литературой. Собираешься идти в гуманитарный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откусил большой кусок арбуза: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слишком мало таланта к литературе, придется выбрать естественные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мы выберем и будем ли в одном классе, наша дружба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старшей школы, конфеты в достатке!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Старшая школа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Национального дня, вернувшись в класс 2-3, ученики погрузились в уныние. Перед каникулами в гимназии прошел первый пробный экзамен после разделения на профили. Результаты были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 Мне до проходного балла по английскому не хватило всего одного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Я по чтению в китайском набрал всего три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один высокий, другой пониже — перекликались между собой. Того, что звал маму, звали Дин Цзянь, он был спортивным старостой, рослым и крепким. Насколько хорошо он играл в баскетбол, настолько же ужасно знал английский. Тот, что звал папу, был старостой класса — маленький пухлый паренек в очках, добрый и мягкий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взглянул на свой тест по китайскому. Результат был плачевным. Из 150 баллов он едва дотянул до трехзначного числа. За анализ стихов — ноль, а за сочинение сняли пять баллов за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прибежал из соседнего класса и, распахнув окно,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сидел за партой один, в последнем ряду у окна. Он подпер голову рукой, разглядывая 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с недоверием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исписал все листы в политике! А баллов — даже половины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подаче заявлений в гимназию нужно было указать предпочтительное направление. В десятом классе гимназия распределила учеников по классам с гуманитарным или естественно-научным уклоном, а в одиннадцатом профильное обучение стало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параллели было 15 классов. 1, 2 и 3 — профильные естественно-научные, 4 и 5 — гуманитарные. Остальные — обычные классы. Шэнь Тинбай был в 3-м, Чу Тяньюань — в соседнем 4-м. Они часто заходили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неплохо, в этот раз хотя бы не перепутал места для ответов, есть прогресс, — Шэнь Тинбай откинулся на спинку стула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Чу Тяньюань перепутал вопросы и ответы в тесте по политике, и баллы были катастрофическими. Так что прогресс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 кем издеваешься? Дай-ка я гляну твои результаты по естественным наукам. — Чу Тяньюань заглянул в ведомость и округлил глаза: по физике и химии у Тинбая красовались две красные сотни. —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 — парировал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осекся. Он заметил под учебником физики еще один лист с гордой сотней. Вытянув его, он уже хотел съязвить, не получил ли тот высший балл еще и по биологии, но увидел: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изо всех сил пытался сдержать смех. Он боялся рассмеяться, зная, что в следующую секунду лишится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нахмурился, его лицо стало мрачнее тучи. Он уже собирался отобрать тест, как вдруг в класс ворвался местный всезнайка Сяо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Экстренные новости! К нам в класс переводят нового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Ди-Ди! Не болтай, пока ничего не решено! — Чжао Чэньян поправил очки, но даже толстые линзы не могли скрыть его любопытного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такой? Я Сяо Ди! Мои новости всегда точны! Я сам видел его в учебной части! — Сяо Ди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Цзянь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или девчонка? Как выглядит?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Цзянь! Только о красавицах и думаешь! — староста по английскому Юй Цзя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не говорил, что это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Сяо Ди развел руки, призывая к порядку, словно завуч на линейке. — К сожалению, разочарую вас: это парень. Довольно высокий. Приехал из Бэйчэна.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Юй Цзя оживилась. 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Цзя, ты сама меня упрекала! — огрызнулся Дин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Тяньюань, выглядывавший из окна, спросил Шэнь Тинбая: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Северянин переводится на юг? 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дело? Возвращайся к себе, скоро урок. — Шэнь Тинбай начал собирать разложенные по парте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первый урок — математика. Староста класса, она же представитель по математике, вошла в кабинет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Ю, — Сяо Ди и Дин Цзянь в один голос бросились на свои места и вытянулись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первого же экзамена в гимназии неизменно занимала первую строчку рейтинга. Её имя означало «без печали», и её положение было таким же безмятежным. Рост 172 см, короткая стрижка, холодная и гордая натура — настоящая «ледяная королева». Она была немногословна, но пользовалась огромным авторитетом: стоило ей открыть рот, как в классе воцарялась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классный руководитель: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ребята. Как прошли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О-о-очень хо-ро-шо, — раздался вялый хор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математики, молодая и умная женщина, имела свой стиль: она не любила следовать учебникам, а давала материал по собственным конспектам, поэтому программа в их классе всегда шла быстрее, чем 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все видели? — спросила она. В ответ послышались стоны. — Ладно-ладно, потом с вами разберусь. А пока объявляю: с сегодняшнего дня в нашем классе новый ученик. Поприветствуем его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 сторону двери. Новый ученик с черным рюкзаком на одном плече, в сине-белой форме гимназии,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вытянули шеи, чтобы рассмотреть новичка, но Шэнь Тинбай даже не поднял головы. Он был раздражен: следующим уроком литература, а «железная леди» Чжоу наверняка устроит ему разнос из-за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стихли так быстро, что в классе стало слышно,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раздался холодный,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гул восхищения, кто-то даже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посмотрите на вас, — учительница улыбнулась, а затем повернулась к новичку: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 хорошо. Садись на свободное место в последнем ряду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не смотрел на пустое место рядом с собой. Услышав имя, он неотрывно глядел на того, кто стоял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вырос. Даже в мешковатой форме было видно стройную, подтянутую фигуру. Юноша был худощав, но держался прямо, а его манера стоять казалась одновременно отстраненной и ленивой.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в глазах застыло безразличие. Порыв ветра шевельнул его челку, он прищурился и обвел класс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 в его глазах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встретился с ним взглядом лишь на секунду, после чего тут же отвернулся к окну. Сюй Яньчжи на трибуне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Чэньян, сидевший перед Тинбаем, озадаченно толкнул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красавчик только что улыбнулся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неспешно спустился и сел на свободное место рядом с Шэнь Тинбаем. Тинбай не поворачивал головы, глядя в окно. Сюй Яньчжи смотрел на его затылок, чувствуя разочарование: он всё еще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математики Шэнь Тинбай просидел в прострации. В его тесте было не так много ошибок, но он не исправил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Чу Тяньюань прибежал с милой круглолицей девушкой и повис на подоконнике. Шэнь Тинбай хотел было вздремнуть, но Чу Тяньюань с грохотом распахнул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тут так орали на прошлом уроке?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позвала подругу, сидевшую во втором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Ю-Ю! Идем за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не спал? — Чу Тяньюань склонил голову, разглядывая бледное лицо друга. — Тот новенький, который перевелся…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— Чу Тяньюань внимательно присмотрелся к соседу Тинбая и наконец воскликнул: — Вот это да! Ты вернулся, Сюй 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Сюй Яньчжи повернул голову, но смотрел он на Шэнь Тинбая.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Тинбай по-прежнему игнорировал его. Он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Чу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 — Это было первое слово, которое Сюй Яньчжи услышал от него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Тяньюань, вы знакомы? — Сяо Ди подбежал к их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мы втроем с детства дружим.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Шэнь Тинбай и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Чэньян обернулся к Чу Тяньюаню и прошептал: — Тинбай даже слова не сказал новенькому.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нахмурился, увидев, что Сюй Яньчжи тоже встал и вышел из класса.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Яньчжи дошел до туалета в конце коридора, он увидел Шэнь Тинбая, стоящего спиной к нему. Тот 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подошел, но и не ушел — он просто стоял и молча наблюдал. Только когда коридор опустел и прозвенел звонок, Шэнь Тинбай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Сюй Яньчжи, стоящего неподалеку, и пошел мимо,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него, Сюй Яньчжи почти умоляющим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злиться,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хотел спросить, как он жил эти четыре года, скучал ли хоть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Шэнь Тинбай кивнул и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молчал, глядя на него. Тинбай, почувствовав на себе этот взгляд,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Пошли, урок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класс, когда литература была в самом разгаре. Учительница Чжоу уже объясняла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стоит за дверью, решили слушать урок оттуда? — Учительница Чжоу, женщина лет сорока, известная своей строгостью и прозвищем «Железная леди», холодно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пар глаз уставились на них. Шэнь Тинбаю хотелось провалиться сквозь землю. Он неловко улыбнулся и подошел к передней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 Чжоу,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последовал за ним,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сзади, новенький? Понимаю, еще не привык к школе. В следующий раз не опаздывай,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Шэнь Тинбаю с его тестом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Тинбай, лучше извинись перед своей работой, а не передо мной. Посмотри на анализ стихов: весь класс знает, что здесь речь идет об унынии и разочаровании чиновничьей жизнью. Почему у тебя пусто? Хочешь, чтобы я сама за тебя написала? А сочинение? У тебя ведь неплохой почерк, почему нельзя писать внутри рамок? Это сочинение, а не конкурс по каллиграфии в стиле «безумной травы»!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смеяться! Над чем смеетесь? У самих почерк лучше? Дин Цзянь, я к тебе обращаюсь! Твои каракули — это что, гадательные надписи на костях?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 досадой посмотрела на Тинбая: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знаю, что ты на моих уроках физику пишешь? Весь урок будешь стоять в коридоре с тестом!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понурив голову, забрал тест и ручку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новенький, почему не садишься? — спросила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сегодняшнего дня я ученик гимназии и должен соблюдать школьные правила. Шэнь Тинбай опоздал и наказан, учитель должен быть беспристрастен. Я принимаю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в коридор и встал рядом. Класс был в шоке: новичок в первый же день бросил вызов авторитету 3-го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Чжоу слегка смутилась,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открываем тесты, переходим к пониманию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Шэнь Тинбай посмотрел на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вышел? Меня-то наказали не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перевелся, хочу наладить отношения с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всё равно не любил литературу, поэтому просто сунул тест в карман и начал болтать. Он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четыре года был в Бэйчэне?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вернулся? — Шэнь Тинбай повернул голову и обнаружил, что смотрит прямо ему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http://bllate.org/book/19378/1894991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