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Чернильную высь ночного неба прорезала одинокая луна, лившая на землю тусклый, зловещий свет. Редкое карканье ворон тонуло в яростном гуле разыгравшейся неподалеку сечи — там полыхало зарево пожара, надрывно ржали кони и гремели крики бьющихся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пекле схватки верные воины кольцом окружили молодого господина в богатых шелковых одеждах. На вид ему было около двадцати лет: волевые брови вразлет, ясный, звездный взор, мужественные черты. В ладно скроенном лице сквозила холодная суровость, и лишь крохотная родинка-слезка у самого уголка левого глаза смягчала этот строгий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порывался ринуться в бой, но верный вице-генерал всякий раз преграждал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Позвольте нам увести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Ли! — упрямо процедил юноша, стиснув кулаки так, что побелели костяшки. — Я никуда не побегу. Хочу своими глазами увидеть, какая тварь устроила на меня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Если с вами что-то случится, как я предстану перед Его Величеством?! Умоляю, уходите! Вам нужно вернуться в государство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генерал Ли не успел. Со свистом прилетевшая стрела вонзилась ему прямо в грудь. Взгляд наследного принца испуганно дрогнул. Он успел подхватить падающее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Уходите... принц... — прохрипел тот и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личной охраны в живых осталось едва ли два десятка человек. Да и как иначе? Кому могло прийти в голову, что на наследника престола нападут в границах собственного государства? И смех, и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Исань горько усмехнулся. Наклонившись, он подобрал с залитой кровью земли чей-то лук, выдернул три стрелы из лежащего рядом мертвеца, резко развернулся и одним слитным, безупречным движением выпустил их одну за другой. Из темноты донеслись предсмертные вопли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воины плотнее сомкнули щиты вокруг принца. Сжимая в руках лук, Сюй Исань холодным, расчетливым взглядом мерил приближающуюся лавину врагов, готовый дорого продать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слыхали последние новости? Наследный принц государства Юй попал в засаду у себя же под носом! До сих пор найти не могут, как сквозь землю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богам, что у себя дома сгинул. Случись это на наших землях, войны бы точно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наш император проявил истинную милость, даже отправил людей на подмогу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Принц ведь ехал с визитом к нам, в государство Ин. Наш долг —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дело рук людей из государства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Может, и наши подсуетились. Наследник Юй слишком уж хорош, слава о нем гремит повсюду. Убери его — и у Юй не останется достойного преемника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Потише ты! Язык твой — враг твой. Услышит кто из стражи — костей не соберешь!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Празднующие зеваки в чайной продолжали взахлеб спорить, приукрашивая и без того тревожные слухи, и даже не догадывались, что каждое их слово ловит чуткое ухо случайного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окна развалился юноша лет семнадцати-восемнадцати в свободном черном дорожном облачении с узкими рукавами. Его волосы были стянуты в высокий хвост, а миловидное, улыбчивое лицо с мягким прищуром лучистых глаз невольно располагало к себе любого, кто бросал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Тонкими, изящными пальцами он лениво держал половинку зеленого пирожного, чуть приоткрыв рот от любопытства. Юноша весь подался вперед, ловя обрывки чужого разговора и совершенно позабыв о крошках сладких бобов, налипших на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показался еще один молодой господин. Облаченный в изысканный светло-зеленый шелковый халат, он двигался неторопливо и плавно. Тонкий, стройный силуэт, благородные, словно высеченные из нефрита черты лица и едва уловимая надменность во взгляде выдавали в нем человека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Поигрывая веером из нефритовой кости, он небрежно постукивал им по ладони. В каждом его шаге сквозила благородная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ты! — Вэнь Бай так и подпрыгнул на месте. Он отчаянно замахал руками, зазывая гостя. — Ну где ты плетешься, Цзян Цзибай?! Иди скорее сюда, у меня для тебя такая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Новость? Цзян Цзибай слегка приподнял бровь. Заинтригованный, он ускорил шаг. Едва его друг уселся напротив, Вэнь Бай притенил ладонью губы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государства Юй пропал без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демонстративно закатил глаза. С сухим шуршанием он распахнул веер и, обмахиваясь им,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великий секрет? Да об этом уже каждая собака на улице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ныне была расколота на три государства, среди которых Ин превосходило соседей и мощью, и богатством. А его столица, великолепный город Тяньюань, по праву считалась самым роскошным и оживленным местом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юноша в зеленых шелках был не кем иным, как Цзян Янем, наследником князя Юйсянь, более известным под своим вторым именем Цзибай. Его неугомонным собеседником в черном дорожном платье оказался Вэнь Бай — младший сын герцога Чжаоюань, рожденный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Ин правила династия Цзян. У правящего императора Хундао росло четверо собственных сыновей, однако к племяннику Цзян Яню он питал особую слабость. Государь без конца хвалил юношу за благонравие и острый ум, а когда тому исполнилось пятнадцать лет, лично провел для него обряд совершеннолетия. В столице этот неслыханный знак императорского расположения обсуждали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кончиком веера указал другу на уголок рта. Вэнь Бай рассеянно смахнул крошки рукавом и со вздохом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бедолага-принц. Какая глупая смерть... И почему на него не напали в пределах наших границ? Государство Юй могло бы выставить нам некислый счет, стрясти кучу золота или земель под шумок... Эх, упустили такую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вновь легонько постучал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Твоего носа в этих делах точно никто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«Заботы семьи, дела государства, судьбы Поднебесной — все должно волновать благородного мужа», — с пафосом продекламировал Вэнь Бай, задрав подбородок с самым высокопарным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благородный муж... — фыркнул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пустое это, — Вэнь Бай придвинул тарелку со сладостями ближе к другу и, подавшись вперед, заговорщицки подмигнул: — У меня есть дельце поинтереснее. Слышал? Сегодня на Призрачном рынке объявлен сбор. Ну что,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безумных идей, — Цзян Цзибай резко захлопнул веер и со щелчком опустил его на лоб друга. — В прошлый раз ты затащил меня в «Весеннюю реку в цветущую лунную ночь», так отец меня чуть живьем не закопал, а сестра заставила переписывать «Канон чистоты и покоя» три десятка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пояснить, что «Весенняя река в цветущую лунную ночь» была самым роскошным и скандально известным заведением Тяньюаня. В прошлый раз Вэнь Бай сманил друга поглазеть на новую королеву цветов, да надо же было такому случиться, что в тех же дверях они столкнулись с младшим императорским дядей Цзян Цзибая — князем Чунанем, Цзян Юэ. Боянь был ненамного старше племянника, но славился невероятным легкомыслием и числился завсегдатаем всех злачных мест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разошлись миром. Но этот негодник при встрече с князем Юйсянем возьми да и брякни между делом, что встретил племянника в публичном доме. Стоит ли говорить, что грозный отец Цзибая после таких новостей рвал и метал, обвиняя сына в позоре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чем?! — попытался оправдаться Вэнь Бай. — Это все ваш маленький князь разболтал!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от возмущения вновь шумно раскрыл веер и принялся яростно обмахиваться, остужая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Сам из этих борделей не вылезает, праведник выискался, а на меня доносить горазд!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прыснул со смеху, с удовольствием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И я говорю — чистый змей! Все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Бай, ловко, словно дикая обезьянка, вскарабкался с ногами на стул, а оттуда перебрался прямо на край стола. Он заговорщицки огляделся по сторонам и прошептал прямо на ухо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Донеслись слухи, что сегодня на Призрачный рынок привезут представителя морского народа. Настоящего представителя морского народа! Говорят, они поют так, что душу вынимают... Ну что, неужели устоишь?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заметно заколебался. Вэнь Бай, заметив это, победоносно ухмыльнулся. Он преспокойно уселся на стол по-турецки, подтянул к себе тарелку с зелеными пирожными и принялся неторопливо уплетать их одно за другим, зная, что рыбка уже заглотила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наконец снизошел наследник, напустив на себя скучающий вид. — Раз уж ты так слезно умоляешь, я, пожалуй,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перед грозным папенькой ты так соловьем не заливаешься.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посмотрел на него с бесконечной укоризной, как на безнадежного неуча: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Почтительность к старшим — основа добродетели,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куда уж нам, сирым, до вашей высоконравственной милости, — шутливо поклонился Вэнь Бай, сложив ладони в приветственном жесте, а затем протянул ему пирожное: — Давай, отведай. Хозяин говорит, это их новинка.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брезгливо прикрыл тарелку краем веера: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уличную стря... 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жуй, — бесцеремонно оборвал его Вэнь Бай, запихивая недоеденное лакомство прямо другу в рот, и уставился на него сияющим взором: — Ну как? Чувствуешь? Они добавили туда мяту!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сердито зыркнул на него, но пирожное все же прожевал. Сглотнув, он снисходительно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Стряпня поваров в моей резиденции куда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— фыркнул Вэнь Бай. — Разве то пресное недоразумение у вас дома можно назвать сладостью? Безвкусное, словно черствая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нелепость! С каких это пор рисовые лепешки стали походить на изысканные десерты? — оскорбился за домашних кулинаров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погоди, завтра лично испеку тебе лепешку зеленого цвета, — упрямо буркнул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Цзян Цзибай откипел назад. — Испечь-то у тебя смелости хватит, а вот у меня смелости это съесть точно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 шутливой злости замахнулся на него, но Цзибай ловко перехватил удар веером. Раздосадованный Вэнь Бай в отместку хлестнул друга по лицу широким рукавом халата. Разозленный Цзибай вскочил с места, сгреб шутника за шиворот и принялся нещадно взлохмачивать его и без того растрепанные волосы. Вэнь Бай отчаянно брыкался, пытаясь вырваться из крепкого захвата. Владелец лавки лишь вздохнул — к вечным потасовкам этих двоих здесь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рынок открывал свои тайные врата раз в году ровно на месяц. Если не случалось каких-то громких бесчинств, столичные стражи порядка и чиновники предпочитали закрывать на это глаза. На рынке творилось настоящее столпотворение: торговцы, беглые преступники, искатели приключений со всех концов света собирались здесь, скрывая лица под жуткими личинами нечисти, чтобы без лишних расспросов вершить свои темные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кучи хлама здесь действительно можно было отыскать настоящие сокровища: запретные свитки с описанием древних проклятий и ядов, реликвии канувших в лету династий... Поговаривали даже, будто великолепный фонарь из цветного стекла, который верховный маршал Чэнь Бан преподнес Его Величеству, был куплен именно на этих грязных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 улыбкой вспомнил, как им было лет по десять. Сбежав с занятий в Императорской академии, они впервые тайком пробрались на Призрачный рынок. Стоило им сделать шаг вглубь туманных переулков, как перед ними выросла тень в маске синелицего свирепого демона. Маленький Вэнь Бай перепугался настолько, что залился горючими слезами на всю улицу. Несчастный торговец, перепугавшись не меньше мальчишки, судорожно сорвал маску и принялся наперебой уверять, что он обычный человек, а вовсе не оборотень. Но Вэнь Бая было не остановить — он безутешно рыдал больше часа, и Цзибаю пришлось обежать половину Тяньюаня, чтобы раздобыть те самые пирожные из зеленых бобов и утихомирить ревущего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душу Цзибая плеснуло лукавством. Заметив у уличного торговца точь-в-точь такое же уродливое синеликое чудище с клыками, он не задумываясь купил маску и мгновенно нацепил ее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Бай! — Цзибай ухватил шагающего впереди друга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обернулся и вскрикнул, отпрянув на шаг, но тут же раскусил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в сердцах бросил он, срывая с лица друга маску. — Цзян Цзибай, ну что за ребячество? Вечно ты поминаешь старые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наследник и сам почувствовал, что слегка перегнул с ребячеством. Напустив на себя серьезный вид, он кашлянул в кулак и дружески подтолкнул друга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дуйся. Пойдем лучше глянем,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Цзибай! — донесся до него восторженный голос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 этот момент с интересом рассматривал искусно сделанную маску из тонкой кожи и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Цзибай! Цзян Цзибай, скорее сюда! Иди же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лавки, Цзибай нехотя подошел к другу,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так и лучился весельем. С восторженной ухмылкой он протянул раскрытую ладонь прямо к лицу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 ужасе отшатнулся назад, едва не споткнувшись,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быстро сжал ладонь, на которой извивалась жирная мохнатая гусеница, и покатился со смеху, обхватив руками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не могу! Цзибай! Великий воин, грозный наследник... испугался ничтожного червяка! Ха-ха-ха! Столько лет прошло, а ты все такой же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со всей силы пихнул шутника локтем под дых, густо покраснев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Какая же мерзость! И как тебе только в голову взбрендило тащить эту пакость в руки?! Я предупреждаю: даже не смей ко мне приближаться с этой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Вэнь Бай с победным кличем бросился вперед и мертвой хваткой вцепился в плечи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буду! Буду! Лови гусеницу, Цзибай!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тебе не жить! — взревел Цзибай, замахиваясь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ловкостью дикого кота вывернулся из объятий и бросился наутек. Рассвирепевший Цзибай ринулся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паршивец! Кому говорю,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неслись сквозь толпу, огибая прилавки, пока увлекшийся погоней Вэнь Бай на полной скорости не врезался в кого-то грудью. Пошатнувшись, он поспешно отступил и затараторил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виноват, прошу прощ...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вижу! Сам молодой господин Вэнь собственной персоной, — раздался в ответ высокомерный, тягучий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глаза. Перед ним, небрежно отряхивая дорогой шелк на плече, стоял Чэнь Чжоэр — заносчивый сын верховного маршала Чэнь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http://bllate.org/book/19392/1934099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