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ученики пятых и шестых классов начальной школы Сэё отправлялись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пятиклассницей из класса Звёзд, а главное — членом знаменитых Защитников, приковывавших к себе взгляды всей школы, Аму Хинамори просто не могла пропустить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характеры-хранители, разумеется, увязались следом. Конечным пунктом их маленького путешествия стала начальная школа Тэйтан, расположенная в тихом токийском районе Бэйка-тё.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Тэйтан разительно отличалась от их родной школы. Здесь не требовали носить строгую форму, кружков и секций было куда меньше, да и убранство классов не поражало былой роскошью. И всё же местная атмосфера казалась на удивление живой и уютной — именно так обычные люди и представляли себе типичную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её одноклассники с любопытством озирались по сторонам, подмечая каждую мелочь, самой Аму вся эта экскурсия казалась невыносимо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пояснить: характеры-хранители — это крошечные существа, похожие на духов-покровителей. Они рождаются из яиц сердца, которые сокрыты в душе каждого ребёнка. Такое яйцо — не что иное, как воплощение сокровенных мечтаний, хранящее в себе бесконечные грани идеального «я», которым человек страстно желает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Переведясь в Сэё только в пятом классе, Аму долго не могла прийти в себя после того, как у неё обнаружились сразу три яйца сердца. Лишь благодаря поддержке других владельцев хранителей и собственной решимости она наконец приняла свою судьбу. Теперь её будни были подчинены одной важной цели: очищать осквернённые Х-яйца и искать загадочный Эмбрион, способный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Аму! — к ней, отчаянно размахивая ручками, подлетела Ран, одна из её хранительниц. На крошечном личике читалась крайняя тревога. — Я видела! Там, в роще за корпусом, появилось Х-яйцо!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до этого момента уныло плетущаяся в хвосте экскурсии и вполуха слушавшая монотонный рассказ учительницы, мгновенно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где оно? Веди меня! — прошептала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куратору наспех придуманное оправдание про туалет, Аму со всех ног помчалась прочь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вздохнула классная руководительница Сэё, растерянно глядя вслед сверкнувшим пяткам ученицы. — Но ведь туалеты совсем в другой стороне, Аму-тян...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Аму, скорее! Оно прямо за деревьями!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Ран, озорная девчушка с розовыми хвостиками, никогда не отличалась терпением. Скучная прогулка строем навевала на неё тоску, поэтому она ускользнула при первой же возможности. И, как выяснилось, не зря — её любопытство помогло обнаружить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просто яйцо, из него уже вылупился Х-персонаж! — запыхавшись, Ран сердито уперла руки в бока. — И эта злюка вовсю задирает какого-то малыша! Он совсем кроха, у него, наверное, и яйца-то сердца ещё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Аму уже покалывало в боку, но услышав о ребёнке, она из последних сил прибавила ходу. Острая боль пронзила нетренированные мышцы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почему ты сразу не сказала?! — выдохнула она на бегу. — Х-персонажи опасны! Что, если он навредит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разволновалась и забыла! Почти пришли, Аму,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беззаботно порхающую в воздухе хранительницу, Аму горько позавидовала её способности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 крылья...»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ворвалась на небольшую поляну, окружённую густым кустарником. Птичий щебет здесь заглушали испуганные писки её собственных хранителей, успевших прилететь раньше. Аму задрала голову — и застыла,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забилась единственная, паническая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«Мамочка... Люди и правда умеют летать?!»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Годзё Сатору обнаружил, что подвергся нападению крайне нелепого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Черноватая фигурка напоминала мягкую тряпичную куклу. На лбу у неё красовался жирный белый крест, из-за чего она смахивала на дешёвый талисман для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проклятие не похоже. Внутри вообще нет проклятой энергии», — размышлял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истошно вопило: «Нельзя! Не получится!» — и без устали швырялось в него волейбольными мячами. Защищённый абсолютным барьером Безграничности, мальчик даже не думал уклоняться. Снаряды бессильно застывали в нескольких сантиметрах от его лица и падали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не проклятый дух, значит, порождение иной силы? Акихара говорил, что наш мир поглотил множество других измерений. Бэйка-тё — яркий тому пример. Может, и эта чертовщина пришла из какого-нибудь осколка чужой реальности?»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перевёл взгляд с беснующейся куклы на лежащего без сознания под деревом Юту Токи. Связь между ними угадывалась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«Прибью эту штуку — и Юта проснётся»,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 и убедившись, что свидетелей нет, Сатору решил не тратить время на возведение Завесы. Он слегка присел, пружиня ноги, и резко оттолкнулся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руку, он настиг парящего в воздухе чёрного человечка и мёртвой хваткой вцепился в него. Сразу после этого Сатору задействовал замедляющий эффект Безграничности, буквально зависнув в воздухе наперекор всем законам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истошно взвизгнул Х-персонаж.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отчаянно заизвивался, пытаясь вырваться, и закричал на ультразвуке. От этого сверлящего визга у Сатору заныли зубы. Он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шумила!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попытался зажать существу рот ладонью, но то извернулось и изо всей силы укусило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Зубки у твари оказались на удивление острыми. Поскольку для захвата куклы Сатору пришлось отключить барьер на ладони, укус пришёлся прямо по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мальчика мгновенно закипела ярость. До этого момента летящие в него мячи вызывали лишь ленивую ухмылку, но теперь его по-настоящему задели за живое!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ты доигрался, — ледяным тоном процедил Сатору, прищурив сияющие глаза. — Сейчас ты у меня узнаешь, каков на вкус «Синий».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концентрировать проклятую энергию Безграничности, и вокруг его пальцев заплясали опасные лазурные искры. Почуяв приближение первозданной мощи, способной стереть его в порошок, Х-персонаж затрепетал от ужаса. Он задергался с утроенной силой, но тиски не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вихрь «Синего» уже готов был поглотить жертву, когда снизу раздался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недоумённо скосил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кто-то взялся? Я же проверял... А, неважно. Если что, Киёкадзэ сотрет ей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сначала закончить с надоедливой куклой, а уже потом разбираться с незваными гостями, Сатору проигнорировал крик и продолжил подносить «Синий» к визжащему комочку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слова не возымели действия, Аму решилась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опасно! Ран, слияние!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отозвалась розовенькая хранительница.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поляну затопила ослепительная вспышка чистого белого света. Сияние оказалось настолько резким, что Сатору, паривший над землей,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вспышка не несёт угрозы для его Шести Глаз, он широко распахнул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ним, заставила даже его видавший виды разум ненадолго зависнуть.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девочка-волшебница?!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мысленно готовилась к тяжелому противостоянию. Этот высокомерный мальчишка в воздухе даже ухом не повел на её крик! Преобразившись с помощью сил Ран, она планировала силой отобрать Х-персонажа у опасного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преподнесла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эта штуковина? —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небесно-голубые глаза восторженно сияли, когда он послушно протянул ей брыкающуюся чёрную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уже замахнувшаяся для атаки, нелепо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просто так мне его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так на меня пялится? — промелькнуло у неё в голове. — У меня что, костюм как-то криво сидит?»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забавно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эти летающие крохи рядом с тобой явно из того же теста, что и зловредный недоносок у меня в руке. Если ты сможешь успокоить его так, чтобы мой одноклассник очнулся, я без проблем отдам его тебе.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мне, что это за существа и как именно ты провернула этот фокус с переодеванием.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«переодевание» из уст этого карапуза прозвучало как-то издевательски, но Аму решила не придираться ради спасения бедной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сначала отдай мне Х-персонажа. Это тот самый чёрный человечек, которого ты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Сатору передал пленника девочке. В следующий миг он заворожённо наблюдал за тем, как совершается таинство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ты... — затаив дыхание, подумал Сатору. — Вот бы и мне так научиться!»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Аму! Мне теперь так легко! — раздался тонкий, весёлый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мягким светом Х-персонаж преобразился. Теперь перед ними парил аккуратный темноволосый кроха в спортивной форме и с крошечным волейбольным мячом под мышкой. Он приветливо замахал Аму рукой, сияя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сделал шаг вперёд,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улыбка на лице новоиспеченного хранителя увяла. Кроха испуганно сжался, едва не выронив свой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А-Аму... пока! — заикаясь от страха, выдавил спортивный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малыш, которого секунду назад едва не распылили на атомы ужасающим «Синим», дрожал всем телом. Не дожидаясь продолжения знакомства, он пулей нырнул в белоснежную скорлупу очищенного яйца и мгновенно растаял в груди спящего 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надул губы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улетел? Я же его не есть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уже вернувшаяся к своему обычному облику, выдавила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собирался его есть. Ты просто хотел его стереть с лица земли!» — мысленно прокомментировала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лёгкий испуг, Аму честно сдержала обещание. Она подробно рассказала странному мальчику о характерах-хранителях, рождающихся из скрытых устремлений. Объяснила, что Х-яйца появляются тогда, когда дети теряют веру в себя, ломаются под гнётом сомнений и начинают корить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«я»... — задумчиво повторил Сатору. В глубине его бездонных лазурных глаз промелькнуло непривычное замешательство. Он поднял взгляд на Аму: — Слушай, а у меня тоже может появиться такое яйцо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как раз лихорадочно соображала, как бы потактичнее расспросить этого странного ребёнка о его способностях. Как он умудряется видеть хранителей, не будучи их владельцем? Что за парение в воздухе и жуткая магия, которой он едва не уничтожил духа? Вопрос Сатору застал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Ну... — Девочка посмотрела на белоголового малыша, который на вид тянул максимум на первоклассника, и тепло улыбнулась. — Конечно будет! У каждого ребёнка без исключения есть своё яйцо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любого человека, даже у такого колючего мальчишки, есть заветная мечта и образ того, кем он стремится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медленно кивнул, переваривая услышанное. В этот момент тишину рощи нарушил слабый стон — лежавший под деревом Юта Токи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голова раскалывается...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над ним хранительницы Аму тут же замахали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Гляди, он приходит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поспешили подойти к проснувшемуся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Юта, разумеется, понятия не имел, какие метаморфозы только что претерпела его душа. Он не видел кружащих над ним крошечных существ. Заметив перед собой чужие ботинки, он с трудом приподнялся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проигнорировав незнакомую Аму, Юта уставился на Сатору. На его бледном лице мгновенно проступила застарелая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небрежно засунув одну руку в карман брюк, а другой прижимая к боку волейбольный мяч, посмотрел на него сверху вниз. В его голосе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 судорожно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мне тебя не знать! — воскликнул он. Голос его дрожал от зависти, смешанной с горечью. Он заговорил быстрее, словно выплескивая всё, что так долго копилось внутри: — Ты же у нас особенный! Красивый, из богатой семьи, тебе никогда не приходилось считать копейки! Мои родители последние крохи тратят на моё лечение, а тебе всё даётся на блюдечке! Ты и учишься лучше всех, и в спорте тебе равных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это было чистой правдой, Сатору даже спорить не стал. Он лишь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ледяной, равнодушный тон окончательно сорвал у Юты тормоза. Годы обид, несправедливость судьбы и недавнее осознание собственной бездарности в любимом спорте слились в один удушающий ком. Взгляд Сатору, направленный сверху вниз, жёг его как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такой, как ты, вообще может знать?! — истошно завопил мальчик. — У тебя здоровое тело! Тебе всё даётся без труда! Тебя все обожают! Тебе никогда, слышишь, никогда не понять, что чувствуем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истощённый болезнью Юта кричал так, что у него на лбу вздулись тонкие синеватые венки, а лицо залила густая, болезненная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шелохнулся. Он смотрел на бьющегося в истерике одноклассника без тени жалости, даже не моргая. Сквозь призму Шести Глаз он отчётливо видел, как от тела Юты тёмными волнами исходит едкая проклятая энергия, закручиваясь в уродливый зародыш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не понимаю, — ровным тоном произнёс Сатору. — И, если честно, не горю желанием. С какой стати я должен выносить твою злобу и зависть только потому, что твоя жизнь сложилась хреново?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детский голос прозвучал удивительно спокойно, но это ледяное хладнокровие полоснуло по натянутым нервам Юты острее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Задохнувшись от возмущения, Юта рванулся вперёд, готовый с кулаками броситься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Не надо! — испуганно вмешалась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заметалась между ними, пытаясь одной рукой удержать разъярённого Юту, а другой — унять разговорившегося Сатору, но в итоге лишь беспомощно топталась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сделал шаг навстречу, сократив дистанцию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сопереживать тебе, — отчеканил он, глядя на Юту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неподвижном, лишённом человеческого тепла взгляде сквозило что-то пугающе величественное, почти божественное. Бездонная синева его глаз словно принадлежала существу из другого мира, далёкому от земных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 я знаю точно: твоя любовь гроша ломаного не стоит. Ты кричишь на каждом углу, как обожаешь волейбол, но при первой же трудности готов растоптать собственную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ты якобы любишь, можно выбросить как ненужную вещь с магазинной полки... Если волейбол для тебя — лишь повод помериться силами с другими, а не чистая радость... Если ты готов возненавидеть саму мысль о спорте только из-за того, что кто-то играет лучше тебя — ты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Сатору ещё не нашёл в этом мире ничего, что заставило бы его сердце биться чаще. Для него подлинное увлечение казалось великим даром, редким сокровищем, доступным лишь обычным людям. И видеть, как этот мальчишка бездумно топчет собственную искру, ему было искренне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 замер с полуоткрытым ртом. Он судорожно хватал воздух, силясь найти достойный ответ,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любовь... дешёвка?»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кричать, что это не так. Ведь он полюбил эту игру ещё в три года, когда беспомощно лежал под капельницей и заворожённо смотрел трансляцию матча по старому телевизору. С тех пор прошло четыре года, полных боли и бессилия, но он ни разу не предал свою страсть. Разве это может быть дешёвкой?!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я ведь раньше ходить толком не мог, — тихо, ломающимся голосом выдавил Юта, сползая обратно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до школы была ограничена белыми стенами палат и резким запахом антисептиков. Каждый шаг давался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были горькими, уколы — невыносимо больными... А когда случались приступы, я просто хотел умереть, чтобы всё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обхватил голову руками, утыкаясь лицом в колени. Горькие слёзы хлынули из его глаз, оставляя грязные дорожки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и жалостливая Аму едва сдерживала слёзы, всем сердцем сопереживая несчастному ребёнку. Но Сатору оставался невозмутим. Он молча ждал, пока Юта сам выговорится.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увидел волейбол... и всё изменилось, — всхлипнул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площадке казались ему полубогами — такими сильными, живыми, переполненными неукротимой энергией. Он, прикованный к постели инвалид, полюбил этот недосягаемый мир всей душой. Он умолял маму купить ему настоящий мяч, бережно собирал плакаты с любимыми спортсменами и верил, что однажды тоже сможет взлететь над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обернулось?..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любовь была чистой и бескорыстной. Он радовался чужим победам и лишь по-доброму завидовал тем, у кого было крепкое здоровье. Откуда в нём взялась эта уродливая, чёрная злоба?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 отчаянно сжимал виски, не находя ответа. А Сатору тем временем перевёл взгляд на его макушку, где уже полностью созрел мерзкий проклятый дух, и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учительница, Учительница Кобаяси, часто говорит: если совершил ошибку, нужно просто её исправить, — негромко произнёс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проклятую энергию на кончиках пальцев, он резко сжал ладонь в кулак, накрывая барьером новорождённого духа. Для Аму и её спутников этот жест выглядел крайне странно — мальчик со всей силы сжал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ловит воздух?» — недоумевала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Юте казалось, что невидимые голоса в его голове шепчут: «Ты ничтожество... Тебе никогда не стать лучшим... Зачем ты вообще коптишь небо?» Но простые слова одноклассника вдруг прогнали эту душную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 это можно исправить? — пролепетал он, с надеждой глядя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для обычных людей проклятый дух лопнул в кулаке Сатору, осыпавшись безвредным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хладнокровно бросил Сатору. — Это твоя жизнь, сам 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мальчик зашагал прочь из рощи, оставив растерянного одноклассника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порывалась побежать за ним, чтобы задать скопившиеся вопросы, но Юта всё ещё выглядел слишком слабым и подавленным. Оставлять его одного в таком состоянии было нельзя — нужно было срочно позвать школьную медсестру. Девочка вздохнула и проводила удаляющуюся белую макушку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наконец вернулся на школьный двор, к нему тут же подбежал один из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Ты где пропадал? Тебя Учительница Кобаяси обыскалась!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Подкинув волейбольный мяч в воздух и ловко поймав его одной рукой, Сатору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учительница? И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там, у главного входа, — паренёк указал пальцем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небрежно повернул голову, выискивая взглядом фигуру классной руководительницы. Но стоило ему сфокусировать Шесть Глаз, как его зрачки сузились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Сумико Кобаяси стоял высокий молодой человек в элегантном чёрном пальто. Белоснежные волосы, мягко колыхавшиеся на ветру, и рубиновые глаза — это был его старший брат, Годзё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младшего, юноша тепло улыбнулся. В этом любящем взгляде сквозила безграничная гордость — так смотрят родители на своего повзрослевшего и сделавшего верный шаг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