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по документам числится мошенником. Впрочем, назвать его так было бы не совсем верно: у него есть вполне достойная профессия. Он работает «актером», изображая NPC в игре «Цзянху», которую в Федерации называют первой в истории полностью интеллектуальной онлайн-игрой. Его задача — следовать принципу «оплата по труду» и зарабатывать торговые очки,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требует мастерства: нужно убедить всех игроков в том, что он — настоящий «умный» NPC, не вызвав ни тени сомнения в подлинности происходящего. Тан Е в этом деле — бесспорный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организма?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Гибкость конечностей?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теста на мимику?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генерируются, скорость передачи стабильна, прогресс 30%... 40%...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писк. Когда индикатор «реальной передачи» окрасился в зеленый цвет, достигнув 100%, створки серебристого шлюза размером с кабину лифта разъехались. Оттуда медленно вышел молодой человек, обернутый лишь белым банным полотенцем вокруг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четвертая проверка физических данных Тан Е. В отличие от предыдущих технических тестов, этот проводился перед открытым бета-тестированием. Ему придется приложить куда больше усилий, чтобы обвести вокруг пальца толпы новых игроков, но и торговых очков он заработает больше. Пожалуй, это отличная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Илань, мои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полчаса поступил один запрос на связь, IP-адрес зафиксирован, — робот ростом по пояс человеку протянул поднос, на котором лежали серебристые очки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запись IP, — Тан Е на ходу водрузил очки на переносицу. — Илань, я же просил подготовить банку E-N7.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назад E-N7 официально подорожал до 10,69 торговых очков. Это противоречит вашей установке «не покупать напитки дороже 8,50 очков». Для совершения покупки требуется ручное подтверждение или изменение команды, — робот перевернул пустой поднос, обнажив ряд черных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подорожало? Тан Е тихо выругался. Черт возьми, цены в Федерации растут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 ручного подтверждения, найти и соединить по IP-адресу, — не меняя тона,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Синьфусин? У Тан Е возникло нехорошее предчувствие. Присмотревшись, он понял, что звонят из той самой бюджетной квартиры, которую он недавно снял. Он нахмурился: хотя он прекрасно понимал, зачем ему звонят, игнорировать это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Е нажать кнопку ответа на дужке очков, как в ушах раздался возмущенный крик хозяйки квартиры: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Тан! Чем ты там занимаешься целыми днями?! Сегодня к тебе приходила целая толпа, они собирались установить в комнате какой-то шифратор, говорят, это для твоей работы! Ты, кстати, еще не внес плату за этот месяц! Я же ясно дала понять: это жилое помещение, переоборудование строго запрещено...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действительно моя новая работа. Вы же знаете, только с работой я смогу заработать очки, чтобы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что ты играешь в игры? Что это за работа такая? На такое даже прожить трудно, не то что за квартиру платить! — визгливый голос женщины заставил барабанные перепонки Тан Е отозваться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нисколько не стеснялась в выражениях. Тан Е потер ухо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Шифратор подключен к внутреннему контуру симулятора, нужно лишь добавить новый узел в голографическую сеть, это нельзя назвать переоборудованием. Что касается оплаты, я внесу остаток, как только придет зарплата. Пожалуйста, поверьте моему уровню гражданской добропорядочности.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всегда располагал к себе, да и хозяйка видела его лично. Любая женщина легко смягчится, когда такой обаятельный мужчина говорит с ней мягким, доверительным тоном. Тан Е прекрасно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не твой высокий рейтинг добропорядочности, я бы выставила тебя еще в прошлый раз, когда ты задержал оплату. Смотри, не затягивай, — голос хозяйки, как он и ожидал, стал мягче. Она дала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хозяйка, я постараюсь погасить долг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Разъединившись, Тан Е тяжело вздохнул. Досада переполняла его — если бы не череда неудач, ему не пришлось бы тратить силы на подобные разборки. Никогда еще он не чувствовал себя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 первого теста у него взломали личный компьютер и подчистили счет, как во время второго теста его робота R001 раздавило звуковым болидом на магистрали, а после третьего — когда он полгода просидел «скрытым» наставником, которого никто не мог найти, ему выплатили лишь половину зарплаты, — он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фантастическое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мысленно проклинал хакера и водителя того болида. Если он когда-нибудь узнает, кто это был, он обязательно сведет с ними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R001 был самым дешевым бытовым роботом на рынке, единственным, что он мог себе позволить. «Илань» — так он называл всех своих роботов, поскольку фантазией на имена не блистал. Посмотрев на бестолково кружащего вокруг него помощника, Тан Е вздохнул и направился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Е, прошел медосмотр? — стоило ему выйти, как с дивана вскочил короткостриженый парень в цветастой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к нему, хлопнул в ладоши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лучший на тесте, Тан, красавчик. Завидую. Завтра открытое бета-тестирование, интересно, какую роль тебе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нет легких должностей для NPC, — Тан Е пожал плечами, глядя на Хань Хао. — У тебя показатели ручного управления выше моих, просто эмоциональная нестабильность подпортила общий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слишком возбужден из-за завтрашнего дня, — Хань Хао активно жестикулировал. — Это же ОБТ! Не терпится увидеть, как обычные игроки будут к нам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тестеры на закрытом этапе, — ответил Тан Е. — Не понимаю, чему тут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ОБТ означает, что игроков станет в разы больше! — Хань Хао осклабился, сверкнув зубами. — «Цзянху» станет еще ярче! Разве это не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чем-то ты прав. Сдадим отчеты, и зарплата будет прежней, — Тан Е улыбнулся. — Компания открывает доступ всем, мы заработаем гораздо больше, чем на закрытых тестах.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Зарплата, зарплата... Тан Е, твоя жизнь такая скучная, как у старика! Добавь огня, живи эмоциями!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 бросил сочувствующий взгляд на R001, который без команды крутился вокруг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действительно нужны очки. Ты же участвовал во всех тестах,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помрачнел. Его взгляд, устремленный на Хань Хао сквозь серебристые очки, стал таким холодным, что, казалось, от него веяло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расскажу тебе, Хань Хао, когда Тан Е получил первую зарплату... — звонкий женский голос за спиной не успел договорить: R001, получив команду, зажал девушке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у «Иланя» тяжелая рука. Если ты поранишься, я не собираюсь платить за твое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спокойные, но пугающие глаза Тан Е, девушка озорно высунула язык и сделала жест, будто застегивает рот на молнию. Тан Е развернулся и подошел к розовому роботу, на котором была наклеена бумажка с его именем. Он не видел, как Хань Хао и Бай Линь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 жужжанием выплюнул лист бумаги, исписанный мелким почерком. Тан Е просмотрел данные, сразу перейдя к графе «Должность».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урок, который он выучил после третьего теста, когда всю смену просидел «загадочным» NPC у дороги, получив лишь половину оплаты. В прошлый раз компания явно его подставила. Интересно, кому не повезло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Сверимся? — предложил Тан Е, обращаясь к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требовала хранить в тайне личности NPC, запрета на общение между сотрудниками не было. Хань Хао и Бай Линь стали его старыми знакомыми по прошлым 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Хань Хао. — Я в Лояне, владелец конюшни Тайчан, Цзян Цаохуан. Договорились,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Цаохуан! Ха-ха-ха! Это же кличка лошади! Хань-конюх, ты просто велик! — Бай Линь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имя простое. К тому же никто не подумает, что я и есть лошадь. Может, когда откроют систему конных караванов, у меня будет полно клиентов, — Хань Хао был настроен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город Цзиньлин, пельменная Фушунь, Бао Сяомэй, — улыбнулась Бай Линь. — Я теперь торговец. Судя по опыту, пельменная дает бонус к сытости, так что с голоду не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Цзиньлине, — Тан Е кивнул. — Зал Ижань, художник Тан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тип NPC?! — Хань Хао и Бай Линь переглянулись и хором протянули, глядя на невозмутимого Тан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ты снова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