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вернулась в общежитие, лишь когда привела себя в порядок и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 Юаньхуай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не могла угадать его настроение, но отчетливо чувствовала: сегодняшний день, а точнее, Сяо Цзинжань, сильно на него повлияли.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пальцы. Больше нельзя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мужчина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 — она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резко дернуло — водитель ударил по тормозам. Линь Шуянь по инерции качнуло вперед, и она ударилась головой о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охнула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голос Цзян Юаньхуая прозвучал глухо. 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сегодня доставила вам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закусила губу, сцепив руки в замок, чтобы скрыть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— Цзян Юаньхуай отстегнул ремень безопасности и распахнул дверцу.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прямо у реки. Он закурил, и в темноте замелькал алый огонек сигареты. Ночной ветер трепал его волосы, словно пытаясь растрепать и мысли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Шуянь подошла к нему со спины и, набравшись смелости, обняла его, прижавшись щекой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Юаньхуая напряглось. Он швырнул сигарету на землю и с силой раздавил её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подцепил пальцем подбородок Линь Шуянь: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Шуянь заволокло туманом, и в тусклом свете уличных фонарей было невозможно разобрать, что в них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Юаньхуай резко наклонился и поцеловал её. Напор его губ заставил её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Переезжай, — голос Цзян Юаньхуая был ровным, но не допускал возражений. —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Шуянь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Цзян Юаньхуай… начал испытывать к Сяо Цзинжань чувства, которые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Сердце Линь Шуянь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ровня. Если Цзян Юаньхуай решит вернуться к ней, какое место останется для самой Линь Шуянь?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будь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его за шею, поднялась на цыпочки и вновь прильнула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Мянь заглянула в комнату к Сяо Цзинжань — та всё еще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выходные, занятий нет, можно позволить ей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вино у Сяо Яня действительно отличное, гораздо лучше того, что хранилось в западном ресторане. Не зря он богач — элитный алкоголь у него повсюду. Если представится шанс, надо будет прихватить еще пару бутылок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вернулась в свою комнату и продолжила работу над планом. Нужно завершить академические задания по архитектуре, проследить, чтобы Сяо Цзинжань успешно выпустилась, найти точку входа в индустрию моды и продумать актерскую карьеру Сяо Цзинжань. Дел невпроворот, и каждое требует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никаких так называемых главных героев, которые могли бы помешать, поблизости нет. Если Линь Шуянь и Цзян Юаньхуай не станут путаться под ногами,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делать пометки в плане, и в комнате раздавался лишь мерный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проснулась с тяжелой головой. Оглядевшись, она лишь спустя время поняла, что находится в общежитии. Похоже, Гу Мянь — человек совестливый: каждый раз после пьянки она заботливо укладывает её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Мянь? — голос Сяо Цзинжань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 в комнату Гу Мянь. Та сидела перед компьютером, а в пучке волос на голове торчал карандаш. Что это за новый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Сяо Гу-цзы, почему еще не вышла встречать свою госпожу? — Сяо Цзинжань с гордо поднятой головой направилась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обернулась и одарила её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Цзинжань зазвенели тревожные колокольчики. Что-то не так. Единственная мысль, пульсирующая в мозгу: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сделать шаг назад, Гу Мянь схватила её и усадила на стул. Увидев на экране расписание своих занятий, Сяо Цзинжань переменилась в лице. Она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еще не умывалась и зубы не чистила, давай отложим официальный прием, — попыталась выкрутиться Сяо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лежащая на её плече,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взгляните на это расписание. Разве оно не похоже на прекрасное будущее, которое машет вам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 со мной этим елейным голосом? Мне кажется, будто большой серый волк пытается заманить меня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сопротивление бесполезно, она поникла: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усмехнулась — а у госпожи-то светлая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успешно закончила учебу, я составила график прогресса на сто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Сяо Цзинжань вытаращила глаза. — Я плачу тебе не как репетитору.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согласилась. Госпожа действительно платит не за репетиторство, а за задаток для прекрасной жизни, которую она ей обеспечит.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получить диплом? — взгляд Гу Мянь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какая разница. Если не получится — попрошу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Цзинжань, — Гу Мянь посмотрела ей прямо в глаза, — закончи учебу как следует, и я помогу тебе пробиться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опешила. Что случилось? Почему Гу Мянь вдруг стала такой ненормальной? Она протянула руку, чтобы проверить лоб подруги. Температура в норме. Это ведь она вчера напилась, почему же Гу Мянь с самого утра несет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этот болтун, рассказал тебе, что я хочу стать актрисой? — Сяо Цзинжань зашипела. — Он что, дырявое ведро?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Сяо нет на это времени. Это госпожа сама выболтала всё под хмельком.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Сяо Цзинжань ткнула пальцем в себя. — Я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нервно расхаживать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выложила тебе всё? Боже, мало того, что я не смогла добиться Цзян Юаньхуая и ты видела мой позор, так теперь еще и про актерскую карьеру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Мянь, у которой закружилась голова от мелькания подруги, схватила её за плечи и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взяла, что у тебя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не понимаешь! — воскликнула Сяо Цзинжань. — Мой брат с детства смеялся надо мной, говорил, что у меня нет таланта. Он столько раз это повторял, что даже мама с папой поверили. Они просто хотят, чтобы я жила беззаботной жизнью и не забивала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виделась с господином Сяо вчера, и он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он не может… — Сяо Цзинжань резко оборвалась. — Что ты сказала? Он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отклонилась назад, чтобы избежать физического воздействия звуковой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Мянь! Что ты ему пообещала?! — она схватила подругу за руки, внимательно оглядывая её. После долгой паузы выдала: — Мой брат не самый добрый человек, ты не должна жертвовать собой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рассмеялась так, что её плечи затряслись. У госпожи поистине причудливый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просто боится, что после разрыва ты будешь скучать, поэтому согласился дать тебе шанс при условии успешного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Сяо Цзинжань расширились, и от похмелья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Гу Мянь открыла другой документ. — Вот еще один план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взглянула на список, в котором значились театральный кружок и прослушивания,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Мянь, зачем ты всё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подчиненная оказалась слишком способной, вызвав подозрения 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встала и искренне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 лишь профессиональное самосовершенствование. Только когда боссу хорошо, сотруднику живется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будешь моим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кивнула, а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бросилась к ней,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хочешь уйти в одиночное плавание?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давайте сначала позаботимся о насущном, — Гу Мянь вернула разговор в нужное русло. — На следующей неделе у тебя аттестация по профильным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Цзинжань задумалась. Кажется,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Почему учеба такая мучительная?! Хоть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http://bllate.org/book/19438/1904728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