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Жань, приняв человеческий облик, яростным взглядом обвел Сюань Чэньцзы и двух других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убить Владыку Демонического дворца! Они не оставят вас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демонические культиваторы из Дворца принадлежат к знатным родам с древними традициями. Они лишь практиковали иные техники, нежели адепты праведных сект, но по сути своей оставались такими же практиками. Иное дело — секта Кровопийц: вот они были настоящим отребьем мира совершенствования, сдирали кожу, вырывали жилы и пожирали людские даньтяни, не гнушаясь никакими злодеяниями. Поэтому праведные кланы всегда поддерживали дружеские отношения с Демоническим дворцом, за исключением лишь отдельных радикалов.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из таких радикалов стоял прямо перед ними — глава секты Сюаньчэнь. Окружающие лишь сейчас осознали, насколько он безумен, раз решился пойти на убийство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Чэньцзы, бледный как полотно, в ужасе отпрянул. Уклоняясь от яростных атак Шэнь Юя,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потерял голову, действовал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теперь эти оправдания? Молись лишь о том, чтобы Владыка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Юй на мгновение замер. Хо Юньтин действительно был жив. В оригинальном сюжете он спасся с помощью тайной техники, но из-за её использования временно лишился памяти, опустившись в мир смертных и став подобным неразумному дитя. Однако Шэнь Юй решил, что сначала стоит хорошенько проучить Сюань Чэньцзы, а потом уже отправляться на поиски Хо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Сюань Чэньцзы, концентрируя вокруг себя колоссальную духовную энергию. Лицо главы секты исказилось от страха, он бросился наутёк. Они кружили в небе, один нападал, другой защищался, пока после оглушительного грохота Сюань Чэньцзы не был повержен и не рухнул в стометровую воронку в земле,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Шэнь Юй исчез с глаз толпы, превратившись в поток света, устремившийся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остолбенел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тоже замер, пораженный тем, откуда у брата Шэнь Юя взялась такая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размышлял. В тексте упоминалось, что Хо Юньтина нашли в смертном царстве государства Шу. Неизвестно, был ли он там сейчас, но лучше проверить, чем упустить шанс. Он решил, что первым пунктом назначения станет столица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Шэнь Юй достиг границы между миром совершенствования и миром смертных. Перед ним возник прозрачный светло-голубой барьер, уходящий глубоко под землю и полностью отрезающий царство людей от внешнего мира. В момент прохождения через преграду в горле запершило от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духовная энергия была истощена, а его собственные силы сжались наполовину. Как только он оказался внутри, старые раны дали о себе знать. Внутренние повреждения были побочным эффектом слишком быстрого прорыва, но это было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сплюнул кровь и, подняв голову, увидел бескрайний лес. Чтобы выбраться из него по воздуху, потребовалось бы дня три. Он вытер губы тыльной стороной ладони, в его глазах блеснул холодный свет. В следующее мгновение белая фигура с развевающимися черными волосами взмыла вверх, проносясь над самыми верхушками деревьев. Птицы и звери в страхе разбегались, нарушая тишину глухого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взгляд вниз и на мгновение замешкался: в этой чащобе водились тигры и стаи волков. Неудивительно, что обычные люди не могли добраться до мира культиваторов — путь преграждали такие опасные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дня Шэнь Юй наконец приблизился к краю древнего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маленький мальчик, собиравший грибы,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я вижу бессмертного! Он выглядит точь-в-точь как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выронив мотыгу. Он уставился на фигуру в небе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небожитель... Старик не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 волнении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зови его, проси остановиться! Небожитель! О,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изначально не хотел обращать на них внимания, но вдруг подумал: а что, если кто-то из местных видел Хо Юньтина? Шанс был невелик, но спросить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открытым ртом и широко распахнутыми глазами смотрел на спускающегося с небес белого небожителя: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Настоящий! Он такой красивый! Папа,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слушая сына, в экстазе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Небожитель, прошу, примите мой поклон! Мой предок по имени Ван Дасянь был связан с миром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один вопрос, — холодно перебил его Шэнь Юй, которому не было дела до предков этого человека. — Вы не видели здесь мужчину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Дацяо опешил,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видел... Красный поток света упал глубоко в лес,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напрягся. Не ожидал, что первая же попытка даст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точное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Дацяо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там тигры... Если небожитель хочет туда отправиться, я могу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улыбнулся, почувствовав облегчение. Он достал золотую цепочку и протянул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это тебе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Дацяо просиял и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отнесу вещи домой и отведу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вещи,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закрыть рот от удивления — его отец оказался таким важным человеком, раз смог поговорить с самим небожителем. Ван Дацяо быстро собрал пожитки, не скрывая восторга: за всю жизнь ему выпала честь встретить такого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Юй подхватил обоих и, быстро пролетая над землей, направился к деревне, на которую указал Ван Дацяо.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 небе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Возглас, полный изумления, разнесся по всей деревне Сэньлинь. Люди высыпали на улицу. Тетушка Ван, стоя в толпе, не могла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небожитель! Не зря мой муж всё настаивал, чтобы мы повесили тот портрет, оказывается, всё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посмотри, это же твой муж! И ребенок с ним, они летят вместе с небожителем!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присмотрелась и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батюшки, это же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слышались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Дацяо, оказывается, вы и правда знакомы с небожителями!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прекрасный небожитель в белых одеждах опустился на землю, а вместе с ним — мужчина и мальчик. У Ван Дацяо подкосились ноги,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столпились? Идите работать, не загораживайте дорогу! — испугавшись, что небожитель рассердится, он начал разгонять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окинул взглядом толпу и вздохнул: в следующий раз нужно вести себя скромнее. Он проследовал за Ван Дацяо в дом. Едва переступив порог, он замер, глядя на центр главного зала. Там висел портрет, но какая-то странная дымка застилала его, мешая разглядеть изображение. Однако две строчки текста рядом он прочел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 касается моей макушки, обет вечной жизни 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написал? Шэнь Юй завороженно смотрел на картину. Тетушка Ван подошла к нему с услужливой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Небожитель, вас заинтересовал этот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изображено?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видите? Там пять зверей 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подошел ближе и коснулся портрета, но перед глазами по-прежнему была лишь размытая пелена. Он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