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коротким и резким. Значение на табло начало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еще в момент удара понял, что вложил слишком мало сил, и теперь с тревогой ждал, что покажет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колотилось. Ли Чи судорожно сцеплял пальцы, пытаясь придумать, как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не наберет нужный балл и ему откажут?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попросить пересдачу? В следующий раз он уж точно ударит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а можно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Ох-х!! — По палатке пронеслись изумленные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офицера округлились. Он с недоверием переводил взгляд с силомера на Ли Чи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у этого паренька в руках силы нет, а тот не просто преодолел порог, но и выдал максимальный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этот удар был посильнее, чем у многих солдат, прошедших суровую муштру…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тест на ловкость еще можно было списать на случайность, то силовое испытание стало неоспоримым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резко развернулся, глядя на юношу горящими глазами, словно голодный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малый вовсе не хрупкий цветочек, это же настоящий алмаз, самородок из дикой природы!!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дружище, — офицер изо всех сил старался подавить ликование. С расплывшейся на лице улыбкой он подвел Ли Чи к другим аппаратам.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попробуй-ка еще вот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чутье не обманывает, этот парень может преподнести им еще немало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моргнул, и его сжатые в кулак пальцы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всё-таки прошел прошлый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проверки заняли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голос машины раздавался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 теста на стрессоустойчивость.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 завершен. Результат: «Превосходно».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 на координацию… «Превосходно».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 на концентрацию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серии испытаний все присутствующие стояли с отвисшими челюстями,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как на подбор: сплошное «Превосходно». Лишь концентрация внимания подкачала – этот показатель едва перевалил за границу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Ли Чи постоянно отвлекался: малейший шум или движение вызывали у него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как любопытный звереныш: всё ему хотелось потрогать, на всё поглядеть, а потом еще и обнюхать. Только разобравшись с источником интереса, он возвращался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мелочи, — офицера это ничуть не смутило. Он смотрел на Ли Чи с отеческим умилением, словно уже видел перед собой будущую звезду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хромает дисциплина. Погонять его в учебке месяц-другой – и всё наладится. Только вот весу поднабрать не мешало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ты прошел отбор, — офицер ласково похлопал его по плечу. — Я тебя запомнил. Следи за объявлениями в ближайшие дни и приходи вовремя на распределение.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не верилось в происходящее, но главное было достигнуто – он попал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вытянулся в струнку и кивнул, показывая,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палатки, очередь меньше не стала. Лу Сихэн стоял впереди, но теперь его запах в воздухе стал совсем слабым,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не смел больше медлить. Он быстро нашел лазейку и со всех ног припустил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Дачжуан,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пробежать и пары шагов, как его догнал Гао Ли. От его прежней фамильярности не осталось и следа – теперь в его глазах читалось неприкрытое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Дачжуан, ну ты и силен! Прости, что недооценил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свой тест, он не ушел, а остался вместе с солдатами наблюдать за испытаниями Ли Чи. За исключением концентрации, Ли Чи превзошел его по всем статьям.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ты такой мастер. Круто! — Гао Ли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Дачжуан хоть и мелкий на вид, а взрывной силы в нем побольше, чем у самого Гао Ли.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кто-то так прямо и искренне хвалил его, и Ли Чи от смущения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не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еще не научился правильно реагировать на похвалу, но он был способным учеником. Медленно, подражая тону самого Гао Ли,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пустяки. У тебя тоже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похлопал Гао Ли по бицепсу. Послышался глухой, плотный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он и представлял: звук здорового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с неохотой убрал руку и пощупал свои скромные мышцы.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когда же у него вырастут такие же? Как же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дверь дома, внутри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с облегчением выдохнул. Не успел он толком залезть под одеяло, как снаружи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Лу Сихэн. Он что-то нес в руках; от него веяло холодом. Мужчина бесшумно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потер глаза, изображая только что проснувшегося человека, хотя сам краем глаза косился на то, что принес Лу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запах: это была та самая вкусная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начал было говорить, но внезапно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стояли чистые белые кеды одного сорванца. Они были в отчетливых пятнах грязи и словно издевательски выставляли напоказ его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переменил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…Ли Чи, ты только что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и понятия не имел, что выдал себя с потрохами. Для пущей убедительности он картинно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спал. Прямо вот спал-спал.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Сихэна стал многозначительным. Он посмотрел на юношу, который продолжал тереть глаза – тот уже растер их до красноты, вылитый кролик-симулянт.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глаза тереть,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контейнер на стол, и аромат тут же заполнил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только этого и ждал. Он пулей соскочил с кровати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отправил в рот добрую порцию, чтобы унять первый голод, а потом зачерпнул полную ложку и протянул Лу Сихэну: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поешь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мутантом, он редко нападал первым – ел только тогда, когда был очень голоден, и выбирал тех, кто не казался слишком противным на вкус. В его представлении, если нормальный человек вдруг начинал творить зло, то это, скорее всего,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теперь Ли Чи рядом. Пока у него самого есть хоть крошка еды, он не даст Лу Сихэну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не спешил открывать рот, и Ли Чи забеспокоился. Он ткнул ложкой ему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ты? Когда голодный – надо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еда остынет, а холодная она не такая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прием пищи всегда был делом сугубо личным. На каждом приборе остается след человека – прикосновение губ, слюна… Он никогда не делил посуду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всегда: он никогда в жизни не ел из одной тарелки с кем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съешь еще кусочек, — Ли Чи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никогда не чувствовал сытости надолго: едва поев, он снова ощущал голод, словно в животе у него была бездонная дыра, постоянно требующая заполнения.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придвинулся еще на сантиметр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Наешься досыта – и не будешь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опустил взгляд. Трудно было понять, о чем он думает; его длинные густые ресницы подрагивали, как маленькие щеточки, приковывая к себе внимание Ли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Сихэн разомкнул губы и обхватил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вещь, которой только что пользовались, на которой осталась слюна Ли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уже начала остывать, но на вкус оказалась на удивление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Лу Сихэн проголодался, Ли Чи скормил ему еще несколько ложек и только потом принялся за свою порцию. Он глотал огромными кусками и за пару мгновений опустошил почти весь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взял салфетку, изящно вытер уголок рта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с набитыми щеками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С-слушаю?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сейчас скажет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с улыбкой посмотрел на него. Его голос стал глубже, в нем зазвучали бархатные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ешь… Неужели так проголодался, пока гулял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этой внезапной мягкостью в голосе и взгляде, Ли Чи на мгновение потерял бдительность и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А как ты узн…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оборвался. Ли Чи резко зажал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Ой-ой. Кажется, он только что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http://bllate.org/book/19452/1926191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