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совещаний семьи Фу яблоку негде было упасть. Атмосфера царила крайне гнетущая.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Известие об убийстве Фу Шэна в пустошах привело клан в ярость — это был прямой вызов их авторитету.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длинного стола сидел статный Альфа средних лет, хмуро изучая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глава семьи Фу — Фу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лежали отчеты о деталях гибели Фу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переглядывались, в их глазах читалось сомнение. В зале повисла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история о том, что Альфу убил Омега… не вызывала особого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подозревали, что информация была сфабрикована.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пожилой Альфа, сидевший по правую руку от главы, с силой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за убийство члена семьи Фу виновный должен заплатить!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был его любимчиком среди младшего поколения, и его гибель означала, что годы наставничества пошли прахом!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одному подать голос, как остальные тут же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А этот Хо Шиянь совсем страх потерял, раз посмел покрывать убийцу!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накажем виновного, завтра нам каждый на голову сядет!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и схватить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старейшины и высокопоставленные члены клана изрыгали проклятья, Омега-женщина, сидевшая рядом с главой,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Пустое место. Туда ему и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опешили. Тот самый пожилой Альфа в гневе вскричал: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Синьчжу! Пусть Сяо Шэн не твой сын, но в нем текла кровь семьи Фу! Ты главная хозяйка в этом доме, как ты можешь быть такой бесчувственной?!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Синьчжу отставила чашку кофе, и на ее прекрасном лице заиграла холодная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бесчувственной, все ваши бастарды давно бы кормили червей, и вам бы не пришло в голову строить козни за моей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прямолинейность заставила Фу Чжэня поморщиться, а крикун тут же прикусил язык. Все за столом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Синьчжу была дочерью главы семьи Шэнь — богатейшего финансового клана Базы «Ной». История их брака до сих пор была у всех на слуху.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Классический сюжет о бедняке, который удачно женился и взлетел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семья Фу была в упадке, но благодаря поддержке Шэнь они превратились в одну из мощнейших сил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 многом это была заслуга Синьчжу.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без нее сегодняшнего величия Фу просто бы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«в одной берлоге двум медведям не ужиться».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роста могущества Фу их амбиции становились все неудержимее, и семья Шэнь из благодетеля превратилась в помеху.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первым под удар попал наследник — Фу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Синьчжу, раз ты не хочешь расследования, может, у самой рыльце в пуху?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известно, что адъютант Лайан, бывший при Сяо Шэне, всегда был осведомителем твоего сына. Возможно, это он подстроил убийство по его приказу!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зашептались — тема борьбы наследников была слишком скользкой, чтобы в нее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есть можно что угодно, а вот словами бросаться не стоит, — Фу Цзун по-прежнему мягко улыбался. — Если следовать вашей логике, то и ваши шпионы в моем окружении не без дела сидят. Выходит, вам можно «поджигать дома», а нам и «лампу зажечь»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паясничать! Я говорю факты! Как ты это объяснишь?!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Цзун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следуя вашей «логике», все покушения на меня за эти годы — тоже ваших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меня оговаривать!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о том же, — улыбка Фу Цзуна стала шире. — Раз уж вы не желаете мне зла, то и мне нет нужды марать руки о братоубийство.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Громовой окрик Фу Чжэня заставил всех вздрогнуть. Его лицо было мрачным. — Я еще жив, а вы уже делите власть в моем доме?!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Синьчжу лишь презрительно скривила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 Сяо Шэна — это удар по чести Фу. Мы потребуем ответа. — Фу Чжэнь холодно посмотрел на сына. — Поедешь на Базу «Рассвет» и заставишь их объясниться. Твой брат не мог просто так погибнуть!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отец, — отозвался Фу Цзун. — Объявлять ли розыск категории «А»?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Фу Чжэня застыл лед. — Пусть все знают: никто не смеет безнаказанно убить даже собаку семьи Фу, не говоря уже о моем сыне!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 вбежал взволнованный офицер и отдал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внешних пустошах зафиксировано начало волны монстров!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Хо Шиянь, только что положивший трубку, с серьезным видом раздавал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засекла массовую миграцию мутантов, которые на огромной скорости двигались в их сторону. Причина прорыва пока была неясна.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велел Лу Хуаю немедленно сворачивать лагерь — армия должна была срочно вернуться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спешил не потому, что боялся за саму базу — ее защищали неприступные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беспокоили беженцы, живущие в поселениях у внешнего периметра. У них не было доступа в безопасную зону, они выживали под защитой внешних стен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масштабном нашествии мутантов те, кто за стеной, не придут им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укреплений и оружия беженцы были обречены.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палатку, Хо Шиянь не нашел Чи Ина в постели. Первой мыслью было — опять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заметил, что гора грязного белья в углу зашевелилась, и из-под простыней высунулась голая пятка.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в недоумении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не ответил. Маршал вытащил его из кучи тряпья и увидел, что тот крепко прижимает к себе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замер. Это же та самая рубашка, которую он только что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уткнулся в нее носом, вдыхая запах — казалось, он ему очень нравится. Маршала осенило: неужели это «инстинкт гнездования»?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стоило ему отойти, как Омега начал так отчаянно в нем нуждаться, сердце Хо Шияня наполнилось странным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Обними… — прошептал Чи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затуманенные глаза были полны слез, и этот беззащитный вид заставил сердце маршала окончательно растаять.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Липучка.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негромко рассмеялся и выкинул грязную одежду из рук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недовольно надулся и даже попытался ее вернуть, чем окончательно развеселил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парня на руки и усадил на чистую постель. Поглаживая его по обнаженной спине,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здесь. Зачем тебе эта старая тряпка?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заторможенную реакцию, Хо Шиянь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тот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Ци, черт бы его побрал!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маршала помрачнело, он взял его за подбородок. — Ты ради него жизнью рисковал, а ведь сам смерти боишься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не сопротивлялся, лишь безучастно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Хо Шиянь вздохнул и разжал пальцы, чувствуя себя глупцом. Ну какой смысл спрашивать об этом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набросил на Чи Ина шинель, укутав его как кокон, и, подхватив под бедра, вынес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оказались снаружи, Чи Ин задрожал — феромоны других Альф вокруг казались ему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только силы взялись: его мягкие ноги обхватили крепкую талию маршала, и он еще сильнее вжался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невольная привязанность явно пришлась Хо Шияню по душе. Он ободряюще похлопал его пониже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залез в машину, оставив подчиненных переглядываться с многозначительными ухмылками.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Элвис, облокотившись на борт грузовика,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не знал, что наш командир умеет быть таким нежным. Что за магия у этого Омеги?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 и Су Лиян лишь переглянулись. Такого «хрупкого» Чи Ина они видели впервые и просто не знали,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тут были излишни.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http://bllate.org/book/19455/1926490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