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 главное здание поместья и прикончив тринадцать зомби, троица смогла наконец выдохнуть. Затем они отправились к зернохранилищу, где расправились еще с несколькими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 Майки с вожделением смотрели на дом на колесах, припаркованный перед складом, хотя полуистлевшее, словно мумия, тело внутри немного подпортило им настроение. Но разве это имело значение? Вытащить труп, отмыть всё начисто — и этот огромный, прекрасно обустроенный фургон станет отличным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в приподнятом настроении направились к выходу. Судя по количеству припасов, оставшихся в поместье, они наконец-то разминулись с той группой выживших, что шла впереди, да еще и разжились таким замечательным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хорошее настроение моментально улетучилось, стоило им выйти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была зажата в тисках мужских рук, а ствол пистолета, упертый ей в лоб, заставлял рану кровоточить. Еще четверо мужчин выстроились в ряд, держа их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раздался торжествующий смех из уст человека в центре, державшего в руках дробовик. Он был одет в форму, напоминающую военную, и тяжелые ботинки, а в его серо-голубых глазах читалась наглая самоуверенность. — Спасибо, что перебили здесь всех монстров, парни! С этого момента поместье, как и ваш Хаммер, переходят в наше распоряжение!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сердцах Шона и Майки вспыхнул мгновенно. Майки импульсивно потянулся к оружию, но Шон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господин, вы просто гений! Спрятаться в лесу и позволить им идти впереди. Пока эти идиоты зачищали для нас зомби, мы просто вышли и всё забрали. Такого блестящего плана я бы ни за что не придумал, хе-хе-хе! — стоявший рядом худощавый юноша подобострастно заискивал перед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форме, которого назвали господином, самодовольно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я, сержант Вольф, выражаю вам искреннюю благодарность за ваш тяжкий труд! А теперь слушайте мой приказ: бросить оружие и поднять руки вверх. Иначе ваша дочь, сестра — или кто она там вам — прямо сейчас получит пулю в голову, как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— Майки стиснул зубы, до боли сжимая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тоже не спешил выпускать оружие. Кто знает, что с ними сделают, если они сейчас сдадутся?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 в напряжении. По знаку Вольфа мужчина, удерживавший Лиду, с силой вдавил ствол пистолета в кровоточащий лоб девочки. Лида не выдержала и вскрикнула от боли, сквозь слезы глядя куда-то за спины Шона и Майки: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Диниша… Диниша…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детского плача по спинам Шона и Майки, пребывавших в полной боевой готовности, пробежал леденящий душу холод. Они невольно расступились, пропуская кого-то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Диниша с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её шагом Шон и Майки отчетливо ощущали, как от неё исходит тяжелая, давящая аура убийства. Казалось, в конце октября внезапно началась метель. Они никогда раньше не видели Динишу такой: словно кто-то нажал скрытый тумблер, высвободив непостижимо мощную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 и его банда, принявшие этот удар на себя, почувствовали себя так, будто оказались в морозильной камере, 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 почесал затылок, чувствуя странное онемение. Увидев, что перед ними всего лишь молодая женщина с мечом за спиной, он и четверо его подельников замерли, а затем обменялись многозначительными ухмылками, оценивая холодную и статную фигуру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не ведающие страха, возбужденно переглянулись. Вольф, не отрывая взгляда от груди и бедер Диниши, облизнул пересохшие губы и с восторгом обратился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сегодня вечером у нас будет отличный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разразились возбужденным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Ночь без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Ночь с красоткой!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её одной маловато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та девчонка? Мне больше нравятся малышки,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ликовала, и никто из них не заметил, что один из них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бросила взгляд на мужчину, удерживавшего Лиду. Тот невольно отступил на шаг и в панике пробормотал своему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забрать у неё меч, Вольф.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Вольф, пребывавший в приподнятом настроении,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назвал, Коул?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Коул вздрогнул, словно от удара током,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Вольф, явно презирая этого труса, сплюнул. Стоявшие рядом молодчики поспешили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этого никчемного водителя,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 такой богатый улов тебя наверняка повысят до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уровень нашей базы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и женщин нам тогда перепадет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вечером мы с этой дамочкой оторвемся по полной! — худощавый парень пожирал Динишу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сальные взгляды и слова, казалось, ничуть не трогали Динишу. Она не злилась, не раздражалась — на её лице застыла лишь ледяная бесстрастность.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глядя на неё, почувствовал охвативший его необъяснимый ужас. Забыв о страхе перед окриком начальства, он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меч,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была настолько явной, что Вольф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Диниша уже медленно извлекла клинок. Направив острие на Коула, она произнесла голосом, холодным, как ледяной шип: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Коула дрогнула, пистолет выпал. Он в панике попытался поймать оружие, но вместо рукояти схватился за острую как бритва кромку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клинок, который еще мгновение назад был в десяти шагах, уже поджидал его. От страха Коул сжал пальцы слишком сильно, и лезвие глубоко вошло в плоть, дойдя до костей. Пронзительная боль заставила его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Невероятная, призрачная скорость Диниши и крики Коула ошеломили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Вольфа забили тревожные колокола, и он в ужасе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нажал на спусковой крючок дробовика, но не успел приложить силу, как почувствовал холод в горле. И прежде чем сознание угасло навсегда, он успел ощутить лишь одно —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Вольфа покатилась по земле, а из перерезанного горла с шипением ударил фонтан крови, на лицах остальных мужчин застыло выражение полного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успел выстрелить, но вдруг его руки, судорожно сжимавшие оружие, просто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в живых обезумели от страха и открыли беспорядочную стрельбу, но Шон и Майки, которые были наготове, уложили их на месте. В тот же миг из груди и шеи бандитов хлынули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 Майки смотрели на груду тел и конечностей, не в силах закрыть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единственный выживший, в ужасе рухнул на землю, а острие меча Диниши уже застыло у самого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Диниша! — Шон остановил её клинок, который неумолимо продвигался вперед. Взглянув в её пугающе ледяные глаза, он не смог скрыть ужаса. — Оставь его! Нам нужна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но для Коула они растянулись на целую вечность. Даже зомби не были так страшны — эта женщина была самой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опустила меч и притянула к себе остолбеневшую Лиду, ласково погладив её по каштановым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 Майки завороженно наблюдали за тем, как адский палач в мгновение ока превратился в нежного защитника. Но как только они решили, что эта теплая сцена продлится долго, Диниша, чьи пальцы коснулись коротких волос Лиды, внезапно оттолкнула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Оттолкнула резко и безжалостно, вопреки только что проявленной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Диниша… госпожа… — Лида растерянно смотрела вслед уходящей Динише, чувствуя, как на кончиках волос всё еще теплится эхо её бесконечной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