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чай остался нетронутым — ни у Хары, ни у Сатору не было настроения для сладкого. Братья сидели молча, увязнув в недетских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уносил тело погибшей служанки, обмолвился, что везёт её к отцу и матери, дабы те предали дочь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Хара и Сатору впервые узнали, что у каждого человека на этом свете есть создатели. Настоящие, кровные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— те, кто вдыхают в дитя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подарил её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братья даже не задумывались об этом, и теперь это внезапное открытие повергло их в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у нас... тоже есть папа и мама? — Сатору уставился на Хару растерянным взглядом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помедлил. Обняв младшего за плечи, он прижал его к себе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 Раз тот человек сказал, что они есть у всех. Если бы родителей не существовало, как бы мы вообще появились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они тогда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детской головке сразу возник образ властного старика, частенько навещавшего их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тот вредный старик-глава?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безвыездно жили в этом отдалённом дворе, и глава навещал их чаще прочих. Если не считать приставленных слуг и безмолвных стражей, именно он появлялся у них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Старик никогда не просил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не знали, как к нему обращаться. Слыша, как прислуга подобострастно лепечет «глава клана», братья послушно повторяли эти слова. Сам старик их никогда не поправлял. Даже когда Сатору капризничал и обзывал его «глава-старик», тот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наклонился к самому уху Сатору и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никто ничего не рассказывал, значит, от нас это скрывают. Спросим напрямую — соврут. Придётся разузнать всё самим,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Харе было глубоко плевать на загадочных родителей. Лица, которых он никогда не видел, не имели в его сердце никакого веса. Единственным, кто для него существовал, был Сатору — его брат-близнец, его собственное продолжение. И всё же мысль о том, что их держат в неведении, пробуждала в душе глухой протест. Одно дело — не испытывать чувств к родне, и совсем другое — позволять обводить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верхушке клана лишать их даже знания об отце и матери? Чего они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Харе проснулась инстинктивная, звериная настороженность. Впрочем, разумом он понимал: они с братом ещё слишком слабы и целиком зависят от милости Клана Годжо. Показывать зубы раньше времени было бы глупостью, поэтому Хара решил притворяться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любое слово, слетавшее с уст Шестиглазых близнецов, должно было тут же ложиться на стол главе клана. Но сегодняшний разговор с могильщиком чудесным образом остался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Сыграли роль два обстоятельства. Первое — во дворе в тот момент находились лишь Хара, Сатору, сам могильщик да пара окоченевших трупов. Второе — могильщик, сообразив, что его глупая болтовня о «папе и маме» пробудила в юных господах ненужное любопытство, испугался до полусмерти. Донесись эта новость до ушей старейшин — и его голова мигом слетела бы с плеч. Разумеется, он предпочёл набрать в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близнецы получили бесценную возможность начать собственное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Бога не знали преград. Шесть глаз непрерывно, волей-неволей, впитывали тонны информации из окружающего мира, обеспечивая абсолютный круговой обзор на триста шестьдесят градусов. Братьям достаточно было просто гулять по бесконечным коридорам поместья под предлогом детских игр, чтобы подмечать и сопоставлять скрытые от обычных людей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рождения прошло чуть больше четырёх лет, и следы прошлого ещё не успели окончательно стереться под пылью времён. Да и кому придёт в голову таиться от двух маленьких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Хара и Сатору докопались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верхушка клана больше всего на свете боялась, что настоящие родители попытаются сблизиться с Божественными младенцами и подорвут абсолютный контроль старейшин над будущим Клана Годжо. Именно поэтому супругов безжалостно выслали из главного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Хара с Сатору выяснили, кто их породил,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за пределы поместья им строго запрещалось, а раз родителей прогнали, то и встретиться с ними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тупик раздосадовал братьев. К далёким отцу и матери они испытывали лишь лёгкое детское любопытство, но упрямая стена запретов, выстроенная кланом, разжигала в них азарт. Чем строже старейшины оберегали свою тайну, тем сильнее росло желание сломать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ещё слишком малы. Сил для того, чтобы бросить вызов семейным барьерам,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крепко сжал ладошку брата, стараясь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Сатору. Вот подрастём, станем сильнее и сбежим отсюда, чтобы разыскать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зашагал рядом, не выпуская его руки, а потом вдруг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так сильно хочешь их увидеть? Если у нас появятся папа и мама... я всё ещё буду для тебя самым-самым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невидимым родителям Сатору, разумеется, ничего не чувствовал — откуда взяться привязанности к пустому месту? Но в его душе шевельнулся эгоистичный страх: а вдруг Хара станет относиться к чужакам так же тепло, как к нему самому? Вдруг его, Сатору, потеснят с законного пьедестала?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ответил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глупышка. Я люблю только тебя и всегда буду любить сильнее всех на свете. Никакие родители никогда не сравнятся с моим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стремился отыскать их по трём причинам. Во-первых, им двигал чистый интерес. Во-вторых — упрямый протест против воли старейшин: раз клан так отчаянно пытается утаить правду, он сделает всё наперекор. И в-третьих — если у других детей были отец и мать, значит, они обязаны быть и у его брата. Сатору заслуживал иметь всё, что полагалось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доводы рассыпались в прах перед желаниями самого Сатору. Они не заслуживали даже лежать на одной чаше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этого не хочется, мы никого искать не будем, — твёрдо пообещал Хара. — Мне вполне хватает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добавить: «И тебе должно хватать меня одного». Но эти собственнические, тёмные слова, обнажающие желание безраздельно властвовать в мире брата, Хара произнести не решился. Он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Сатору для него значило бесконечно больше собственной ревности. Если младший когда-нибудь захочет открыть сердце другим людям, захочет купаться в чужой любви — Хара отступит на шаг, даже если перестанет быть для него единственным центром вселенной. Ради Сатору он укротит безумного собственника, затаившегося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сильных душевных потрясений связь близнецов становилась почти осязаемой. Сатору со всей отчётливостью ощутил, как от брата исходит волна чистой, обжигающей любви — преданности столь искренней и горячей, что она могла растопить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Сатору медленно расцвела широкая улыбка. Он крепко обнял Хару, притираясь щекой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больше всех на свете люблю,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ответное признание, Хара едва не задохнулся от нахлынувшего счастья. Его обычно холодное, не по-детски суровое лицо исказилось на редкость глупой,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Сатору любит брата сильнее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словно зарядился чистой, бьющей через край энергией. Теперь у него появился мощный стимул тренироваться ещё усерднее — нужно во что бы то ни стало набраться сил, чтобы поскорее забрать любимого брата и сбежать из этого проклятого гнезда!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http://bllate.org/book/19549/1951788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