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Годжо Хара и Годжо Сатору поступили в Токийский магический колледж, Главный совет магов наконец-то получил возможность навязывать им миссии через учебное заведение. Однако Хара никогда не питал иллюзий насчет этих «гнилых мандаринов» из верхушки. Чтобы обезопасить себя и брата, он приказал людям из клана Годжо заранее перехватывать и фильтровать все поступающие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они не собирались тратить время на бесконечную рутину второго и третьего рангов. Если уж и браться за работу, то исключительно за задания первого или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действительно серьезных проклятий всегда не хватало, в то время как мелочь плодилась без счета. Заставлять двух сильнейших магов особого ранга гоняться за проклятыми духами низших уровней — всё равно что палить из пушки по воробьям. Бессмысленная трата драгоценного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магов в их мире всегда не доставало, но не до такой степени, чтобы некому было разобраться со слабой нечистью. Просто большинство магов происходили из благородных семейств или были прикормлены Главным советом в качестве личных телохранителей, предпочитая вообще не выходить на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«гнилые мандарины» беззастенчиво эксплуатировали несовершеннолетних студентов магических колледжей, превращая их в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лично контролировал жесткий отбор: любые сомнительные или слишком мелкие задания он безжалостно швырял обратно в совет, отказываясь принимать. Старейшины брызгали слюной от ярости, но пикнуть против клана Годжо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под эту невидимую защиту попал и Гэто Сугуру. Миссии, которые доставались ему, ограничивались редкими и не слишком изматывающими заданиями первого и второго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даже не догадывались о происходящем, искренне полагая, что в Токийском колледже на удивление щадящий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недоумевали, почему несчастная Иэири Сёко вечно ходит с такими глубокими тенями под глазами, будто не спала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Сёко занималась лечением, и туда Хара вмешаться не мог. Девушке приходилось не только вытаскивать с того света тяжелораненых магов, но и тратить драгоценную обратную проклятую технику на мелкие болячки зажравшихся старейшин, попросту растрачивая себя на их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Хара дал ей один очень дельный совет: на тех пациентах, кто заявлялся к ней с сущими царапинами, вовсю тестировать свои навыки анатомического вскрытия. Напугать их до полусмерти, чтобы они за версту обходили её лазарет. Только так можно было радикально сократить объем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зона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глядя на экран, Годжо Сатору и Гэто Сугуру осознали, как обстояли дела на самом деле в их школьные годы. Все эти бесконечные, нудные миссии, которые Главный совет пытался на них повесить, молча и жестко отсекал Хара. Он не раз вступал в конфликт с верхушкой магов, защищая их покой, пока они сами беспечно наслаждались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обоих разлилось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зона просмотра (Мир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Годжо-сенсей и покойный ныне глава культа Гэто Сугуру с неприкрытой завистью смотрели на счастливые лица своих юных двойников.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собственная юность прошла в бесконечной, изнурительной череде миссий. Они почти не знали отдыха. А их альтернативные версии наслаждались каникулами и лениво бездельничали по несколько недель подряд. От этого зрелища невольно брала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они сами в свое время были так глупы, наивны и послушны? Почему безропотно брались за всё, что им навязывал совет? Ведь с проклятиями второго и третьего рангов вполне могли разобраться средние маги, зачем было гонять двух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то, как Сатору и Сугуру из параллельного мира весело проводят время под крылом заботливого Хары, было невыносимо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Иэири Сёко, ныне усталый врач, задумчиво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чертовски хорошая идея. Надо будет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уже давно тошнило от старейшин, вызывавших её из-за каждого прыща. Порой она добиралась до них, когда царапина уже сама успевала затянуться. Стоило ли ради этого тратить её время? Сколько обычных магов за эти часы погибало от тяжелых ран, пока она нянчилась с трусливой верхушкой?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тут же горячо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Сёко, я только за! Тратить твой редчайший дар на этих дряхлых мандаринов — форменное преступление. Считай, что опыты по препарированию живьем — это их справедливая плата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не терпелось посмотреть, как Сёко будет пугать старейшин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Сатору и Сугуру поручили совместную миссию: изгнать проклятого духа, рожденного людским страхом перед взрывами и бомбами. Это существо обладало бесчисленным множеством клонов. Даже присутствие двух обладателей Шести глаз не гарантировало быстрой победы — отыскать все до единого воплощения в огромном мегаполисе оказалось невероятно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без устали уничтожала проклятые копии одну за другой, стремясь завершить зачистку до седьмого ноября. Именно в этот день у Иэири Сёко был день рождения, и они очень хотели успеть устроить ей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зона просмотра (Мир Детектива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даты лица Хагивары Кэндзи, Мацуды Дзинпэя и остальных заметно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этот день был траурным — днем гибели Хагивары.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хронологии на экране, события разворачивались как раз в тот злополучный год, когда оборвалась жизнь молодого сапера.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до боли сжал кулаки, не отрывая напряженного взгляда от экрана. Пусть это другой мир, но он отчаянно молился, чтобы его лучший друг выжил, чтобы безумный подрывник не забрал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накрыл ладонь друга своей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Дзинпэй-чан...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ранее, что его верный друг погиб несколько лет спустя, пытаясь отомстить за него тому же самому преступнику, Хагивара растерял всю свою привычную легкомысленность. Он просто не находил слов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выдавил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параллельном мире мы ведь живы,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Мацуда продолжал мрачно смотреть на экран. Пока он лично не убедится, что Хагивара Кэндзи в безопасности, его сердце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едва заметному следу проклятой энергии, Годжо Хара вышел прямо к высотному дому, где Хагивара Кэндзи как раз готовился обезвредить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опустил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темного купола, прямо на металлическом корпусе взрывного устройства, обнаружился клон проклятия. Существо непрерывно бормотало под нос одно-единственное слово: «Взрыв». Стоило Завесе отсечь обычный мир, как все полицейские из группы разминирования отчетливо увидели жуткую тварь. Лица саперов мгновенно побледнели, а привычная картина мира с треском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небрежным жестом развеял проклятие в прах, после чего повернулся к ошеломленному Хагиваре: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Завеса полностью блокирует любые радиосигналы, да и возможную взрывную волну наружу не выпустит. Можете не ждать окончания эвакуации жильцов и спокойно приступать к разминированию.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Хагивара Кэндзи сосредоточенно работал с проводами, картинка на экране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крыше соседнего многоэтажного дома, какой-то немолодой мужчина в ярости исступленно давил на кнопку детонатора. Он жал так сильно, что пульт едва не дымился, но со стороны коттеджного поселка Асаи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ненависть к полиции, клокотавшая в его груди, породила мерзкое паразитическое проклятие, шептавшее: «Убей копов, убей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темной ауре проходящий мимо Гэто Сугуру и засек подрывника.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привычным, отточенным движением скрутил преступника и мимоходом раздавил его проклятого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безумный террорист бесславно угодил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зона просмотра (Мир Детектива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Дзинпэй с яростью уставился на искаженное злобой лицо террориста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 сквозь зубы процедил сапер. — Из-за этой твари мы с Хаги... Из-за ничтожества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тоже помрачнел. Одно дело — принять собственную смерть на посту, и совсем другое — знать, какую цену за это заплатил его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его душе росло облегчение. В том мире они оба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мир, где существуют магия и проклятия, может быть таким... спасительным?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испытывал не менее сложные чувства. Он вовсе не желал, чтобы в их реальности объявились жуткие монстры, но если бы проклятая сила могла спасти его погибших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пустые фантазии, но от вида живых и здоровых товарищей в чужой вселенной на сердце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маги даже не подозревали, что, уничтожив очередного клона, мимоходом спасли жизни целой бригады саперов. Все их мысли были заняты выбором подарка для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праздновании дня рождения, помимо именинницы, присутствовали старшеклассницы Иори Утахимэ и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Утахимэ, которая на дух не переносила Годжо Сатору, принялась сравнивать братьев-близнецов. Она искренне недоумевала, почему Хара — такой вежливый, всегда послушно называющий её «сэмпаем» — настолько слеп, когда дело касается его невыносимого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какой-то запущенный случай братского комплекса? — думала она. — Ну что хорошего можно найти в этом чудовище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при Харе она ничего подобного не произнесла. Обострившиеся инстинкты мелкого хищника подсказывали ей, что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их мысли выставили на всеобщее обозрение, скрывать это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медленно повернул голову к Утахимэ, которая изо всех сил старалась казаться деталью интерьера, и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вам так не угодил Сатору? Он всегда был чудесным младшим братом. Утахимэ-сэмпай, вам стоит заглянуть в себя. Если вам не нравится такой замечательный человек, как Сатору, возможно, проблема в вас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Утахимэ нервно дернулся левый глаз. Она героически подавила желание выругаться и малодушно промолчала, решив не связываться с этим безумным братом-наседкой.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просмотра она еще питала какие-то иллюзии насчет благовоспитанности Хары, но теперь всё встало на свои места. Этот парень — темный, одержимый психопат с пугающим братским комплексом гиперопеки. Он едва не прикончил Гэто Сугуру просто за то, что тот слишком близко сошелся с его обожаемым Сатору! Какие уж тут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семейка Шестиглазых — сплошной парад душевных патологий. Да и этот их друг, повелитель проклятий, хорош: нормальный человек с ними бы не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Утахимэ мысленно поклялась себе держаться подальше от этих магов особого ранга.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способ избавить Дзэньин Эри от ее проклятия, Хара вместе с Сатору отправился к дому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грозного «Убийцу магов» Тодзи в роли примерного домашнего мужа в фартуке, Сатору уставился на него так, словно его Шесть глаз внезапно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Эри находила своего грозного супруга в домашнем амплуа невероятно притягательным. Она провожала мужа влюбленным, затуманенным взглядом, пока тот возился у плиты. Чувствуя спиной внимание жены, Тодзи незаметно поигрывал рельефными мышцами спины, стараясь выглядеть еще более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забавный прием укрощения свирепого наемника семейной жизнью экран выделил крупным планом, вызвав дружный хохот во всем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зона просмотра (Мир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Фусигуро Тодзи бесцеремонно взял свою жену за подбородок, заставив отвернуться от экрана и посмотреть на себя. Он демонстративно напряг каменные бицепсы и вальяжно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на кого смотреть. Твой муж здесь куда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его собственный двойник, делить внимание любимой женщины он не собирался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лишь мягко рассмеялась и уткнулась лицом в его широкую грудь. Он действительно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поодаль подросток Мэгуми лишь обреченно вздохнул и отвел взгляд. На это зрелище невозможно было смотреть без испанского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на экране показали, как безразличен Тодзи к собственному сыну. Тот Тодзи бесцеремонно подхватил крутившегося под ногами маленького Мэгуми за шиворот и безжалостно забросил прямо на руки Годжо Сатору, лишь бы ребенок не мешал ему ворковать с женой. Мэгуми понял одну простую истину: даже в идеальном мире, где его родители живы и счастливы, отец всё равно считает его досадной помехой на пути к вниманию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его собственном мире, когда мама еще была жива, его тоже когда-то любили. Но со смертью матери он потерял и отца, оставшись один на один с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у Фусигуро Сатору быстро нашел себе развлечение — маленького Мэгуми. Точнее, он самозабвенно издевался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упоением рушил кропотливо собранные малышом пазлы, пинком сбивал башни из кубиков и отнимал бутылочку с молоком. Осушив ее в один глоток, Сатору брезгливо морщился, заявляя, что это редкостная гадость, и пихал пустую бутылочку обратно в руки онемевшему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несчастный ребенок уже готов был разрыдаться, Сатору деловито доставал телефон и наводил камеру на его лицо, обещая запечатлеть этот позор для истории. Мэгуми приходилось из последних сил сжимать кулачки и сдерживать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Тодзи, потеряв остатки терпения, потянулся к спрятанному за спиной Амано Сакахоко, Хара за шиворот утащил брата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зона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Итадори Юдзи сочувственно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натерпелся же ты в детстве, Мэгуми. Мало того что папаша своеобразный, так еще и Сатору-сенсей со своим специфическим чувством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Мэгуми! — огрызнулся тот,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Кугисаки Нобара восторженно запищала: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же ты был милашка! Эти надутые щечки, глазки на мокром месте...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умиленно сложил лапы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потрясающая история любви у твоих родителей.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Инумаки Тогэ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 лосось!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лишь закрыл лицо руками. Никакого сочувствия. И почему все зовут его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Годжо Сатору с заговорщицким видом достал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хотите посмотреть настоящие детские фото нашего угрюмого мальчика? У меня их целый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тут же облепили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Покажите, сенсей! Обязательно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зона просмотра (Мир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Годжо-сенсей тоже выудил из кармана смартфон и потряс 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меня компромата на Мэгуми ничуть не меньше! С младенчества до подростковых прыщей! Налетай,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покажите! — закричал Итадори из его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из обеих вселенных синхронно почувствовали, как внутри них закипает желание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декабря братья праздновали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давней традиции близнецы всегда готовили друг другу подарки, и этот год не стал исключением. Удивительно, но на сей раз их выбор оказался практически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преподнес брату особую проклятую ленту. Напитанная его силой ткань мягко ложилась на глаза, блокируя избыточный поток визуальной информации Шести глаз и даруя уставшему мозгу Хары долгожданный покой. Повязав ее, Хара почувствовал, как стихает вечный гул в голове, отсекая миллионы ненужных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Хары для Сатору стали особые темные очки-проклятое оружие. Надев их, Сатору впервые смог увидеть мир таким, каким его видели обычные люди — чистым, спокойным и не перегруженным бесконечными потоками проклятой энергии. Юноша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искреннюю радость брата, получившего возможность ненадолго стать нормальным, Хара думал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который видят обычные люди, и мир, открытый Шести глазам — это две совершенно разные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или быть слепым — значит жить в разных реальностях. Точно так же, как маги и обычные люди никогда не смогут понять друг друга, ведь они принадлежат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всем этом бескрайнем, чужом пространстве есть лишь два существа, способных видеть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 истинные собратья.»】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монолог Хары обнажил его истинное отношение к окружающим. Для него остальные маги были не более чем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из первой зоны удивленно и немного печально посмотрел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Сугуру, было знать это гнетущее чувство обособленности? Когда-то он сам, осознав свою силу, воздвиг непреодолимую стену между собой и обычными людьми. Он считал, что они с не-магами принадлежат к разным видам, что сильные должны опекать слабых. Это была гордыня, которая со временем переросла в ненависть и привела его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Сугуру делил мир на магов и обывателей, то Хара пошел еще дальше. Для него «своим» был только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среди магов Шесть глаз оставались непостижимым, одиноким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зона просмотра (Мир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тихо перевел взгляд на Годжо-сенсея.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параллельный Хара пришел к таким выводам, то что чувствовал его Сатору? Единственный обладатель Шести глаз в их мире, лишенный брата, лишенный равного. Было ли ему одиноко на вершине своего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Сугуру, когда-то считавший себя его единственным другом, по-настоящему разделить это бремя? Раньше они гордо заявляли: «Мы — сильнейшие». Но потом Сатору ушел далеко вперед, оставив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Годжо-сенсей повернулся. В его бездонных небесно-голубых глазах не отражалось ничего, кроме холодной пустоты, и Сугуру поспешно отвел глаза, ощутив укол запоздалой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зона просмотра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Альтернативный Хара из третьей зоны мягко улыбнулся и обратился к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так держишься за него. Ты просто искал того, кто видит мир твоими глазами в этом фальшивом спектакле. Но если говорить об истинном родстве... Разве мы с тобой не ближе? Мы оба — Хара, мы оба обладаем Шестью глазами, мы чувствуем и видим мир абсолютно идентично. Ты ведь понимаешь мои мотивы? По сравнению с этим недалеким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даже упоминать Сатору, — ледяным тоном оборвал его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двойника взглядом, способным заморозить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Сатору — близнецы. В мире проклятий близнецы — это единое целое, разделенное на две части. Мы — две половины одной души. Наша связь держится не на цвете глаз или проклятой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расширения территории его восприятие мира изменилось и стало отличаться от восприятия брата, Сатору оставался для него единственным смыслом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зале собралось уже четыре обладателя Шести глаз. И что, каждого из них он должен признать братом? Каждого начать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его любовь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Отвергнутый помрачнел, его взгляд стал жестким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Хара ответил ему тем же. Атмосфера в зале мгновенно накалилась, воздух вокруг них словно заискрил от невысказанной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из второй зоны, будто не замечая этого напряжения,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уникален. Даже если мы двойники из разных миров, мы остаемся разными людьми. Так что никаких дешевых 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радовался за своего альтернативного близнеца, но никогда не ассоциировал себя с ним и уж тем более не собирался претендовать на чужую братскую любовь. Его характер был слишком тверд, чтобы поддаваться мимолетным сантиментам. Он жил своей жизнью и ценил своего, пусть и погибшего, но единственного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 первой зоны согласно кивнул своему старшему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Разный опыт делает нас разными личностями. Мой брат — только мой, и никто другой его не заменит. И вообще, Шесть глаз теперь что, на распродаже раздают? Четыре штуки в одном помещении! Но для меня брат всегда будет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почувствовал, как у него предательски защемило в носу от подступивших слез. Он крепко, до хруста ребер, обнял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Сатору... Братик так тронут, ты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попытался высвободиться из удушающих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отпусти, ты мне всё лицо слезами заляпаешь! Твой пафосный образ только что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образ! Я просто слишком счастлив! — Хара лишь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взаимно. Его чувства были полностью взаимны, и это делало его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Яга Масамити в ходе своих тайных экспериментов сумел создать уникальный артефакт — автономный проклятый труп, способный к самостоятельному развитию и росту. В новом учебном году Хара и его друзья случайно обнаружили существование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магического сообщества это открытие было сродни взрыву бомбы. Если Яга мог повторить этот процесс, это означало, что он способен единолично создать непобедимую армию послушных и бессмертных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Жадная верхушка Главного совета магов костьми бы легла, но вытрясла из него секрет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Яги Панда был не просто удачным экспериментом, а любимым ребенком, и он никогда бы не позволил превратить его сородичей в бездушное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Хара, питавший искреннее уважение к первому наставнику Сатору, решил прийти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 Яге лично явиться к старейшинам с докладом и заявить, что создание Панды — чистая, неповторимая случайность. Но при этом разыграть карту исследователя: попросить у совета колоссальное финансирование якобы на «попытки воссоздать формулу и разработать метод массового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гениальный ход. Только прося деньги на новые исследования, Яга мог убедить подозрительных старейшин в том, что на данный момент технология массового создания автономных трупов ему действительно неизвестна, а Панда — лишь единичный сбой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последовал совету юноши, и «гнилые мандарины» из Главного совета заглотнули наживку именно так, как и предсказывал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