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Утренний туман над дорогой домой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59-й год от основания Конохи.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конференц-зале на подземном ярусе Башни Хокаге шиноби, созванные Четвёртым, собрались почти в полном составе. Молча восседая на своих местах, они ждали, когда стоящий во главе стола златовласый мужчина нарушит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круглого стола высились девять кресел. На центральном восседал Минато. За его спиной, подобно изваянию, застыл Какаси — в полном обмундировании Анбу и белом плаще, подчёркивающем статус командира спецназа. Слева от Минато расположились Третий Хокаге, пустовавшее кресло, Дзирайя и Кусина. Справа — Сикаку, Иноити, Фугаку и Хиаси. За спиной Иноити высился Ибики, за Фугаку — Обито, а за Хиаси — Хидзаси.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двенадцать человек, не считая отсутствующего Дандзо, и составляли высший совет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вошедший последним Дзирайя занял своё место, Минато слегка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кажется, все в сборе.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сдержанно и буднично; он не бросил на пустовавший стул даже беглого взгляда. Никто не стал возражать или задавать лишних вопросов: присутствующие прекрасно понимали, что приглашение, отправленное главе «Корня», было лишь формальной данью протоколу. Пока Четвёртый остаётся на своём посту, «Корень» так и останется корнем — глубоко под землёй, без единого шанса пробиться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Минато взглянул на Сикаку. Тот слегка кивнул и повернулся к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мы собрали вас сегодня, полагаю, известна каждому. Речь пойдёт о последних перемещениях организации нукенинов «Акацуки» и о мерах, которые Коноха обязана принять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был убит Четвёртый Мидзукаге Ягура, а Трёххвостый — похищен. Именно тогда название «Акацуки» впервые всплыло на поверхность. С тех пор они действуют как наёмники, принимая военные заказы от малых стран, наживают огромные состояния и попутно охотятся на дзинтюрики по всему миру. Как вам известно, помимо Трёххвостого они уже захватили Четырёххвостого, Пятихвостого и Семихвостого.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Сикаку сделал паузу. Лицо его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мы получили депешу из Страны Ветра. Пять дней назад двое членов «Акацуки» совершили нападение на Сунагакурэ и похитили сына Четвёртого Кадзекаге — Гаару, дзинтюрики Однохвостого. Судя по опыту прошлых лет, мальчик, скорее всего,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ребёнок... он ведь ровесник Наруто? — прошептала Кусина, побледнев.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Фугаку лишь поджал губы, храня угрюмое молчание. В зале заседаний воцарилась гнетущая тишина. Под тусклым светом потолочных ламп лица присутствующих казались высеченными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работе нашей разведки и сведениям, которые на протяжении последних лет поставлял господин Дзирайя, из девяти членов «Акацуки» на данный момент опознаны пятеро, — продолжил Сикаку, повинуясь кивку Минато. — Это Сасори Красного Песка из Сунагакурэ, Дейдара из Ивагакурэ, Какудзу из Танигакурэ, Хидан из Югакурэ и Хосигаки Кисаме из Киригакурэ. Каждый из них — отступник S-ранга, обладающий колоссальной силой. Однако среди них есть ещё одна фигура, заслуживающая самого пристального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«Акацуки» по прозвищу Тоби, верно? — подхватил Дзирайя, помрачнев. — Тот самый человек, который в одиночку вломился в Киригакурэ, лишил жизни Ягуру, подчинил Трёххвостого и переманил на свою сторону Кисаме, одного из Семерых Мечников Тумана. Чудовищный субъект.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Сикаку. — Внешность, происхождение, способности — всё, что касается Тоби, покрыто мраком. Из ниндзя Тумана, видевших его схватку с Мидзукаге, не выжил никто, за исключением Кисаме. Все последующие три года Тоби больше не появлялся на передовой, предпочтя дёргать за ниточки из тени. Несомненно лишь одно: этот человек превосходит по силе даже своих смертоносных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Добавлю кое-что от себя, — вмешался Минато. — Буквально за полмесяца до гибели Четвёртого Мидзукаге в Коноху проник человек в плаще с красными облаками и оранжевой спиральной маске. В то время «Акацуки» ещё не вели открытых действий, поэтому его визит не вызвал суматохи. Перед тем как покинуть деревню, он вступил в краткий контакт с двоими моими учениками. — Минато указал на Какаси за своей спиной, а затем качнул головой в сторону Обито. — Судя по их показаниям, этот человек способен делать своё тело неосязаемым и владеет неизвестным пространственно-временным ниндзюцу. Но что ещё важнее — он сумел обойти посты охраны с помощью высочайшего уровня гипноза. Мы предполагаем, что в его правом глазу был Мангекё Шаринган.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произвела куда более оглушительный эффект, чем известие о похищении Гаары. Не считая Какаси и Обито, бывших в курсе событий, остальные потрясённо уставились на главу клана Утиха. Фугаку сидел неподвижно; сурово опущенные уголки его губ и пробивающийся сквозь тьму глаз алый блеск выдавали скрытую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Тоби, в «Акацуки» остаются неопознанными ещё четверо, и человек в маске — один из них. Не исключено, впрочем, что численность организации превышает девять человек, и она куда масштабнее, чем мы считаем, — Минато постучал пальцами по столу, привлекая к себе внимание. Голос его зазвучал твёрдо и непреклонно: — Но какова бы ни была их конечная цель при охоте на дзинтюрики, наша задача остаётся неизменной: защитить Коноху и всех её жителей. Мы не позволим им добиться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гаркнули присутствующие, подтянувшись на местах. Лишь Третий и Дзирайя ограничились кивками.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 назначениям, — удовлетворённо кивнул Минато. — Сикаку, свяжись с Четвёртым Райкаге. При необходимости Коноха заключит с Кумогакурэ военный союз. Иноити, учитель Дзирайя — продолжайте сбор сведений об «Акацуки», не упускайте ни единой нити. Господин Третий, прошу вас проверить состояние всех подземных убежищ в деревне и поручить их техническое обслуживание. Кроме того, на ваши плечи ложится порядок в тылу... Перед лицом внешнего врага я не потерплю никаких внутренних раздоров или раскола.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словах Хокаге сбавил темп речи, придав ей особый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отозвался Сарутоби, затянувшись трубкой и выдохнув густое облако дыма. — Положись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тихо произнёс Минато и повернулся к жене. В его взгляде проскользнула нежность и глубокое супружеское беспокойство. — Кусина, ты отправишься к отряду печатей и досконально проверишь барьер, укрывающий Коноху. Никаких изъянов быть не должно. Какаси выделит тебе круглосуточную охрану из лучших бойцов Анбу. И пока мы не выясним истинные намерения и силы «Акацуки», тебе запрещено покидать деревню без сопровождения — моего, учителя Дзирайи или старшего Сакумо.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Аловолосая куноити возмущённо вспыхнула и округлила глаза, но Минато, не дав ей возразить, заговорил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не только тебя. Чтобы уберечь тебя от опасности, вся деревня приложит максимум усилий. Чем надежнее ты укрыта, тем меньше груз на плечах остальных. И ты лучше любого из нас знаешь, насколько страшен Девятихвостый. Если он попадёт в руки «Акацуки», катастрофа постигнет не просто Коноху — весь мир ниндзя!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добавил с мягкой, просящей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благоразумна. Подумай обо мне и о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сработал безукоризненно.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джонин... и прекрасно понимаю всю серьёзность положения, — буркнула Кусина, отводя взгляд. — Не волнуйся, я не стану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улыбнулся Минато и перевёл взгляд на глав двух великих кланов. — Что касается вас, господин Фугаку и господин Хиаси... Я бы хотел временно передать часть шиноби Хюга под руководство военной полиции. С помощью Бьякугана мы сможем выявлять приближение врага на дальних подступах. Полицией по-прежнему руководит господин Фугаку, а вас, господин Хиаси, я прошу оказать ему полное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древних родов переглянулись, а затем синхронно кивнули Четвёртому: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всё, — Минато поднялся с места. — С сегодняшнего дня Коноха переходит на военное положение. Доступ сторонних шиноби в деревню приостановлен. Передайте во все отделы, а также всем тюнинам и джонинам: быть в полной боевой готовности.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тысячи ри от Листа, в Деревне Скрытого Дождя, находилась тайная цитадель «Акацуки».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туловище Демонической статуи Внешнего пути было сокрыто в толще земли — наружу выступали лишь голова, плечи и исполинские руки. Прямо перед ней в воздухе парил дзинтюрики из Сунагакурэ. Чакра, неудержимым потоком рвавшаяся из всех его семи отверстий, до последней капки втягивалась в разверстую пасть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негромко произнёс Тоби, стоя на безымянном пальце правой руки статуи, соответствующем перстню «Судзаку»,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слова, последняя капля чакры Однохвостого покинула тело Гаары. Красноволосый юноша рухнул на каменный пол без движения; песочная броня, покрывавшая его плоть, пошла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на лике Статуи Гедо распахнулся пятый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Выпустив печать, Хидан с наигранным вздохом размял затекшие плечи. — Эта «Печать девяти драконов» — сущий кошмар для спины. Неужели нельзя придумать способ побыстрее да попроще?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скулить, речь идёт о хвостатом звере, — отрезал его напарник Какудзу. — Вместо того чтобы чесать языком, пошли со мной: соберём парочку голов из расстрельного списка и сдадим в пункт обмена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 оба, — вмешался Тоби, прежде чем Хидан успел огрызнуться. В пещере мгновенно воцарилась гробовая тишина. — Пятый хвостатый зверь запечатан. Остались Двухвостый, Шестихвостый, Восьмихвостый и Девятихвостый.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очередь дошла до Конохи и Кумогакурэ, хм? — подал голос Дейдара.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приготовлений завершена. Пора втянуть эти великие державы в кровавый омут, — хладнокровно отозвался Тоби. — Сасори, Дейдара, Пейн, Конан — разделитесь и выступайте на поиски Шестихвостого. Как только обнаружите — захватите немедленно. Я дам вам в помощь по клону Белого Зетсу для связи. Какудзу, Хидан, Двухвостый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Всего лишь Двухвостый? Какая скука! — скривился Хидан. — А может, выдашь нам Восьмихвостого?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Восьмихвостый — совершенный дзинтюрики. С вашими замашками вам с ним не сладить, — перед глазами Тоби на мгновение мелькнул обрубок щупальца из прошлых воспоминаний. — К тому же он младший брат Четвёртого Райкаге. Тронете его — и Райкаге поднимет на ноги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мы осторожные... А сам-то Мидзукаге уложил, — хмыкнул Сасори из чрева Хируко. — А что с Девятихвостым? Она ведь жёнушка Четвёртого Хокаге?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Девятихвостого я возьму на себя. Но прежде чем обрушиться на Коноху, нужно вырвать один сорняк, пока он не пустил глубокие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спросила Конан.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клане Утиха, из которого я родом, — в единственной глазнице Тоби за маской вспыхнул алый огонь Шарингана. — Когда вспыхнет война, кровопролития не избежать. А сила Шарингана питается болью и страданиями своего владельца... Чем жесточе бой, тем выше вероятность эволюции глаз. И этого я допустить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каждый Утиха способен пробудить Мангекё Шаринган, — подал голос Пейн.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Но у меня уже есть несколько кандидатов, — ответил Тоби. — Утиха Итачи, Утиха Сисуи и... Утиха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Сопляки с невысохшим молоком на губах, — пробормотал Какудзу.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Молодые, но лучшие в клане. И тем опаснее их потенциал. Из этой троицы глаза Утихи Сисуи представляют наибольшую угрозу. С ним нужно покончить до того, как его Шаринган трансформируется. — Тоби спрыгнул с руки статуи на землю и направился к выходу из пещеры. — Он и есть моя главная цель в Конохе.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отправишься один, Тоби? — поинтересовался Белый Зетсу. — Я могу подстраховать тебя за пределами деревни, но боец из меня никудышный. Коноха — сильнейшая из деревень,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Тоби замер и обернулся. Его взгляд скользнул по фигурам отступников и остановился на гиганте с мечом за спиной. — Кисаме, 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Охо-хо, какая честь — быть выбранным лично господином Тоби, — с оскалом из острых зубов отозвался Кисаме, слегка наклонив голову. — Я вас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часто ты покупаешь данго для Итачи? — фыркнул Обито, шагая рядом. — Ты его слишком балуешь.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поделать? В Анбу сейчас завал, он как капитан пашет без продыху. Пока закончит смену, лавка уже закрыта, — Сисуи лукаво бросил взгляд на спутника. — И вообще, ты не думал, благодаря кому всё это? Не из-за твоего ли Какаси?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Б-б-дурак! — мгновенно вспыхнул Обито, наливаясь пунцовой краской, и заикнулся, теряя всю спесь: — Ч-чего ради он «наш»?!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ты даёшь, — качая головой, вздохнул Сисуи. — Главу Фугаку уже в курс поставил, а в дом его до сих пор не привёл? Ну и решительность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приведу его, когда сам захочу! Не твоего ума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сам же признался, что он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Переругиваясь на ходу, они подошли к заведению. Старая лавка сладостей «Амагури Ама» ломилась от посетителей: почти все столики были заняты горожанами, наслаждавшимися угощением за оживлённой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Сисуи переступил порог первым. Словно невзначай он мельком оглядел дальний угол, а затем абсолютно естественно повернулся к Обито: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перекусим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Обито, всё ещё не сводя глаз с той самой парочки у стены. Взгляд его стал предельно серьёзным, а губы бесшумно сформировали слово: Гипноз.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восседали двое мужчин непримечательной внешности. Простейшая иллюзия, рассчитанная на обывателей — простака или рядового генина она проведёт без труда, но для Утиха, видящих структуру чакры, это не более чем дешёвый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Сисуи коротко кивнул. Прикрыв правый глаз, он задействовал алый Шаринган в левом и сложил печать развеивания: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рассыпалась в прах. В следующее мгновение глазам Сисуи открылись знакомые плащи с красными облаками. Подавив изумление, он моментально вернул лицу невозмутимое выражение, макнул палец в пиалу с чаем и неторопливо вывел на деревянной столешнице единственный иероглиф: Акацуки.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слово, Обито едва заметно сжал челюсти, глаза его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бесшумная пантомима осталась незамеченной для других посетителей. Спустя пару минут двое лазутчиков поднялись со своих мест и неспешно направились к выходу. Стоило им переступить порог, как Сисуи и Обито скользнули следом, точно держась за едва уловимым шлейфом чужой чакры.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над ними сидела чёрная птица. Почистив клювом перья, она взмыла в лазурное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речки, на пустырном и открытом участке, Сисуи и Обито преградили путь двоим подозрительным незнакомцам.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Тайком бродить по чужой деревне — не самая лучшая идея. Ваша прогулка окончена, господа из «Акацуки», — произнёс Сисуи, перерезая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сбросьте уже эту паршивую иллюзию, — добавил Обито, вставая плечом к плечу с товарищем. Их Шаринганы пристально впились во врагов, не упуская ни единого движения. — Против Утиха гипноз бесполезен, вам ли этого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низкорослый из двоих издал презрительный смешок. — Этот паршивый гипноз и нужен был лишь для того, чтобы заглотить наживку. И вы послушно прибежали на крючок. — Он вскинул руку к груди. — Вы так гордитесь своими глазами... Но скажите, как три года назад я сумел беспрепятственно войти в Коноху?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пошёл рябью, и фальшивая личина растаяла, точно туман. Напротив них стояли двое в плащах с красными облаками и соломенных шляпах. Человек в оранжевой спиральной маске поднял голову, и в прорези вспыхнул зловещий алый огонь Шарингана: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представиться... Меня зовут Тоби. Я — лидер «Акацуки».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человек в маске! — ахнул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из клана Утиха... — процедил Сисуи, быстро возвращая самообладание. — Но «Тоби» — не твоё настоящее имя.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никто, — Тоби развёл руками. — Тоби, человек в маске или кличка... Зовите как угодно. Имена — лишённые смысла ярлыки, меняющие форму по желанию. Для меня они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пришли? За Девятихвостым? — вытребовал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 Девятихвостого есть в моих планах... — протянул Тоби, и напарники мгновенно подобрались, готовые к бою. — Но не сегодня. Я пришёл за тобой, Утиха Сисуи.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За... мной? — изумился Сисуи.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 опасны. Если они разовьются дальше, это разрушит мои замыслы. Чтобы избежать лишних помех, я обязан уничтожить тебя до того, как ты пробудишь Мангекё Шаринган. Мне сегодня везёт: наживка привлекла сразу нужную рыбу. Похоже, всё пройдёт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Сисуи и слова вымолвить, как Обито шагнул вперёд и широко расставил руки, заслоняя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Тоби слегка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сбрасывать меня со счетов, ублюдок маскованный! — Обито заносчиво вскинул подбородок. — «Всё пройдёт гладко»?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сделаете вдвоём, сопляки? — с явным пренебрежением произнёс Тоби. — Разве вы не слышали мудрого правила: «Никогда не вступай в бой с «Акацуки», если вас меньше или столько же»?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вопреки его ожиданиям Обито не только не испугался, а наоборот — дерзко и уверенно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сказал, что нас двое? С нашей стороны... вас ждёт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их головами раздалось громкое карканье. Тоби и Кисаме инстинктивно вскинули взгляды к небу, и в ту же секунду из-за их спин донёсся оглушительный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Стихия огня: Великий огненный шар!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Исполинский огненный шар, дышащий обжигающим жаром, рванулся вперёд. Кисаме мгновенно отпрыгнул в сторону, удержавшись на ограждении возле воды. Тоби в то же мгновение задействовал неосязаемость — пламя прошло сквозь его тело, не причинив ни малейшего вреда. Сквозь марево раскалённого воздуха он увидел, как Обито и Сисуи взмыли в воздух, пропуская огонь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голос... И этот невероятный по силе огненный шар...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вспыхнул слепящий сине-белый свет. Высокая концентрация чакры молнии заставила волосы на затылке встать дыбом. Оглушительный треск электричества раздался прямо за спиной Тоби, в мгновение ока разнеся его мысли на тысячи мелких осколков: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Райкири!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http://bllate.org/book/19560/1933716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