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почему до сих пор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смотрел на прибывающий поезд, быстро запихнул в рот недоеденную полбулки, которую до этого держал в зубах, с невероятной скоростью надул щёки и несколько раз энергично прожевал, успев кое-как проглотить еду до того, как открылись двери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Втискиваясь в толпу, которая заталкивала его в вагон, он одновременно докладывал по наушнику своему лучшему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Скоро-скоро, я как раз сажусь... в 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садишься?! Старый Лу вчера специально сто раз предупреждал: сегодня приезжает новый заместитель из головного офиса, он велел всем вернуться на полчаса раньше. Все уже на месте, только тебя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в метро народу было просто невероятно много — постоянно приходилось задевать локтями и плечами соседей, и, конечно, находились те, кто пользовался толкотнёй, чтобы пустить руки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 Цина всё ещё звучал голос друга, но на лице его уже появилась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интересовался девушками, но он был не из тех мужчин, которые делают вид, что не замечают, как кто-то пристаёт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отбой, я скоро буду, — вполголоса бросил Ли Цин, не сводя глаз с высокой фигуры, стоявшей рядом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а то у Старого Лу сейчас крышу сорвёт.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поезд остановился на станции, и Ли Цин, бормоча что-то в ответ, стал протискиваться сквозь входящую толпу в сторону того самого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оставалось всего несколько шагов, тот, видимо, заподозрив неладное, отдёрнул руку, которая лежала на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успел поймать хулигана на месте и вывести его на чистую воду. Он знал, что если просто оставить всё как есть, тот обязательно вернётся и продолжит свои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загадочной улыбкой, прицелившись в ту высокую фигуру, которую заметил издалека, не колеблясь ни секунды, со всей силы шлёпнул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— око за око, зуб за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на собственной шкуре прочувствует, каково это — быть объектом домогательств, он поймёт, как пишутся восемь иероглифов: «Не делай другим того, чего не желаешь себе»!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это не случится с тобой самим, разве поймёшь, что значит «сопереживание»?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осмелишься ли ты после этого приставать к девушкам!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разревешься и не попросишь прощения, это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девушка, к которой только что приставал хулиган, широко раскрыла глаза, глядя на него. В её красивых глазах читалось что-то, что он не вполне понимал... но, по логике, это должно было быть выражение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истолковал это именно так, поднял голову и ободряюще улыбнулся девушке, а потом шлёпнул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девушка стала благодарна 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выражение её лица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успел разобраться в этом таинственном оттенке, как в следующую секунду, примерно через два-три человека от него, 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извращенец! Я за тобой уже давно слежу! И ты ещё посмел руки распускать?!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 этих слов опешил, даже не успел убрать руку и машинально повернул голову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Ай-ай-ай-ай-ай!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парень — хулиган, то чью же задницу он сейчас лапает?!!!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огромным трудом сглотнул, застыв, повернул шею и встретился взглядом с чьими-то мрачными, тёмными, как тушь, глазами. Взгляд этот был устремлён на него, как на добычу, попавшую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...Мам, кажется, я погладил тигра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