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вопрос Дядечки застал Синчэня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Дядечка, вы…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Дядечка резким движением схватил Синчэня за воротник и гневно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кто ты такой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перемена в настроении Дядечки была совершенно неожиданной для Синчэня. Он никак не предполагал, что только что источавший легкую ленцу мужчина в мгновение ока преобразится в свирепого бугая с хищным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Дядечка, я не понимаю, о чем вы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внезапной переменой, Синчэнь тоже разозлился. В конце концов, кому понравится, когда его ни с того ни с сего переполняет недоумение?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хочешь оправдываться? Руины Блуждающего Времени рассеял ты,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Руины Блуждающего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Синчэня стало еще более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Дядечка невольно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Странно! Судя по виду этого паренька, он вовсе не похож на лжеца.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он действительно ошибся и несправедливо обвинил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Дядечка с тяжелым, сосредоточенным выражением лица вновь посмотрел прямо в глаза Синчэню.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напряженной тишине никто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десять секунд взгляд Дядечки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Шучу я, 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Усмехнувшись, Дядечка отпустил воротник Синчэня и для вида принялся разглаживать на нем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просто шутил с тобой! Не нужно так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Дядечка вновь вернулся к своему обычному непринужденному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лбу Синчэня уже выступили крупные капли прозрачного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Синчэнь по-прежнему ничего не понимал, одно лишь воспоминание о недавнем взгляде Дядечки заставляло его чувствовать себя неуютно от подступившего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разыгралась куда более неожиданная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Валявшаяся в стороне старушка вдруг подпрыгнула с земли и бросилась на Синчэня. На ее лице застыло такое же жадное выражение, как у старика чуть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Синчэнь поспешно отступил назад, но оступился левой ногой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Беспомощно наблюдая, как похожая на дикого зверя старушка несется на него с растопыренными когтями, Синчэнь испустил полный отчаяния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охваченный паникой Синчэнь совершенно забыл о том, что рядом находится Дядечка.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молниеносное мгновение серп Дядечки снова взметнулся, и тело старушки обратилось в прах, прежде чем ее костлявые пальцы успели коснуться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все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Дядечка, чт… что это вообще такое? — придя в себя, нетерпеливо выпалил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Дядечка не стал сразу отвечать на его вопрос. Вместо этого он достал висевшую на поясе искусно инкрустированную нефритом подвеску и, внимательно рассмотрев ее,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сомнений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— поднимаясь на ноги, озадаченно спросил Синчэнь, глядя на значок в руках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исчезновение Руин Блуждающего Времени и вправду связано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Синчэню вставить ни слова, Дядечка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значок экзорциста в моей руке — ключ, открывающий Руины Блуждающего Времени. Они могут открыться только тогда, когда я вливаю в него собственный линьюань и отдаю особую команду. Но сейчас линьюань внутри этого значка постепенно рассеивается.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по-прежнему выглядел совершенно сбитым с толку. Он принялся отряхивать пыль с одежды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линьюань, поступающий в значок экзорциста, может исходить только от одного человека. Но сейчас в значке в моей руке явно ощущается вторжение постороннего линьюаня.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Постороннего линьюаня?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Синчэнь, казалось, о чем-то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я говорил тебе раньше? Концентрация твоего линьюаня настолько высока, что он постоянно просачивается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именно из-за того, что твой линьюань проник в мой значок, Руины Блуждающего Времени преждевременно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тогда возле моего дома… — поняв в чем дело, Синчэнь виновато опустил голову, выглядя точь-в-точь как провинившийся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порога действовал тот же принцип, — Дядечка сделал небольшую паузу и добавил: — Неудивительно, что тогда я не почувствовал поблизости ауры других экзорцистов! Теперь всё встало на свои места, и только такое объяснение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Дядечка с льстивой ухмылкой придвинулся к Синчэню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другой стороны, раз уж ты способен повлиять на мой значок экзорциста с помощью лишь незначительной утечки линьюаня из своего тела, значит, малец, ты далеко не так прост!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такую похвалу, щеки Синчэня мгновенно залил легкий румянец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Дядечка, а что произошло только со старушкой?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Дядечка, конечно же, понимал, какие вопросы роятся в голове у парня, но сейчас было дело поважнее, требующее немедленного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уже поздно, давай-ка сначала найдем какую-нибудь забегаловку, сядем поедим и заодно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Дядечка неторопливо вытащил сигарету, быстро прикурил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Угощаешь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Дядечка в очередной раз успешно обновил нижнюю планку представлений Синчэня о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 малца есть какие-то возражения? — Дядечка выпустил пару закручивающихся колец дыма и многозначительно заявил: — Между прочим, я только что снова спас тебе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Я у вас в долгу, — бесстрастно ответил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парка, они направились к ближайшей пельменной.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за столиком, Дядечка целиком сосредоточился на дымящихся пельменях в своей тарелке и никак не реагировал на то, что Синчэнь то и дело пытался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 и громко отрыгнув, Дядечка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ж! Раз уж я решил обучать тебя экзорцизму, о самых базовых вещах нужно рассказать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Дядечка перешел к делу, Синчэнь инстинктивно выпрямился и принял серьезный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 Руин Блуждающего Времени, пожалуй, — Дядечка сделал паузу. — Впрочем, учитывая, что ты уже воочию убедился в их удивительных свойствах, я не буду вдаваться в подробности. Я лишь хочу сказать, что Руины Блуждающего Времени — это второй мир, который существует параллельно с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мир?!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К тому же, пока у тебя есть значок экзорциста, ты можешь входить в Руины Блуждающего Времени и покидать их в любое время и в любом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любое время и в любом 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вдруг вспомнил слова Дядечки и поспешно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вы говорили, что значок экзорциста — это ключ к открытию Руин Блуждающего Времени, но после вливания линьюаня нужно отдать особую команду, чтобы войти,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особая команда?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особой командой подразумевается любое движение, кроме перемещения в пространстве. Например: моргание, сглатывание слюны и тому подобное…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любые такие движения подходят?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Дядечка по привычке достал сигарету и уже собирался ее прикурить, как вдруг подбежала наблюдавшая за ними официантка и преградила ему путь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В нашем ресторане запрещено курить,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красавица! Вообще-то я давно за тобой приметил и специально привлек твое внимание, чтобы вблизи полюбоваться твоей потрясающей красотой и послушать твой ангельский голосок, — невозмутимо произнес Дядечка.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официантка густо покраснела, прикрыла лицо руками и смущенно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Дядечка…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— Дядечка деланно покашлял. — Продолжаем!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Погодите-ка, Дядечка! А почему я помню, что каждый раз, когда вы открывали Руины Блуждающего Времени, вы обязательно щелкали пальцами?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ну, это чистая личная прихоть. В конце концов, если подходить к вопросу с точки зрения зрелищности, щелчок пальцами выглядит куда эффектнее.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Дядечка незаметно расплылся в загадочной улыбке на густо заросшем щетиной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Эффектнее? А не придурковато ли? — мысленно пробурчал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Дядечка, когда открываются Руины Блуждающего Времени, все злые существа поблизости оказываются затянуты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Дядечка как раз размышлял о том, что в рассказе о Руинах Блуждающего Времени он, похоже, упустил какую-то важную деталь, и вовремя подоспевший вопрос Синчэня пришелся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Руины Блуждающего Времени существуют специально для борьбы со Злыми существами. Поэтому обычно в них затягивает как экзорцистов со Злыми существами, так и принадлежащие им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Принадлежащие им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одежда, которую все носят, и другие предметы, которые берут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Понятно! — Синчэнь с видом человека, который вроде бы всё понял, кивнул. — То есть, если вы сейчас откроете здесь Руины Блуждающего Времени, сидящие рядом обычные люди туда не попадут?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Дядечка сделал паузу и добавил: — Поскольку большинство Злых существ умеют скрывать свой облик, в реальном мире их трудно распознать невооруженным глазом. Вот тут-то на помощь и приходят Руины Блуждающего Времени. Стоит кому-то оказаться внутри, и даже если он не принял истинный облик, это как минимум доказывает, что перед вами далеко не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Синчэнь снова вспомнил то, что произошло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Дядечка, а что случилось с той старушкой?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сам видел, когда запас линьюаня в душе истощается до конца, она падает и превращается в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Превращается в призрака? — поразился Синчэнь. — Прямо как тот старик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Причем это падение необратимо. Иными словами, став призраком, душа уже никогда не сможет вернуть прежнее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Синчэнь невольно судорожно втянул воздух. В его голове пронеслось: Оказывается, призраки появляются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пожалуй хватит теории! — с этими словами Дядечка помахал той самой официантке и громко крикнул: — Красавица, посчитай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— поспешно остановил его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выражение лица Синчэня вновь стало мрачным, Дядечка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Дядечка… — раздался глухой голос Синчэня. — Если бы… если бы вы вмешались чуть раньше, та бабушка не превратилась бы в призрака,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Синчэнь поднял голову и продолжал с упреком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брови Дядечки мгновенно сошлись на переносице. Про себя он подумал: Похоже, этого парня и впрямь задело за живое!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если бы на моем месте оказался ты, и у тебя была бы такая возможность, ты бы стал мешать всему этому? — с улыбкой парировал Дядечка.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твердо ответил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решительный взгляд юноши, Дядечка невольно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Открою тебе еще один факт: после уничтожения все призраки попадают в Мир Самсары.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Синчэнь выглядел крайне удивленно.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Т… вы говорите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правду. С какой стати мне тебя обманывать? — Дядечка пожал плечами. — Существует два способа отправить призрака в Мир Самсары: первый — отправить их туда с помощью талисмана Самсары, а второй — просто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Синчэнь, похоже, немного успокоился, Дядечка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я понимаю твои чувства, так что теперь, когда ты знаешь правду, можешь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рядом раздался сладкий голос официантки: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Вы хотели рассчитаться,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пройдите со мной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слегка наклонила голову и указала правой рукой в сторону кассы.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этот ужин все-таки за мой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Дядечка поднялся со стула и направился к кассе вслед за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отойти далеко, как за его спиной снова раздался твердый голос Синчэня: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результат будет тот же, я все равно выберу попытаться помешать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Дядечка сначала замер на секунду, а затем, стоя к Синчэню спиной,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не забывай о том, что ты сегодня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Дядечки тронула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ресторан, они продолжили неспешную прогулку по незнакомому проспекту.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какое-то время, Дядечка все же не выдержал и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вообще-то… не то чтобы я не хотел вмешаться, просто мои талисман Самсары как назло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искоса взглянул на Дядечку.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Думаю… будь у меня тогда с собой талисман Самсары, я бы тоже помешал всему этому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переглянулись и одновременно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круглосуточного магазина, Дядечка вдруг вспомнил, что у него закончились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подожди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Синчэнь проводил взглядом вошедшего в магазин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вечернем поселке Линьчжэнь на улицах было тихо. Хотя девять часов вечера только миновало, прохожих на дорогах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мужчину, Синчэнь заметил неподалеку маленькую девочку лет восьми-девяти, которая сжимала в руке цветы и пыталась заговорить с проходящими мимо людьми. Но все они спешили по своим делам и просто не обращали на нее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продает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Синчэня невольно шевельнулось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полез в кошелек и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почем твои цветы? Если недорого, братик купит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девочка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цветы стоят всего пять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юаней? Так дешево! Синчэнь без колебаний вытащил купюру достоинством в десять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девочка медленно подняла голову и, глядя прямо на Синчэня, расплылась в зловещей, лукавой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здорово, что ты видишь меня, старший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Синчэнь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задать вопрос, но в ту же секунду в нос ему ударил странный, удушливый аромат, источаемый лепестками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веки Синчэня отяжелели, и он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http://bllate.org/book/19606/1924009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