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Выйдя из больницы, дядя Юй поднял запястье и посмотрел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Опоздали на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успеем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не догнать. Впрочем, даже если не догнать, всё равно нужно туда сходить и всё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вопросов от Синчэня, дядя Юй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Малец, поезжай-ка ты сразу на такси к дяде Юю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там, куда я направляюсь, может быть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Опасно? — Синчэнь начал терять терпение. — Дядя, хорош уже темнить, скажи прямо, куда ты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Холм Заброшенных Могил.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на Холм Заброшенных Могил?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привычке прикурив сигарету, дядя Юй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часто навещают Злые Существа, охотящиеся на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Злые Существа, охотящиеся на трупы? Дядя, разве ты уже не достиг Абсолютной Сферы? Неужели ты не можешь с ними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бы речь шла лишь о низших Злых Существах, это ещё куда ни шло, но я беспокоюсь о той твари, что только что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Юй стряхнул небольшой столбик пепла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ошибаюсь, это то самое Злое Существо, что прошло вчера мимо дома дяди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ту тварь, что вчера крутилась возле двери дяди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Юй не ответил, что означало молчаливое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окурки, он тут же активировал Руины Блуждающего Времени и одновременно сформировал Духовный Узор Стремительного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Малец, я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стихли слова, как Синчэнь уже потерял дядю Юя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быстро! Не ожидал, że скорость Стремительного Шага способна достичь такого уровня, похоже, мне ещё нужно усердно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Синчэнь направился к магазину баоцзы дяди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сразу поймать такси, но, пройдя добрую ли, не встретил ни единой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здесь не так уж и людно! — пробормотал себе под нос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около километра, Синчэнь заметил, что окружающие дома стоят вразброс, а при тусклом свете луны на полуразрушенных стенах можно было разглядеть огромный иероглиф «Снос».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здесь не только не было машин, но и людей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из-за недавнего сна, то ли по какой-то другой причине, но, идя в одиночестве по этой пустынной улице, Синчэнь неожиданно почувствовал лёгкий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 Синчэнь намеренно громко кашлянул, чтобы приободриться, и подумал: — Подумаешь, велика важность! Да я ничего на свете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он сделать и нескольких шагов, как какой-то крик заставил его споткнуться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доносился, судя по всему, из зоны сноса.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Синчэнь вдруг почувствовал неладное: дома здесь, должно быть, уже давно заброшены! С чего бы кому-то здесь кричать слуху?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просто устал и послышалось! — убеждал себя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вслед за этим раздался еще один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Синчэнь уже не мог себя обманывать. Крепко сжав кулаки, он с разбега бросился в узкий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дома покосились набок, а сорная трава местами была выше самого Синчэня.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Инстинктивно сжав в руке последние оставшиеся в кармане Талисманы Разрушения Демонов, Синчэнь осторожно продвигался вперед, вглядываясь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повороте за угол чья-то рука внезапно высунулась из темноты и зажала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человек, прятавшийся в укрытии, знаком велел Синчэню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Синчэнь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тусклом свете луны разглядев его лицо, Синчэнь невольно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Синчэнь?! — Лу Чуань тоже изумился, никак не ожидав встретить здесь своего школьного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они собрались заговорить, как на земле перед ними неожиданно вырос огромный тёмный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медленно подняли головы и увидели, что на крыше притаилось какое-то чернеющее чудище.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Дрянь дело! Снова засекли.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выругавшись, Лу Чуань бросил Синчэню: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Синчэнь, сейчас ни о чем не спрашивай, просто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Лу Чуань со всех ног бросился наутёк.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Синчэнь не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Злое Существо спрыгнуло на землю и медленно зашагало к нему, Синчэнь уже держал наготове Талисманы Разрушения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Синчэнь? — оглянувшись, Лу Чуань увидел, что Синчэнь по-прежнему стоит на месте. — Беги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Чуань, уходи отсюда, не обращай на меня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дури, тебе не справиться с этим монстром, беги! — продолжал кричать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Злое Существо уже приблизилось к Синчэню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массивное тело походило на гигантского волка, от него исходил дикий запах хищника. Однако больше всего Синчэня ужаснуло то, что на его голове красовалось сразу два человеческих лица. Одно лицо было с плотно закрытыми глазами, а на втором играла зловещая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Мы снова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встретились? Разве мы виделись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мы же виделись только что! Братец, неужели ты уже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 голове Синчэня мгновенно промелькнула дурная догадка: неужели это та самая тварь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Глядя на то, как ты заявился сюда в одиночку, должен признать, господин Ло Куй наверняка отправился на Холм Заброшенных Могил!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Синчэнь замер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толкового экзорциста это самые базовые знания. В своё время господин Ло Куй учил нас тому же самому. Именно поэтому я намеренно не пошел на Холм Заброшенных Могил!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Экзорцист? Кто ты, чёрт возьми... такой? — Синчэнь не знал, как теперь называть стоящее перед ним чудище.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 Злое Существо усмехнулось. — Я больше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звучали так, будто оно оскорбляет самого себя, но Синчэню было совсем не до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 другой стороны, хоть я больше и не человек, чувствую себя куда свободнее и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мерзость, настоящая мразь!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Синчэнь больше не мог это слушать и разом швырнул вперёд все пять Талисманов Разрушения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команде вспыхнул ослепительный свет, сопровождаемый раскатистым грохотом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нет. Когда рассеялась поднявшаяся пыль, Злое Существо стояло на прежнем месте целым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Я как раз хотел спросить тебя: почему господин Ло Куй, который отроду не брал учеников, сделал для тебя исключение? А ты, оказывается, обладаешь врождённым талантом Абсолютного Владыки... Хе-хе,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Злого Существа неожиданно сверкнул холодный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как жаль, что те талисманы были всего лишь первого ранга. Похоже, раз уж ты встретил меня здесь сегодня, завтрашнего солнца тебе уже не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Синчэня покрылся испариной, а руки занеслись в мелкой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кошмар, его атаки абсолютно на него не действуют. Синчэнь лихорадочно соображал, как же его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Малец, чего застыл? Есть ещё фокусы — выкладывай, не то я сам начну.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Синчэнь с досадой сжал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Ну раз так, я тогда не стесняюсь.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Злое Существо взмахнуло передними лапами и молниеносно полоснуло по Синчэню.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под ударом разверзлась огромной воронкой.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Злое Существо сильно изумилось.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 то мгновение Синчэнь уже переместился к нему правый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владеешь Стремительным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Сбитое с толку чудище атаковало вновь, но Синчэнь снова ловко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Злое Существо разглядело всё до конца и восторженно закричало: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Не думал, что ты освоил Стремительный Шаг до такой степени, недооценил я тебя! Кажется, я уже не могу дождаться, когда пожру твой Линъюань.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Злое Существо обрушило на него ещё более яростный шквал ударов, при этом их частота возросла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уворачиваться, Синчэнь начал выбиваться из сил, в то время как Злое Существо вовсе не выглядело уставшим. Наконец, в ходе очередного уклонения монстр нанёс удар в живот Синчэню, и его тело отбросило назад метров на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 изо рта фонтаном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Синчэнь понял, что дело приняло скверный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http://bllate.org/book/19606/1924022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