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Шэнь Ду и Юнь Суи вошли в боковой придел.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сразу поднялся навстречу и, стараясь говорить спокойно, кратко описал им состояние Шэнь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Шэнь Ду резко переменился в лице. Без лишних расспросов он поспешил к ложу сына,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взволнованно следовала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хоть и был смертельно бледен и слаб, оставался в сознании. При виде родителей его тусклые глаза слабо блеснули радостью. Попытавшись приподняться на ложе,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вы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Юнь Суи услышать этот хрип, как её глаза заблестели от слёз. Она опустилась на край ложа и мягко удержала сына за плечи,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тяжело ранен, побереги силы, не говори ничего. Пусть отец сперва поделится духовной энергией и стабилизирует твой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права, — строго, но с заботой добавил Шэнь Ду. — Лежи смирно, я облегчу твою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родителей, Шэнь Сыюань кротко кивнул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 приступил к лечению. Но едва его духовные потоки скользнули в тело юноши, пытаясь залечить разбитый вдребезги даньтянь, Сыюань содрогнулся от пронзительной боли. Его лицо, и без того бескровное, побледнело ещё сильнее, но он лишь молча стиснул зубы. Вид у него в этот миг был бесконечно измученный 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мучения, Юнь Суи не выдержала и принялась утирать слёзы шёлковым платком. Заметив это, Шэнь Сыюань через силу улыбнулся и принялся тихим, ласковым голосом успокаивать мать. В этот миг они являли собой столь трогательную картину материнской любви и сыновней почтительности, что любой случайный свидетель был бы растроган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Мучжоу, молча наблюдавший за ними со стороны, лишь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с самого их появления, видя каждое проявление семейного тепла. Поначалу прибытие супругов Шэнь принесло ему лишь облегчение. Но сейчас, глядя на эту трогательную идиллию, он поймал себя на странном, тревожном чувстве фальши. В его памяти — там, в прошлой жизни, — Шэнь Ду и Юнь Суи вели себя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Ду олицетворял непреклонное величие, а Юнь Суи — благородную сдержанность. Оба вели себя как истинные старейшины великой секты, никогда не выставлявшие чувства напоказ. Даже когда с Шэнь Цзюньюем случилась беда, глава секты лишь холодно обронил: «Видно, такова его судьба. Нам, как родителям, остаётся лишь сделать всё, что в наших силах». А Юнь Суи лишь сокрушённо вздыхала: «Это дело нашей Секты Нефритовых Весов, к чему тебе, Мучжоу, так жертвовать собой? Мы лишь обременяем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различие между двумя жизнями заключалось в том, что в прошлом Мучжоу спас Шэнь Цзюньюя с помощью Контракта разделенной судьбы дао-спутников, а в этой — отказался связывать себя с Шэнь Сыюанем.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Мучжоу полагал, будто супруги Шэнь просто сгорают от стыда перед ним. Он списывал их сдержанность на суровый нрав великих мастеров, уверенный, что они любят Шэнь Цзюньюя глубоко в душе. Но неужели лишь из-за этого отношение к двум родным сыновьям могло отличаться столь 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тревога вновь коснулась его разума. Юань Мучжоу невольно вгляделся в искажённое болью лицо юноши на ложе, и его сердце мгновенно растаяло от жалости. Им овладело чувство вины: Шэнь Сыюань в прошлой жизни сделал для него так много! Как он может сомневаться в нём из-за подобных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чета Шэнь и выказывала предвзятость, это оставалось их семейным делом. К тому же мягкий нрав Шэнь Сыюаня всегда больше располагал к себе старших. Главное, что в прошлой жизни они ничем не навредили Шэнь Цзюньюю — просто не баловали его такой лаской. Ухватившись за эту мысль, Юань Мучжоу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Суи, доселе поглощённая заботой о раненом, словно вспомнила о чём-то важном. Она обернулась к Юань Мучжоу и с упрёком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а где Цзюньюй? Мало того что он, как старший брат, пальцем не пошевелил, чтобы вовремя прийти Сыюаню на помощь, так его и сейчас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 том, что Шэнь Цзюньюй бросил брата в беде, заставило взгляд Юань Мучжоу потемнеть. Смутные сомнения окончательно растаяли, уступив место прежней досаде. Тем не менее, щадя чувства родителей, он не стал раскрывать им горькую правду и после недолгого молчания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тайной обители всё ещё остаются ученики наших сект. Было бы опрометчиво бросать их без присмотра, поэтому я попросил Цзюньюя остаться и проследить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 Мучжоу произнести эти слова, как Шэнь Сыюань, превозмогая боль, удивлённо приоткрыл глаза и уставился на него. Почувствовав укол необъяснимой вины перед юношей, Мучжоу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поверила ему, но в её глазах промелькнула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Мучжоу, о людях заботиться нужно. Но из-за этого исцеление нашего Юань-эра затянется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тётя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помедлила, словно борясь с нерешительностью, а затем сокрушённо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дядей Шэнь — родная кровь Сыюаня, но наши духовные каналы давно переросли стадию Золотого Ядра. Своей ци мы способны лишь временно облегчить его страдания. А вот Цзюньюй — его родной брат, и их ступени развития близки. Если бы он согласился использовать своё Золотое Ядро для подпитки и согревания даньтяня Сыюаня, шансы на спасение возросли бы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придела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едва слышный сухой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недоуменно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Юань Мучжоу долго не поднимал глаз, отчаянно пытаясь скрыть бушевавший в душе ураган сомнений. Наконец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должно быть, слишком невежественен, раз никогда не слышал о подобном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слегка опешила, но тут же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никакого секрета, любой старейшина знает об этом. Ты, Мучжоу, вероятно, все силы отдаёшь тренировкам с мечом, оттого и упустил подобные тонкости целительства.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выдержал долгую паузу, после чего медленно кивнул. Его голос был ровным, лишённым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мне действительно не хватает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в стенах придела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Юань Мучжоу заговорил ровным,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тётя Юнь, я только что вспомнил об одном неотложном деле в секте. Позвольте мне ненадолго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конечно, — поспешно отозвалась Юнь Суи. — Мы сами побудем с ним. Ты и без того сотворил чудо, сумев доставить нашего Сыюаня в целости. Больше мы не смеем тебя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бесстрастное выражение лица, Юань Мучжоу церемонно поклонился и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Возвышающихся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уединённой беседке у пруда с лотосами Юань Мучжоу медленно опустил широкие рукава и взглянул на свою руку. На его большом пальце красовалось треснувшее от нечеловеческого сжатия белонефритовое кольцо. Он молча снял его и отбросил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расстилался бескрайний ковёр из сочных зелёных лотосов, в лицо веял тонкий аромат озёрной свежести, однако на душе по-прежнему было беспросветно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подобный метод действительно существовал, почему в прошлой жизни Юнь Суи не обмолвилась о нём ни словом? Почему они бездействовали, пока даньтянь Шэнь Цзюньюя окончательно не иссох, лишив его малейшего шанса на спасение? Пытались ли они сберечь силы нежного Сыюаня, не желая обременять его... или за этим крылось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не мог — да и попросту боялся — развивать эту мысль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упорно заставлял себя верить, что Шэнь Сыюань ни в чём не виноват. Если даже он, молодой глава великой секты, впервые слышал о подобном, откуда о таких вещах мог знать изнеженный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Юнь Суи и Шэнь Ду понадобилось разыгрывать этот спектакль? Быть может, его перерождение действительно исказило ход событий, и они изменились лишь теперь? Или они и в прошлой жизни умышленно вели эту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не было. Закрыв глаза, он почувствовал, как сердце медленно погружается в пучину горького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обитель Небесного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Камень бьющего источника, Шэнь Цзюньюй всю дорогу до следующего тайника крепко сжимал его в ладони, сокрушительным потоком вбирая в себя чистейшую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потоки силы наполняли его меридианы, как таинственное клеймо на груди пробуждалось и с ничуть не меньшей ненасытностью принималось выкачивать её обратно. В итоге от поглощённого ему доставалась от силы сотая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крохи позволяли хоть немного восполнить колоссальный внутренний расход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слабеющий камень, Шэнь Цзюньюй угрюмо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мало. Придётся собрать всё, что скрывает эта обитель, до последней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свой меч лететь ещё стремительнее, превратившись в едва различимую белую вспышку среди вековых крон.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демонический практик молча ускорился вслед за ним. На протяжении всего пути он держался строго на расстоянии трёх шагов — не отдаляясь, но и не приближаясь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желанием выжить и поддержанный грозной силой своего спутника, Шэнь Цзюньюй без труда вскрыл ещё два тайника. Их добыча оказалась поистине царской.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Полученные сокровища Шэнь Цзюньюй без тени сожаления разделил поровну. Практик принял свою долю с абсолютным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входа в третий тайник их ждало разочарование: сокровища были похищены.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 своих безупречно белых одеждах замер на пороге опустошённой пещеры. Его брови недовольно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запертые в обители практики быстро сообразят кооперироваться и зачищать пещеры, но никак не думал, что весть разойдётся столь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Накопленного им богатства с лихвой хватило бы любому золотому кудеснику, но для его собственного ненасытного клейма этого было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ва-банк, твёрдо решив забрать из обители всё ценное, а после навсегда скрыться на бескрайних просторах Восточного моря. Но без достаточного количества ресурсов этот план превращался в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седовласый практик коснулся пальцем изящной переносицы своей серебряной маски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так нужны эти сокровища, у меня есть одна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практик лишь едва заметно поманил его пальцем, предлагая наклониться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совместных вылазок между ними зародилось смутное взаимное доверие. Убедившись, что в глазах незнакомца нет привычной насмешки, Шэнь Цзюньюй после секундного колебания чуть склонил голову набок. Тонкая изящная шея и бледный изгиб ушной раковины оказались прямо перед лицом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замер на мгновение, скользнув взглядом по его белой коже, а затем подался вперёд и тихо заговорил у самого его уха. Его низкий, вибрирующий голос казался непривычно мягким, а тёплое дыхание, коснувшееся ушной раковины Шэнь Цзюньюя, вызвало лёгкую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Цзюньюй был слишком увлечён предложенным планом, чтобы обращать внимание на подобные мелочи. По мере того как практик излагал свою мысль, в его чистых, янтарных глазах загорался живой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умолк, Шэнь Цзюньюй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план. Если всё получится, я отдам тебе шесть десятых от добытого.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Отодвинувшись назад, практик на мгновение замер, и в его глазах промелькнула тень обречённого вздоха. Спустя секунду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Давай оставим прежний уговор —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щедрость, Шэнь Цзюньюй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поспешим. Если они успеют покинуть обитель и поднять тревогу снаружи, наш план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тихо выдохнул практик, увлекая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