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духовных зверей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неспешно прогуливался между рядами. Вдоль дороги тянулись клетки, набитые самыми разными духовными зверями. Вокруг шумела разношерстная толпа; бойчее всего торговля шла там, где продавали очаровательных питомцев — любимцев совершенствующихся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стороной плотное скопление покупателей, Яньчжи сделал круг по рынку и наконец остановился возле невзрачного алого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 мы поймали с огромным трудом, — затараторил щуплый лавочник, расплываясь в радушной улыбке, хотя в его прищуренных глазах то и дело вспыхивал хитрый, чисто торгашеский огонек. — Всего десять тысяч золотых! А если хотите, пройдемте внутрь: там у меня звери на любой вкус и цвет, один краше другого. Не желает ли уважаемый даосинь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проигнорировал приглашение. Он склонился над клеткой, пристально разглядывая едва дышащее существо. Внешне оно походило на обыкновенную лисицу: шкурка огненно-рыжая, чистая, без единого пятнышка другого оттенка. С виду — самая заурядная огненная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маской. Среди сотен здоровых и сильных зверей именно от этого заморыша, который, казалось, вот-вот испустит дух, Тан Яньчжи ощутил едва уловимую, но отчетливую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лисица приоткрыла веки, окинула его тусклым взором и бессильно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негромко усмехнулся и все же шагнул вслед за хозяином лавки. Местные звери не отличались выдающимися способностями: в основном здесь держали тварей третьего или четвертого уровня Концентрации Ци. Серьезной подмогой в бою они стать не могли — разве что послужить живым щитом, чтобы дать хозяину время унести ноги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большинство здешних практиков в силу скромных способностей могли заключить контракт лишь с одним духовным зверем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вольеры, Тан Яньчжи выбрал черного волка на третьей стадии Концентрации Ци. Покупка обошлась ему в три духовные жемчужины. Сверх того он выложил еще одну за Талисман Управления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волка в талисман, Тан Яньчжи небрежно кивнул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заморыш у дверей... он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мил вашему сердцу, забирайте просто так, в придачу к волку, — услужливо отозвался лавочник. Он ловко вытащил полумертвую лисицу из клетки и протянул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рыжая бестия не протянула бы и пары дней. А так — отличная возможность выказать почтение щедрому гостю. Не каждый день забредают покупатели, готовые без лишних споров выложить три жемчужины за обычного боевого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Тан Яньчжи брезгливости не испытывал. К тому же лисица, несмотря на крайнее истощение,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едва теплилась в ее крошечном теле, а некогда яркая шерсть потускнела и свалялась, из-за чего клетка и пылилась у входа целую неделю — никто не хотел выбрасывать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нужда в других зверях — милости просим к нам! — крикнул вслед уходящему покупателю лавочник. Нащупывая в кармане четыре духовные жемчужины, он так и сиял от счастья. Весь этот товар не стоил и половины полученного.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молча шел прочь, бережно прижимая к себе лисицу. Прогуливаясь по рынку, он прекрасно понимал, что переплатил за волка, но обретение этого странного раненого существа с лихвой окупало любые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Яньчжи скрыться из виду, как к лавке подбежал взмыленный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огненная лисица, что сидела у входа?! — задыхаясь,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что унесли, — пожал плечами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Купили?.. Как же так... — растерянно пробормотал юноша, мгновенно осунувшись.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насторожился, предчувствуя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ней такого? Обычная ведь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Невежда. Она поглотила сокровище неба и земли и сейчас перерождается.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развернулся и ушел, тяжело вздыхая. Раз упустил — значит,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оцепенел. Этот человек примчался сюда исключительно ради полудохлого зверька! Если за лисицей охотились двое знающих людей, она точно была бесценным сокровищем. А он... он отдал ее даром! Лавочник едва не завыл от досады, готовый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Тан Яньчжи размышлял о насущном. Даже с черным волком третьего уровня Концентрации Ци им с Сяо Лои ни за что не одолеть Хэ Миня и Шэнь Цюаня. Твари посильнее стоили целое состояние, которого у него сейчас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не прибиться ли к какому-нибудь торговому каравану или наемникам ради безопасности на обратном пути, Тан Яньчжи краем глаза заметил знакомую фигуру — того самого толстяка из Терема Небесных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ты чего тут вынюхиваешь? — Тан Яньчжи бесшумно подошел со спины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вскрикнул Е Ань, подпрыгнув на месте. Оглянувшись и узнав нарушителя спокойствия, он судорожно выдохнул: — А, это ты...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зашептал Е Ань, поспешно увлекая Тан Яньчжи в глухой тупик между палатками.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 веселым любопытством оглядел парня. Тот выглядел крайне подозрительно — постоянно озирался и втягивал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присмотреть питомца. А вот что здесь забыл ты, 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толстяк! — обиженно буркнул тот. — Мое имя —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толстяк, так зачем ты здесь? — с улыбкой повторил Тан Яньчжи, прикидывая в уме шансы заполучить этого недотепу в качестве верного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Потише ты! — Е Ань прижал палец к губам и воровато огляделся. Они стояли в самом темном углу, скрытые от чужих глаз, так что даже если бы Тан Яньчжи заговорил в полный голос, едва ли кто-то обратил бы на них внимание, но страх Е Аня был сильнее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памятной встречи в Тереме Небесных Сокровищ Е Ань случайно заметил жетон на поясе сопровождавшей Яньчжи красавицы — Чэнь Лу. От одного взгляда на этот знак у него едва колени не подогнулись. Связываться с этой женщиной было равносильно самоубийству, а значит, и парень рядом с ней представлял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утаить инцидент от строгого деда, Е Аню пришлось изрядно раскошелиться на взятки слугам — улетели карманные деньги за целых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старик прознал о его художествах, лишением содержания на три месяца дело бы точно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шила в мешке не утаишь: дед все узнал. Последовало суровое наказание — полугодовой домашний арест. Едва дождавшись его окончания, Е Ань изменил внешность при помощи маскировки и при первой же возможности удрал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покинуть пределы Города Небесного Солнца и решил заглянуть на рынок, чтобы обзавестись боевым зверем понадежнее.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уже был преданный фамильяр, с которым они росли бок о бок. Но отправляясь в опасное странствие, Е Ань не желал подвергать любимца неоправданному риску, а потому решил обзавестись дополнительной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Яньчжи, прибыв в город, даже не думал скрывать свое настоящее имя. Любой мало-мальски влиятельный человек мог без труда разузнать о нем все — как это сделали Чэнь Лу из торгового дома и стоящий перед ним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 усмешкой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Ты что,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Аня глаза на лоб полезли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Окунь мне в глотку, как ты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лишь покачал головой. С таким поведением — дрожать над каждым шорохом и кутаться в плащ — только глупец не заподозрил бы неладное. К тому же Яньчжи уже ощутил присутствие скрытых стражей, следовавших за барчуком по пятам. В голове мгновенно созрел план: затащить этого пухлого недотепу на свой корабль. Если уговорить его составить компанию в поездке за старшими братьями — Тан Цзинчжи и Тан Ночжи, — дорога обещает быть куда безопаснее 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лукаво улыбнулся Тан Яньчжи. — Тебе ведь все равно некуда податься? Как насчет того, чтобы отправиться со мной? Поможешь забрать моих братьев и перевезти их сюда. Поверь, скучать в пути точно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без колебаний отрезал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парень и не выказывал враждебности, отправляться в безрассудное путешествие с едва знакомым человеком Е 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его побега было уединенное совершенствование и закалка духа, а от Тан Яньчжи за версту несло крупными неприятностями. Ввязываться в чужую заварушку Е Ань не желал ни под каким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молча смерил его взглядом, сделал глубокий вдох и набрал в легкие побольше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Даосинь Тан, ты что творишь?! — взвыл Е Ань, в панике зажимая ему рот ладонью и дико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плавно отвел его руку и расплылся в самой невинной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Просто если ты откажешься, мне придется во всеуслышание объявить, что молодой господин Е Ань изволит находиться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мне угрожаешь? — сквозь зубы процедил побледневший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суровая необходимость, — с притворной грустью вздохнул Тан Яньчжи. — Чрезвычайные обстоятельства требуют решительных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только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http://bllate.org/book/19637/1956562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