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 не сразу нашёлся что сказать. Осознав же, к чему всё идёт, он принялся отчаянно подмигивать Ли Сяофе, безмолвно призывая того не попадаться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всё ещё кипя от злости, намёков приятеля в упор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 усердного моргания у него едва не начался нервный тик, а толку всё равно ноль, Ли Сяобо решил вмешаться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Хань Дуй, раз денег нет, чего в столовую-то лезть? Халявничать как-то некрасиво,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парировал с олимпийским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Сяобо, мелко мыслишь, размаха тебе не хватает. Пролетарии всех стран — одна большая семья. Твоё — это моё, моё — это твоё. К чему эти буржуазные разграничения?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 скептически хмыкнул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все пролетарии — братья. Значит, и твоё — наше. Вот ты бы нас тогда и угостил!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с дорогой душой, только карманы пусты. Я ведь дома сидел, никого не трогал, а вы примчались как снег на голову — мол, пошли встречать. По-хорошему, ещё вчера предупредить надо было. Ума не приложу, о чём вы там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и сам уже жалел о собственной несдержанности, но отступать было поздно — слово не воробей. Да и подумаешь,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только этот наглец набьёт брюхо, — злорадно размышлял Ли Сяофа. — А я вернусь и растрезвоню о своей щедрости на всю деревню. Пусть все знают, как я Хань Дуя облагодетельствовал! Семья Хань со стыда сгорит!»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представить, как на душе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чуть позади Ли Сяоцзян робко потеребил Хань Дуя за рукав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может, ну их? Давай не пойдём. У меня тут завалялось двадцать фэней, купим пампушек да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лишь успокаивающе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 ними. Слушай меня, не пропадём.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зашагали к небольшой государственной столовой возле автовокзала. Заведение оказалось скромным, внутри было занято всего несколько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блюд не радовал разнообразием — к этому часу осталась одна лапша. Подстрекаемый Хань Дуем Ли Сяофа, сжав зубы, заказал пять порций лапши с мясной подливкой. Каждая миска обошлась в тридцать фэней и три ляна продовольственных купонов. Итого: полтора юаня наличными и полтора цзиня купонов на зерно — для деревенских парней сумма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заказ, компания уселась за стол скоротать время в ожидании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и Ли Сяобо демонстративно игнорировали Хань Дуя, изо всех сил стараясь занять разговором Хэ Минхуэя и Ли Сяоцзяня.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Хань Дуя напускная холодность ни капли не задевала. Он с невозмутимым видом оглядывал незатейливую обстановку заведения, лениво следил за неприветливыми работницами общепита и краем глаза примечал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зале было занято столов пять. Совсем рядом расположилась компания из трёх человек. Стол у них ломился от редких по тем временам разносолов: тут тебе и жареная говядина с острым перцем, и ароматная утка в соевом соусе, и сочные свиные нити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троица тоже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к Хань Дую спиной. Лица было не разглядеть, но его крепкая, широкоплечая фигура выделялась безупречной выправкой. Парень держался неестественно прямо, словно высеченное из камня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собеседник напротив — симпатичный парень лет двадцати с небольшим — так и брызгал энергией, болтая без умолку, точно заведённый. По говору сразу угадывалось: приезжий. Третий сидел с самым будничным видом — ни рыба ни мясо. Они неторопливо перебрасывались редкими фразами, смакуя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увлечённо изучал колоритных соседей, пока раздатчица не гаркнула на весь зал, что лапша готова. Трое парней пошли забирать миски. В те годы работники торговли и общепита чувствовали себя хозяевами жизни, так что вежливости от них ждать не приходилось, а самообслуживание было железным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горячие миски наконец оказались на столе, все дружно взялись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обеда Ли Сяофа вдруг сладко прищурился и язвительно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Хань Дуй, а ты в приличных заведениях лапшу-то хоть раз в жизни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 поддержал его насмешливой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же угощает и сам же хамит, — мысленно покачал головой Хань Дуй. — Какое убогое эмоциональное развитие, сразу видно — рос без всякого воспитания. Что ж, придётся взять шефство над убогим и преподать ему урок хороших манер».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отхлебнул бульона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Я много чего вкусного в жизни не пробовал. Да далеко ходить не надо — взять хоть это меню: я здешнее ситро в глаза не видел, жареную говядину и утку в соусе тоже ни разу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по-дружески похлопал оторопевшего Ли Сяофу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теперь, браток, вся моя гастрономическая жизнь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брезгливо передёрнул плечами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руки-то при себе держи! Нечего тут подлизываться, никакой я тебе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не спеша промочил горло ароматным бульоном и вкрадчиво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пролетарий из беднейшего крестьянства. Мои братья — такие же батраки да рабочие. Если ты мне не брат, выходит, ты отрекаешься от собственного происхождения? Надумал предать свой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аж в лице переменился и испуганно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Дуй, ты полегче на поворотах! За языком-то следи!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 поспешил вмешаться, пока дело не приняло политический 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Дуй, ну зачем сразу ярлыки вешать и раздувать? Сяофа просто сморозил глупость. В широком-то смысле мы, конечно, все товарищи и братья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посмотрел на Ли Сяофу со вздохом глубокого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Сяофа, парень ты вроде не жадный, но язык у тебя — враг твой. В народе ведь не зря говорят: «Коль молиться не умеешь — богов прогневишь, коль говорить не умеешь — людей обидишь». Тебе ведь уже не пятнадцать лет, разменял третий десяток, а ума так и не нажил.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едва сдерживал клокочущую внутри злость. Он ядовито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учитель выискался! Может, мне перед тобой ещё и поклоны бить, прощения вымаливать?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великодушно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 утрировать. Человек я от природы незлобивый, душа у меня широкая — хоть баржи по ней пускай, хоть на тракторе катайся. Но раз уж тебе так неловко, ладно, загладь вину: закажи нам по бутылочке ситра да парочку закусок поприличнее. А то хлебать пустую лапшу всухомятку — только портить впечатление от похода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только зубами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наглец, палец ему в рот не клади — по локоть откусит!»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он предпочёл притвориться глухонемым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заработали палочками. Хань Дуй ел на удивление изящно и неторопливо, не издавая ни единого хлюпанья. Зато его спутники чавкали так усердно, что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 и Хэ Минхуэй, всерьёз опасаясь новой драки, изо всех сил старались разрядить обстановку шутливой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 из кожи вон лез, лишь бы занять рот Хань Дуя безопасной темой, а потому в любое обсуждение старался втянуть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говорили в основном о новоприбывших комсомольцах, которых им предстояло забрать сегодня с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краем глаза приметил: стоило им заговорить о городских ребятах, как компания за соседним столом дружно притихла и покосилась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 спросил первое, что пришло на ум, лишь бы не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Дуй, а как думаешь, кого среди новеньких больше пришлют — парней или девчат?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наверняка парней,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 Минхуэй озвучил вполне насущную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ребятки, а селить-то их куда? Прошлые потоки уже все пустующие хаты в артели заняли. Кое-кто вон даже в кладовой правления ютится. Куда мы этих-то пристроим?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Распределим по домам к селянам, делов-то, — равнодушно буркнул Ли Сяофа.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У наших людей и так теснота несусветная,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руководство бригады не построит отдельное общежитие для приезжих? — подал голос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Построить! Языком-то молоть легко. А деньги где взять, голова ты садовая? Наша производственная артель, да и вся бригада, по уши в долгах. Самые нищие в округе, будто сам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веско, с пафосом истинного партийца,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ради этого я и намерен войти в руководство артели! Мой долг — беззаветно служить народу, вытащить земляков из нищеты и привести к зажиточной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ну ты силён! Вот это я понимаю — идейность! — восхищённо поддакнул простодушный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Ли обменялись быстрыми красноречивыми взглядами, в которых сквозило крайнее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честно пытался прикусить язык, но всё же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Мечтать, конечно, невредно, Хань Дуй. Да только молодым горячим головам не мешало бы иногда спускаться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гласит народная мудрость: «Добрую лошадь ценят по бегу, а молодца — по его устремлениям». Ты ведь ещё совсем зелёный, а рассуждаешь как дряхлый старик, у которого всё позади. Жалкое зрелище,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соседнего столика донёсся сдавленный смешок — то ли соседей развеселила эта перепалка, то ли они смеялись над чем-то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Сяофа, едва сдерживая дрожь в голосе,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у нас один герой-передовик, куда уж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великодушно кивнул, принимая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пелена спала с твоих глаз. Хвалю за прозорливость. — И, повернувшись к Ли Сяоцзяню и Хэ Минхуэю, скомандовал: — Налегайте на лапшу, ребята. Закончим — и пойдём прогуляемся по улочкам, разомнёмся.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Сяобо, на которого возложили почётную обязанность приглядывать за строптивым Хань Дуем,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 гулять! До поезда всего пара часов осталась, только ноги бить зря. Давайте лучше здесь посидим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мы приговорили, выпивки и закусок на столе не наблюдается. Предлагаешь сидеть и в пустые миски пялиться? — резонно возразил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тут же уставился в пол с самым отрешённым видом. Раскошеливаться ещё и на закуски он не собирался даже под дулом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подняв голову, Хань Дуй поймал на себе взгляд того самого весёлого парня. Сосед на секунду смутился, но тут же широко улыбнулся и дружески кивнул. Хань Дуй вежливо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кто они такие. По всему судя — тоже приезжая интеллигентная молодёжь. Будь они из их родной бригады, Ли Сяофа с братом наверняка бы с ними поздоровались. Раз промолчали — значит, ребята осели в соседних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лапшой, Хань Дуй поднялся из-за стола и направился к выходу. Братья Ли тут же подорвались с мест и пристроились следом, словно конвой.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пару шагов, как тот самый общительный парень из-за соседнего стола звонко крикнул им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погодите! Сделайте одолжение, присаживайтесь к нам за столик, пропустим по стаканчику газировки. Уж очень хочется расспросить вас кое о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http://bllate.org/book/19655/1988223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