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яростно грохотала гроза, и вовсю хлестал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замершем отеле внезапно раздался тихий, вкрадчивый шепот. Он казался до жути отчетливым, но стоило прислушаться, как слова вязли, словно сквозь толстый слой звукоизолирующей ткани, становясь глухими и неразборчивыми.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послышалась частая, глухая дробь — будто стайка детей с топотом носилась по коридору, потолку и прямо внутри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рассыпанном по полу сыром рисе, который так никто и не догадался убрать, начали проступать следы: то крохотные детские ступни, то взрослые подошвы, а порой и отчетливые отпечатки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Стоивший у стены тяжелый горшок с растением вдруг медленно пополз в сторону, ведомый чьей-то невидимой рукой. Он простоял на одном месте слишком долго, и теперь за ним тянулся грязный бурый след, протянувшийся прямиком к порогу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Рассыпанный рис обрывался у этой черты, и горшок замер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белая рисовая дорожка теперь была испещрена хаотичными следами невидимых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тяжелые, мерные шаги. Кто-то медленно поднимался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Жуткая возня в тот же миг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Притаившиеся твари забились по углам, втиснулись в малейшие щели в стенах и, вылупив оттуда по одному мутному глазу, уставились наружу. Они до дрожи боялись этого мужчины, но страх мешался в них с удушливой, ядовитой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уродливо искажали их лица, закручивая шеи под неестественными углами, пока они жадно косились вслед уходящему силуэту. Казалось, рухни он наземь — и вся эта орава хлынет лавиной, чтобы разорвать его тело на куски и пожрать теплую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шаги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короткий холодный смешок. Услышав его, нечисть бросилась врассыпную, в панике забиваясь глубже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тяжелый, мерный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настойчиво, удар за ударом, колотил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 своей постели спал беспробудным, сладким сном, зарывшись лицом в мягкое одеяло. Его щеки раскраснелись от тепла. Даже этот зловещий, похожий на погребальный набат стук не мог потревожить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 порогом, похоже, начала терять терпение — удары стали сильнее и яростнее. Старая деревянная створка жалобно дребезжала, при каждом толчке осыпая пол сухой штукатурной пылью. Казалось, хлипкие петли вот-вот вылетят.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Хо зашевелился. Сонно потирая глаза, он приподнялся на кровати. Грохот не утихал, выбивая зловещий ритм: три коротких удара, один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придет в голову устраивать целый ритуал из стука в дверь, да еще и выстукивать этот недобрый, похожий на погребальный, ритм? Но разозленный внезапным пробуждением Шэнь Хо был слишком раздражен, чтобы размышлять над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кого там принесло?! — рявкнул он в полную силу своей утренней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за дверью разом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говорил голосом зрелого мужчины лет пятидесяти. Но когда он перешел на полушепот, сквозь хриплые ноты пробилось странное, леденящее душу шипение, переросшее в тонкий, истошный женский визг. Звук резанул по ушам, словно ржавый гвоздь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Ошметки сна мгновенно улетучились, оставив кристальную ясность мыслей. Свет в номере почему-то погас, погрузив комнату в глухую темень. Лишь там, где висел красный бумажный фонарь, колыхалось зловещее багровое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поспешно нащупал телефон и нажал кнопку разблокировки. Экран тускло осветил лицо. Время — начало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съемочной группы вымотались до предела и давно спали без задних ног. Кому взбредет в голову шататься по коридорам в такой глухой час и ломиться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открой. Мне нужно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этот голос двоился, перебиваемый глубинным визгом, который становился всё громче и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я, — торопливо подтвердила тварь за порогом, обрадовавшись, что ей отозвались.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прищурился, а на губах его заиграла лукавая усмешка. Он притворно зевнул и крикнул потоньше: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а чего это вам не спится в такую рань? Неужто гонорар мне поднять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— закивала сущность. — Отпирай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мне даже как-то неудобно... — застенчиво протянул Шэнь Хо. — И сколько накинете?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пожелаешь, столько и накину! Только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за порогом вовсю пыталась заманить его в ловушку, суля золотые горы. Любой другой на его месте, ослепленный внезапной жадностью и азартом, уже давно сорвался бы с места и распахнул засов навстречу неведомому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увы... на сей раз гость явно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Хо так и горели весельем, хотя вслух он продолжал мямлить с наигранным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знаю-ю... Как-то это некрасиво по отношению к остальным ребятам. Там ведь столько моих старших коллег...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молол всякую чушь, тянул время и засыпал невидимого собеседника глупыми вопросами, упрямо не приближаясь к двери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существа таяло на глазах. Поняв, что его водят за нос, оно забарабанило по дереву с удвоенной яростью. Подмешанный к мужскому голосу визг стал низким, хриплым и утробным, пока наконец не превратился в жуткое клокотание. Так звучит предсмертный хрип утопленника, чье горло заливает болотная жижа, а полусгнившие легкие из последних сил выталкивают воздух сквозь толщу гнилой воды и распадающийся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Хо окончательно убедился: за дверью стоял кто угодно, только не режиссер Ван. Но что это за тварь? И почему она не ломится внутрь сама, а вежливо стучится, точно послушный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отель защищен какой-то силой, не позволяющей нечисти переступить порог без спроса. Ей непременно нужно получить добровольное приглашение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обилия чертовщины за прошедший день его мозг лихорадочно выуживал из глубин памяти старые, давно забытые рассказы. Он вспомнил деревенские суеверия: порог дома — это невидимая граница между мирами живых и мертвых. Шаг наружу — ян, шаг внутрь — инь. Обычный призрак не сумеет преодолеть этот барьер сам по себе. Если тварь хочет пробраться в жилище, она начинает звать тебя голосом близкого или хорошего знакомого, выманивая наружу. В народе это называют **[призрачным откликом]**. Стоит тебе ответить — и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раздавшийся стук — три коротких, один длинный — бесцеремонно оборвал его размышления. Шэнь Хо набрал побольше воздуха в легкие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стучи ты, сука, стучи! Жить надоело, тварь?! Нацепила чужой голос посреди ночи и думает, блять, испугала кого-то! Вали отсюда нахер, пока я тебе башку не проломил!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орал как можно громче, разыгрывая искреннее бешенство и не скупясь на крепкие выражения. В глубине души ему даже стало немного жаль несчастную тварь. Выбралась, бедняжка, на охоту, а напоролась на такого несносного грубияна. Тяжела нынче жизнь у призраков, ничего не скажешь. От собственной буйной фантазии Шэнь Хо едва не прыснул со смеху. В мыслях это выглядело забавно, но реальность всё же оставалась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Сущность за дверью, похоже, опешила от такого яростного отпора и надолго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поднялся с постели и потянулся к выключателю на стене. Однако вместо холодного пластика пальцы наткнулись на что-то невероятно гладкое, влажное и ледяное. На ощупь это до ужаса напоминало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обдало ледяным потом, волосы на затылке зашевелились. Он пулей отдернул руку. Трясущимися пальцами он попытался нащупать телефон, чтобы подсветить стену и разглядеть, во что только что вляпался. Но от дикого страха пальцы сделались ватными и непослушными.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стук — мобильник выскользнул из рук и полетел на пол. Шэнь Хо пришлось опуститься на корточки и вслепую шарить ладонью по половицам, пытаясь определить, куда отлетел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ладонь накрыла корпус. Он нажал на кнопку, и в ту же секунду тусклый свет экрана выхватил из темноты парящую прямо перед ним пару ярко-красных вышитых туфель. Красный шелк подола плавно качнулся у самого его лица, заслоняя слабое свечение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Шэнь Хо отпрянул и с размаху повалился на край кровати. Деревянный угол больно вонзился ему в поясницу. Резкая, стреляющая боль прошила позвоночник от копчика до самой макушки. Из глаз брызнули слезы. Боль была настолько нестерпимой, что он согнулся пополам, не в силах разогнуться. Казалось, вся нижняя половина тела разом онемела и перестала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Безголовая женщина-призрак застыла в воздухе, словно в нерешительности. Шэнь Хо почудилось, будто она... смутилась?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«Бред, просто в глазах помутилось от боли», — мысленно отмахнулся он. С чего бы призраку испытывать неловкость?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гостьи воздух в номере начал стремительно остывать. Мебель, стоявшая ближе всего к ней, прямо на глазах подернулась тонкой коркой белесого инея. Шелк на ее туфлях наливался неестественным багрянцем, пока наконец не стал сочиться густой, почти черной жижей. Кровь медленно стекала к носкам обуви и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*Кап... Кап...*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темные капли с тихим стуком разбивались об обледеневший пол. Они не замерзали, а растекались, образуя уродливую багровую лужицу, которая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Хо, держась за ушибленную поясницу, кое-как привалился к изножью кровати, пытаясь отдышаться. Почувствовав могильный холод, он запоздало вспомнил, что делит комнату с кровожадным свирепым духом. Превозмогая тупую, ноющую боль в спине, он бочком отполз на пару шагов в сторону, стараясь держать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сестрица, — жалобно протянул он. — Не я же тебя со свету сжил. Чего ты ко мне-то привязалась?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бесконечных потрясений за один день здоровый человек заикой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призрак подняла руку. Ее длинный палец, выкрашенный алым лаком, указал на висевший на стене свиток. По комнате пронесся ледяной порыв сквозняка, пробирающий до костей. Свиток с вышитыми туфлями сорвался со стены и, плавно покачиваясь в воздухе, опустился прямо к ногам Шэнь Хо. Следом палец призрака уставился на самого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 мне что-то показать с помощью этого рисунка?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досадливо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прости, совсем вылетело из головы, что ты не можешь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подобрал свиток. Даже просто на ощупь бумага казалась плотной, дорогой и качественной. За долгие годы случайных подработок он успел нахвататься самых разных навыков, среди которых было и знакомство с традиционной китайской живописью. Рисовая бумага сюаньчжи бывает трех видов: необработанная ( «сырая»), полуобработанная и обработанная ( «спелая»). Этот рисунок был выполнен на тончайшей «сырой» бумаге, которая мгновенно впитывала влагу, позволяя туши мягко расплываться и создавать изумительные переходы света и тени. Очевидно, художник был настоящим мастером своего дела. Хотя со вкусами у него явно было туговато. Нашел ведь тему — вырисовывать женские тапочки. Что за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В голове Шэнь Хо мелькнула внезапная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картине... изображены твои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страх перед висящим в воздухе мертвецом, он торопливо развернул свиток и принялся сравнивать рисунок с туфлями на ногах призрака. Он всматривался в каждую черточку, сопоставляя малейшие детали узора и изгибы шелка. Совпадение было идеальным. Рисунок в точности воспроизводил туфли покойницы — вплоть до мельчайшего стежка!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автор этого шедевра? И почему он запечатлел на бумаге именно те туфли, в которых была похоронена убитая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как тебя погубили?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завыла безголовая женщина-призрак. Визг был столь яростным и полным нечеловеческой боли, что у Шэнь Хо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окна с грохотом распахнулись от внезапного порыва ветра, врезавшись в стену. По комнате пронесся настоящий ураган. Деревянные стулья заходили ходуном, а бумаги полетели со стола веером. Юноша судорожно вцепился в деревянную спинку кровати, искренне опасаясь, что этот безумный смерч утащит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непостоянные создания эти женщины... даже мертвые», — со вздохом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бушевала не на шутку. Защищая лицо согнутой в локте рукой, Шэнь Хо изо всех сил прижимал к груди драгоценный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безумный вихрь улегся так же внезапно, как и начался. Открыв глаза, Шэнь Хо обнаружил, что безголовая гостья бесследно исчезла. Лишь разбросанные вещи и перевернутый стул напоминали о том, что всё произошедшее ему вовсе не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пощелкал выключателем — на этот раз верхний свет загорелся без проблем. Поежившись от ночной сырости, Шэнь Хо подошел к окну и потянул на себя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облупившейся раме оказалась острая щепка, которая больно вонзилась ему в подушечку пальца. Выступившая капля крови сорвалась с пальца и полетела вниз,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только тогда обнаружил, что прямо перед его окном раскинуло сухие черные ветви гигантское засохшее дерево. В тусклом свете из комнаты было видно, насколько оно огромно. Древний ствол, казалось, уходил далеко выше крыши отеля, растворяясь в грозовых тучах. Словно безмолвный каменный колосс, дерево высилось во мраке ночи, раскинув свои узловатые мертвые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ведь странность: когда они только заселялись в отель, под окнами не было и намека на этого великана. Откуда оно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по спине липкий холодок, Шэнь Хо поспешно затворил раму и задернул плотные шторы, решив больше об этом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бескрайней пустоши, усеянной бесчисленными черепами и обломками костей, возвышался величественный и мрачный замок. Казалось, эта зловещая цитадель была высечена из самого подземного мрака нечеловеческой, демонической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бездн, объятых холодным изумрудным пламенем преисподней, тянулись бесконечные ряды железных клеток. В них томились свирепые, безумные грешники. Стоило ядовитым языкам огня коснуться их призрачной плоти, как окрестности оглашал душераздирающий вой, уходящий в вечно хмурые, тяжелые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сердце дворцового сада высилось могучее дерево с увядающей кроной. С его ветвей осыпалась редкая сухая листва. Один из пожухлых листков, подхваченный робким дуновением холодного ветра, плавно влетел сквозь высокие арки в просторные покои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троне восседал мужчина неописуемой, пугающей красоты. Его безупречное лицо застыло маской абсолютного бесстрастия — взгляд, лишенный каких-либо земных чувств или желаний, делал его похожим на изваяние грозного древнего божества. Тонкие пальцы его правой руки сжимали кисть. Владыка преисподней сосредоточенно выводил иероглифы на длинном свитке.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 и отложил кисть. Подставив ладонь, он поймал опускающийся сухой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его кожи, мертвенная серость на листе начала таять. По его тонким прожилкам, точно по венам, побежал золотистый свет. А в самом центре этой увядающей зелени, словно драгоценный камень в оправе, покоилась крошечная капля свежей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осторожно коснулся пальцем багровой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капля с тихим шипением вспыхнула ослепительным багряным сиянием и обратилась в тонкую алую нить, которая устремилась прочь, теряясь за пределами огромного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тянущуюся от его пальца нить судьбы, владыка помрачнел. Его взгляд оледенел, а длинные пальцы с силой стиснули хрупкий золотистый листок, готовые мгновенно перетереть его в невесомую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безмолвных чертогах эхом раскатился его низкий, лишенный всяких эмоций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Нить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