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Цинсюй, роща фиолетового бамбука, спальня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безмятежно покоился на резной деревянной кровати, которая прежде принадлежала Сяо Хэ. И дело было вовсе не в нежелании Сяо Хэ нести ученика в свои покои — просто кровать была изготовлена из тысячелетнего фиолетового сандала, пропитанного целебными эликсирами. От дерева исходила мощная духовная энергия, которая значительно ускоряла заживление ран, поэтому, взвесив все за и против, Сяо Хэ решил оставить Линь Сю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сидел рядом, охраняя покой мальчика, и сгорал от нетерпения: лекарь, которого вызвали на пик, всё не появлялся (хотя, если честно, прошло совсем немного времени). Его родной ученик, лежащий на кровати, сейчас до боли напоминал маленького зверька, который после схватки забился в укромный уголок, чтобы зализывать раны. Выглядел он одновременно невероятно милым и вызывающим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случилось только из-за его собственной неосмотрительности — теперь ученик так сильно пострадал. Сяо Хэ в очередной раз мысленно отчитал себя за беспечность: если его ученик ещё хоть раз пострадает из-за подобной глупости, он сам себе что-нибудь отрежет! Какое позорище, разве он достоин звания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Сяо Хэ пытается сохранять спокойствие, хотя сам явно встревожен и обеспокоен, Линь Сю почувствовал, как в груди разливается тепло, а в глазах вспыхнул радостный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раны Линь Сю были далеко не такими серьёзными, как казалось со стороны или как полагал Сяо Хэ. В конце концов, в его жилах текла кровь древнего демонического зверя. Со стороны казалось, что Юй Юй и его шайка от души поиздевались над ним, но кто из них на самом деле пострадал сильнее — большой вопрос. Однако разве не приятно чувствовать заботу Сяо Хэ? Разве не прекрасно, когда этот человек целиком и полностью сосредоточен на нём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на самом деле? Давайте взглянем на события глазами Линь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Сю, изголодавшийся после тренировки, только собрался переставить ноги в поисках еды, как перед ним возник Юй Юй, излучающий мрачную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Юя, который стоял с видом обиженной жены, Линь Сю хотел было притвориться, что не заметил его, и обойти стороной. За десять лет (если сложить две жизни) он прекрасно изучил этот узколобый и завистливый характер. Очевидно, что тот факт, что Сяо Хэ лично забрал его, окончательно лишил Юй Юя остатков разума, и его глодала черная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опустить голову и попытаться уйти, как Юй 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Юй Юй одарил его зловещей ухмылкой, — мелкий ублюдок, та твоя дранная цепочка тебе ещё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той самой цепочке, которую оставила мать Линь Сю — возможно, единственной ниточке, ведущей к его истинному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всегда висела у него на шее, но из-за хаоса после перерождения он совсем о ней забыл. Линь Сю думал, что она осталась среди его старых вещей в той лачуге, где он жил раньше, но, оказывается, она была у Юй Юя. Вероятно, тот стащил её, пока Линь Сю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прошлая жизнь почти лишила его надежды найти родителей, это было лишь почти. Цепочку нужно было вернуть — ради будущего или хотя бы для того, чтобы окончательно порвать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Куда ты дел мою цепочку? — Линь Сю опустил голову, притворяясь робким. — Молодой господин... верните мне её, пожалуйста. Это единственное, что осталось у меня от матушки...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Сю, Юй Юй сначала расплылся в злорадной улыбке, но тут же вспомнил, что именно так Линь Сю выглядел перед Сяо Хэ, и его лицо исказилось от ненависти. Этот ничтожный, трусливый вид так очаровал Сяо Хэ! Чем он, Юй Юй, хуже?! Неужели Сяо Хэ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боковым зрением заметил, как меняется выражение лица Юй Юя, и в душе горько усмехнулся: всё тот же жалкий дурак, что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И не смей пикнуть, если кто-то узнает, можешь навсегда забыть о цепочке своей больной мамаши, — угрожающе процедил Юй Юй, пытаясь придать лицу нормальное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петляли, пока не оказались на месте, где всё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 понимал, что вернуть цепочку будет непросто, но бесстыдство Юй Юя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вставай на колени и побей челом — по три поклона каждому из присутствующих господ, и я верну тебе эту побрякушку, — Юй Юй, довольный своей выходкой, обернулся к четверым прихвостням, которые скалились с видом злодеев из дешевых пьес, и указал на Линь Сю, загнанного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терпел и притворялся лишь для того, чтобы не создавать проблем — из-за бомбы замедленного действия в виде крови демонического зверя в своих жилах Линь Сю твёрдо решил вести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терпение лопнуло. Линь Сю отбросил маску робости и ледяным взглядом посмотрел на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никогда не видел, чтобы Линь Сю — существо, которое он считал муравьем — смотрел на него с таким высокомерием. Неустойчивая психика десятилетнего подростка взорвалась: — Ах ты, неблагодарная тварь! Смеешь так на меня смотреть?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или пятеро подростков четвёртого-пятого уровня тренировки Ци без колебаний набросились на того, кто со стороны казался обычным ребёнком. Линь Сю вздохнул: разница в силе была слишком велика. После того как самый крепкий из них сбил его с ног, Линь Сю перестал сопротивляться и просто прикрыл жизненно важные органы, позволяя им пинать себя, словно мешок с соломой. Они лишь вымещали ярость, убивать его они не посмели бы, а с его особенной кровью можно было и потерпеть. Но каждого из них он запомнил. Однажды он вернёт им всё в тысячекратном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знакомый, приятный голос — это был Сяо Хэ. Когда Линь Сю услышал его среди ударов и криков, чувства нахлынули с невероятной силой. Радость, волнение и какая-то детская обида — словно ребёнок, который на мгновение лишился родительской ласки. Раны, которые до этого не причиняли боли, вдруг стали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бережно подхватил его на руки, Линь Сю перестал слышать всё вокруг. Остался только чёткий, ритмичный стук сердца Сяо Хэ — такой притягательный, такой манящий. Ему хотелось остаться в этом объятии навсегда, вдыхая тонкий аромат сандала. И когда в голову пришла мысль, что когда-нибудь кто-то другой может ощутить это тепло, Линь Сю почувствовал, что не может сдержать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принадлежит ему. Его учитель. И он будет принадлежать ему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Сяо Хэ собрался уходить, Линь Сю напомнил о себе и забрал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своих мыслей, он увидел Сяо Хэ, сидящего у кровати. Линь Сю слегка улыбнулся и протянул правую руку — ту, что пострадала меньше, — чтобы осторожно коснуться руки учителя. Ему нужно было убедиться, что это не видение, не плод его воображения, а реальный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маленькой ладошки, Сяо Хэ ощутил, как сердце смягчилось, словно его коснулась мягкая подушечка кошачьей лапки. Беспокоясь о ранах ученика,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Сю, не двигайся. Мы ещё не знаем, насколько серьёзны повреждения. Будешь вертеться — станет больнее. Потерпи, сейчас придёт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пришлись Линь Сю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изо всех сил поднял лицо, глядя на Сяо Хэ огромными, ясными глазами, в которых отражался только он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просто хотел коснуться учителя, чтобы убедиться, что я не сплю. Что в реальности действительно есть человек, который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изогнулись, а красная точка между бровей словно 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Хэ понял: оказывается, фраза «убить своей милотой» —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http://bllate.org/book/19689/1936684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