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погода окончательно испортилась: море потемнело, а порывистый ветер раскачивал кокосовые пальмы. Понаблюдав за бушующей стихией через окно, Се Синьцянь запер створку и пригладил взъерошенные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наверняка пойдёт дождь, — довольным тоном заметил Ло Юаньцзе и повернулся к Чэн Лисюэ: — На вилле всё подготовили?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Художники-постановщики уже закончили, — кивнула та. — Вечером съезжу, проверю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Чэн Лисюэ слегка пришептывая, будто обожгла язык, и Ло Юаньцзе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речью?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Лисюэ скривилось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крабовую клешню порезалась. Теперь, похоже, стоматит выскочит.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нечего было уплетать за обе щеки, — рассмеялся Ло Юаньцзе. — Чревоугодие, как говорится,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сзади Се Синьцянь молча засунул уколотую левую руку за спину. Вообще-то... он только что тоже налег на морепродукты без особой жалости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Ли Вэньсю проводил Синьцяня до самого номера. Приложив электронный ключ к замку, юноша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Вэньсю прислонился к дверному косяку. — Покажи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Руку? А что с 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протянул правую — ту, в которой держал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послушно сменил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склонился ниже, внимательно разглядывая указательный палец юноши в ярком свете коридорных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Заноза, — произнёс он 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Синьцянь поднёс палец к глазам. Кожа вокруг покраснела, а в самом центре едва заметно белела точка. Он чуть надавил — отозвалось колючей болью. Видимо, внутри остался обломок шипа рака-богомола.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удивился Синьцянь. — То-то я чувствую, колет и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Вэньсю, он пообещал связаться с врачом съёмочной группы. Ли Вэньсю кивнул и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Синьцянь набрал номер медика, но выяснилось, что того срочно «одолжила» администрация отеля: кто-то из туристов поранился о риф, и врач повёз пострадавшего в больницу. Они только выехали, так что быстрого возвращения ждать не приходилось. Врач заверил, что маленькая заноза терпит, и Синьцянь решил пока не брать это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 На пороге снова стоял Ли Вэньсю. Он спросил, можно ли переждать у Синьцяня: в его номере расшаталась оконная рама, и техотдел отеля как раз занялся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Синьцянь, разумеется, впустил его. Подав гостю бутылку воды, он занялся камерой, привыкая к её весу и балансу. В этот раз ему предстояло играть режиссёра, и юноша хотел максимально развить визуальное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быть актёром, совсем другое — смотреть на кадр глазами постановщика. Актёр воплощает эмоцию, режиссёр же непрерывно мыслит и анализирует.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Кинематограф говорит языком камеры. Одну и ту же сцену разные люди снимут абсолютно по-разному. Выбор объекта, ракурс, кадрирование... В этих мелочах кроется авторский взгляд, ненавязчиво раскрывающий личность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Синьцянь не планировал погружаться так глубоко, но сценарий требовал, чтобы его персонаж много снимал прямо в кадре. Ло Юаньцзе отказался заготовлять дубли заранее или донимать графикой на монтаже — он дал Синьцяню полную свободу: всё, что тот снимет во время дубля, и пойдёт в финальный склей.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совмещал в себе актёра, оператора и отчасти самого постановщика.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осваивая новую роль, Синьцянь постепенно начинал понимать замысел своего героя, Бай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любовной линии, в «Долгом лете» кролся иной, глубинный мотив — поиск. Поиск себя, своих истинных желаний, попытка примирения со сложным миром. Большинство людей ищут что-то бессознательно всю жизнь, так и не находя желанного и довольствуясь компромиссами. Но Бай Цзиннянь компромиссов не признавал.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немало признанных работ, но каждый раз внутренний голос шептал: «Это всё не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отправлялся в путь. Приезжал, уезжал и снова искал...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по этому блёклому миру с камерой в руках, так и не способный утолить душевный голод. Подобно человеку, умирающему от жажды, но убеждённому, что вода отравлена, он отказывался делать хоть глоток. Кто-то считал его безумцем, кто-то — глупцом. Но только он сам знал: то, что спасает других,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поднял камеру, запечатлевая обстановку номера. На острове Вэйхай кадры Бай Цзинняня поначалу оставались хаотичными, зыбкими, пронизанными одиночеством. В них сквозил поток сознания: надкушенный фрукт, мотылёк, бьющийся о стекло ночника, подхваченный ветром белый пакет... Кадры дышали холодом и беспричинной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Синьцяню не нравилось это состояние, но стоит погрузиться в персонажа — и вынырнуть удавалось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блуждал по комнате и вдруг наткнулся на чужое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качнулось, сместилось и снова вернулось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бесшумно поднялся с дивана и шаг за шагом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мужчины в объективе увеличивалась: сначала в полный рост, потом по пояс, затем крупный план плеч... Наконец кадр застыл, захватывая силуэт от линии губ до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деталь, обычно доступная лишь чужому глазу, в сильном приближении казалась интимной 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на экране шевельнулись — Ли Вэньсю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Заворожённый Синьцянь не расслышал, опустил камеру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себе, — повторил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окончательно очнулся от наваждения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не ушёл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врачу ты палец так и не показал?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пояснил Синьцянь. — Врач уехал с пациентом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помедлил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послушно протянул левую ладонь. На глазах у изумлённого юноши Вэньсю призвал Да Хэя. Точнее, сейчас это был скорее Сяо Хэй — размером с крошечного котёнка. Пантера, уютно устроившись на руках у хозяина, любопытно уткнулась носом в указательный палец Синьцяня, а затем мягко охватила его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Запомнился лишь лёгкий укол. Не успел Синьцянь опомниться, как зверь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теперь, — сказал Ли Вэньсю. — Должно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 любопытством сжал палец: застрявший обломок и впрямь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 Хэя и такие способности есть? — поразился он. —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решил попробовать наудачу. Рад, что получилось. — Вэньсю взглянул на его палец. —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качнул головой: всё прошло. Вэньсю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Синьцянь долго лежал без сна, слушая грохот прибоя за окном, завывания ветра и глухие удары чего-то тяжёлого по стенам. Лишь ближе к рассвету, привыкнув к шуму,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стихия утихла, но небо нависло над морем ещё ниже. Свинцовые тучи на горизонте сливались с тёмной пучиной в единое мрачное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живее! — торопил исполнительный продюсер. — Надо успеть снять начало ливня!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Синьцянь уже прибыл на виллу. Отсняв сцену утреннего умывания и выхода из дома, он оседлал старый велосипед и выехал на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зной, низкие тучи, порывистый ветер, теребящий полы одежды... Сколько бы ни бушевала непогода, Бай Цзиннянь с упрямством одержимого ежедневно выходил на поиски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природа переиграла его. Не успел он отснять и половины, как хлынул дождь. Бай Цзиннянь заранее приготовил защитный чехол, но ливень стенкой грозил уничтожить объектив. Пришлось сворачиваться и спешно возвращаться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подстёгивал шквальный ветер. Пока Синьцянь добирался до дома, он вымок до нитки. Но о себе он не думал: едва заскочив в прихожую и бросив велосипед, Бай Цзиннянь сдёрнул чехол и с трепетом принялся осматривать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 шторм, а он стоял мокрый у кухонного острова, бережно проверяя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прямо напротив панорамного окна в гостиной. Оконная рама обрамляла хаос бури, а камера обрамляла застывшее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замер, глядя на этот контраст. Капли воды стекали с его волос, задерживаясь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выключить прибор, как из прилегающей ванной донёсся лёгкий шорох, затем шаги — и в объектив ступил абсолютно обнажённый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идеальную, строгую композицию кадра ворвался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судя по всему, только что вышел из душа и не подозревал о чужом присутствии. Босиком подошёл к окну, вытирая волосы полотенцем и разглядывая беснующееся море. Затем повязал полотенце на бёдрах и направился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 заметил Бай Цзинняня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хмурилось нелюдимое небо и завывал океан, а этот человек стоял посередине комнаты — настолько яркий и настоящий, что казался почти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даже не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его рёбрами застывшее, казалось, навсегда сердце вдруг толкнулось с живой яростной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Бай Цзиннянь опомнился. Он поспешно заслонил камеру собой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скользнул по нему беглым взглядом, достал из холодильника бутылку воды, в несколько жадных глотков осушил её наполовину, закрутил крышку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И что тут делаешь?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чертовски хорош собой, а лёгкая улыбка, игравшая на губах, мгновенно располагала к себе. Правда, глаза с поволокой придавали его взгляду несерьёзное, едва ли не фривольное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пристальный взгляд Бай Цзинняня, он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говорили, что здесь кто-то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голосу не хватало веса — такие люди редко внушают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молча разглядывал его пару секунд, а затем произнёс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 мою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бутылку в своей руке, покаянно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Верну при случае, идёт? Ужасно пить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не согласился, но и возражать не стал.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Фэн, — ответил тот, опираясь о кухонный остров и рассматривая хозяина. — Временно остановился у друга.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Го разрешил мне пожить здесь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удивлённо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студент Го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Режиссёрский факультет, Бай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Тан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почти коллеги. Я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съёмок разразилась настоящая буря с грозой и шквалистым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не могла вместить всех, поэтому Ло Юаньцзе велел части съёмочной группы уезжать немедленно, пока дороги окончательно не размыло.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режиссёр остался у монитора, пересматривая дубли. Ли Вэньсю, сменив мокрую одежду, задержался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вымок до нитки и чувствовал себя паршиво. Мечтая поскорее добраться до отеля и принять горячий душ, он присоединился к Чэн Лисюэ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Бушующий снаружи ураган в помещении казался не таким уж страшным. Но стоило распахнуть двери, как ветер с дождём с размаху ударил в лицо, словно пригоршней мелкой гальки.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Зонты были бесполезны — их выворачивало наизнанку. Ветер чуть не сбил с ног хрупкую Чэн Лисюэ, заставив её отшатнуться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прямо перед глазами Синьцяня мелькнула огромная тень, падающая прямо на Чэн Лисюэ. Поняв, что это, юноша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 этим криком он совершил рывок и сбил Чэн Лисюэ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с оглушительным треском рухнуло старое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крона ударилась о землю, взметнув тучи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задело кожу ветками, но, к счастью, никто не оказался под стволом.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находилась в самой опасной зоне — если бы Синьцянь не оттолкнул её, тяжёлый ствол раздавил бы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судорожно перевела дыхание и с ужасом воззрилась на своего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Синьцянь небрежно засунул руки в карманы, постаравшись придать лицу максимально спокойное выражение. — Я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превратив всех в мокрых куриц. Чэн Лисюэ внимательно всматривалась в его лицо, но, не заметив признаков боли, поверила и поспешила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бросил Синьцянь Чжоу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кто-то с силой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Синьцянь не успел удержать правую руку, и та выскользнула из кармана. Ладонь была сплошь содрана, с рваными ссадинами и проступающей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«всё в порядке»? — прорезал шум ливня злой, сорванный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впервые на его памяти выглядел настолько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Попавшись с поличным, Синьцянь опешил, а затем снова спрятал руку в карман, упрямо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вдруг вспомнил их самую первую встречу: тогда этот парнишка, не имея ни единой царапинки, капризно жаловался на занозу.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получив настоящую травму, предпочитал молча терпеть, лишь бы не быть никому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Вэньсю сжалось от внезапной острой боли. Шагнув ближе к юноше, он бережно накрыл его локоть своей ладонью и тихо, почти умоляюще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