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окутывал кампус, набрасывая на руины серую пелену. Лу Сюминь стоял на ступенях библиотеки, поправил лямки рюкзака. Выдыхаемый пар быстро 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пустынной площади перед собой, где раньше толпились студенты, спешащие на первую пару, а теперь остались лишь несколько изувеченных трупов да засохшие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Сяоханя донёсся из-за спины — в нём появилось больше жизни, чем прежде. Лу Сюминь обернулся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сосуды, три дня назад уродливо вздувшиеся на коже, почти исчезли. Чу Сяохань по-прежнему был бледен, но цвет лица уже приближался к нормальному. Лишь глаза сохраняли лёгкий красноватый оттенок — на утреннем свету они напоминали два полупрозрачных янтарных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выглядишь… гораздо лучше, — не удержавшись, заметил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потрогал шею, где ещё недавно вилась паутина тёмных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действует куда эффективнее ингибиторов. — Он помолчал, понижая голос. — Но я чувствую: изменения лишь замедлились, а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кивнул и не стал расспрашивать. Последние несколько дней каждое утро он продезинфицированным ножом делал надрез на пальце и выдавливал несколько капель крови для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царапины заживали необычайно быстро, да и самому Чу Сяоханю требовалось всё меньше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 солнце ещё не поднялось, — сказал Чу Сяохань, протягивая ему маску и тёмные очки. — Надень. Когда будем проходить через деловой район, там могут быть выжившие. Лучше не показывать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через кампус. Чу Сяохань шёл впереди — лёгкий, бесшумный,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обрушились; пришлось выбираться через пролом в стене. Улицы за оградой выглядели ещё более жутко: машины громоздились друг на друга, некоторые дымились; витрины магазинов были вдребезги разбиты, товары разграблены; тротуары усеивали брошенные вещи — казалось, люди в один миг побросали всё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почти полное отсутствие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подевались? — тихо спросил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прячутся в тени… или собираются в одном месте, привлечённые чем-то. — Он указал на здание вдали, из которого валил чёрный дым. — Например,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проследил за его рукой. Это был торговый центр на востоке города — когда-то одно из самых оживлённых мест. Теперь его стены покрывали чёрные подпалины, в нескольких окнах мерцали отблески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внутри устроил пожар… — пробормотал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выжившие оборудовали там временную базу — огонь и свет отгоняют зомби. — Он взял Лу Сюминя за запястье. — Обойдём стороной,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оказались ледяными, но сильными, и Лу Сюминь почему-то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переулок, подальше от главной дороги. В проулке громоздились кучи мусора и брошенная мебель, воздух был пропитан запахом гнили и мочи. Лу Сюминь, зажав нос, осторожно перешагнул через скелет, обглоданный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Центральная лаборатория? — спросил он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квартала, на территории Научного парка. — Чу Сяохань махнул вперёд. — Там есть ограда и охрана, в теории должно быть безопаснее, чем в деловом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глубины переулка донёсся слабый плач. Лу Сюминь замер, прислушиваясь: плакал ребёнок. Прерывисто, словно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живой! — Он рванул в ту сторону, но Чу Сяохань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Красноватые глаза Чу Сяоханя сузились. — Что-то не так… Слишком чисто вокруг. Ни зомби, ни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присмотрелся: переулок хоть и грязный, но и впрямь не носил следов борьбы или бегства — словно кто-то нарочно всё подчистил. А плач то затихал, то начинался снова, становясь чуть громче всякий раз, когда они останавливались, будто приглашая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ловушка, — почти беззвучно произнёс Чу Сяохань. — В конце света самая большая опасность — не обязательно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хотел возразить, но из конца переулка донёсся лязг металла. Они мгновенно нырнули за груду старой мебели,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показались трое мужчин. Они несли стальные прутья и тесаки, на лицах — странные устройства, похожие на противогазы.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не клюнуло, — сплюнул толстяк. — Вчера это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этой территории уже всё выгребли, — усмехнулся долговязый. — Я считаю — надо наведаться в торговый центр. Те трусы, что там засели, наверняка припасли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лысый, с уродливым шрамом через всё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ещё десять минут. Если никто не попадётся — уходим. Шеф велел сегодня добыть не меньше пяти «кровавых пакетов».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«Кровавые пакеты»? Лу Сюминь и Чу Сяохань переглянулись. От этих слов 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присела у входа в переулок, закурила, не собираясь уходить. Чу Сяохань легонько коснулся руки Лу Сюминя и указал назад — там была ржавая железная дверь, вероятно, ведущая во двор какого-то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начали осторожно отступать. Но когда Лу Сюминь почти коснулся двери, его рюкзак задел пустую консервную банку, и та со звоном покатилась.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Лысый мгновенно вскочил, тесак сверкнул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колебался: толкнул дверь и втащил Лу Сюминя внутрь. Сзади раздались злые крики и топот, но они уже пересекли заросший бурьяном двор, перемахнули через невысокую стену и оказались в другом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Разделиться! — донёсся голос долговязого. — Далеко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колотилось так, что, казалось, выскочит из груди. Чу Сяохань потащил его в полуразрушенный гараж, где они спрятались за ржавым микроавтобусом.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разбитые окна они увидели, как лысый и толстяк приближаются с двух сторон, яростно оглядывая каждое возможное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слышал, — лысый пнул мусорный бак. — Может,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поймаем живого, я бы сперва потешился, а потом сдал бы шефу. Давно живых не трогал, аж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Сюминя захлестнула тошнота, будто он проглотил муху. Теперь он по-настоящему понял предупреждение Чу Сяоханя: в конце света человеческая жестокость бывает страшнее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рядом напрягся; красные глаза слабо светились, пальцы побелели от сжатых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толстяком приближались к гаражу. Лу Сюминь чувствовал запах пота и крови, исходящий от них. И в тот самый критический момент издалека вдруг донёсся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