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Вэй Бинцин и отчитал ученика, в душе он тоже питал сомнения. Цинь Чжэн, чутко уловив секундное колебание на лице учителя, нарочно принялся молоть вздор, чтобы озвучить эти мысли вслух. Теперь, когда нужные подозрения занозой засели в голове Цуй Шэна, цель была достигнута, и юноша поспешил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невежество не знает границ, а манеры оставляют желать лучшего, — сокрушённо вздохнул он. — Прошу вас, правый посланник Цуй, не держите зла на мою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Шэна едва не трясло от злости. Смерив юношу тяжёлым взглядом,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ты молод, юный герой Цинь, и совсем не знаешь, насколько коварен цзянху. Небылицы о том, будто праведные школы могут нарочно оговаривать демонический культ, не стоят и ломаного гроша. Хорошо, что ты высказал это мне, но если подобные речи дойдут до чужих ушей, тебе не отмыться от слухов о связях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его собственный ученик, Цуй Шэн живо спустил бы с него шкуру. Но в присутствии хозяина виллы пришлось умерить пыл. Замяв спор, он повернулся к Вэй Бинцину: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виллы Вэй, я просил бы вас дать ясный ответ. Каждая минута на счету, мне пора возвращаться с докладом. Если праведные ордена откажут нам в помощи, Залу Высочайшей Справедливости останется лишь принять неравный бой 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Бинцин небрежным жестом приказал Цинь Чжэну отойти назад и вежливо ответил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Вилла Обширных Холодов не останется в стороне и протянет вам руку помощи. Мы сделаем так, как вы просите: через три дня наши люди прибудут в условленное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Шэн просиял и поспешно поклонился,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благородство не знает границ, Хозяин виллы Вэй! Весь Зал Высочайшей Справедливости будет вечно благодарен вам за это решение. Не смею более докучать вам своим присутствием. Позвольте откланяться!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прощальными любезностями, Вэй Бинцин проводил гостя к воротам. Когда он вернулся в зал, его лицо вновь омрачила свинцовая дума. Ожидавший у дверей Цинь Чжэн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остались сомнения,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Бинцин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наговорил, недалеко от истины. Но крупные школы обязаны вмешаться. Иначе на нас тут же навесят клеймо малодушных трусов, предавших идеалы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добродетель — она в сердце, а не на языке. Какое нам дело до чужих пересудов?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тебе бушует юношеский пыл, Чжэн-эр. Ты забываешь, что человек живёт ради чести, как дерево держится корой. Нынешнее величие виллы Обширных Холодов строилось поколениями предков. Сейчас за каждым нашим шагом следят сотни глаз. Я не хочу давать пищу для сплетен и навлекать на нас лишние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Бинцин тяжело вздохнул, устремив взор куда-то вдаль,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ты возглавишь отряд поддержки вместе с Су Ханем. Мечи без нужды не обнажайте, невинных не губите. И постарайся разузнать побольше о том, что у тебя вызвало подозрения. Главное — держитесь в тени и не лезьте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согласно кивнул. Учитель, по сути, велел им просто разыграть комедию — прийти и постоять в сторонке. Дело-то тёмное, кто прав, кто виноват — чёрт ногу сломит. Помогать они станут лишь в самом крайнем случае, если Зал Высочайшей Справедливости окажется на грани гибели, а до тех пор лучше держаться от этого водоворота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Бинцин всегда отличался осторожностью и дальновидностью. Незнакомцам он казался покладистым, мягкотелым простаком, но Цинь Чжэн прекрасно знал: его учитель видит людей насквозь и всегда держит туза в рукаве. Он никогда не принял бы решения, не взвесив в уме каждый возможный исход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плане самому Цинь Чжэну до учителя было далеко. Для него мир делился строго на чёрное и белое, правильное и ложное. Если дело казалось ему правым, он шёл до конца; если гнилым — не согласился бы и под страхом смерти. Он привык жить по совести, отчего частенько молол несусветную чушь невпопад, заставляя почтенных мужей хвататься за головы от его наглости. Старейшины списывали это на юношеский пыл, несдержанность и святую наивность — посмеивались да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Цинь Чжэн шутить не любил. Раз уж решил быть зрителем, то останется им до конца. Спустя три дня, распределив роли для предстоящего «спектакля», он вместе с Су Ханем и отрядом учеников спустился с гор, неся мечи за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усадьба Зала Высочайшей Справедливости располагалась на пике Чжуюй, что высился среди гор Облачного Помоста. К моменту прибытия отряда виллы вся гора напоминала растревоженный улей, ощетинившийся плотными дозорами. Впрочем, призыв о помощи не остался без ответа: под крышей Зала собрался пёстрый цвет праведных школ Поднебесной. Хозяин усадьбы рассыпался в вежливых благодарностях, а почтенные мужи наперебой клялись стоять за него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весь совет промолчал, стараясь не привлекать внимания, и в итоге ему поручили охранять неприметные горные тропы на склонах — назначение, которое пришлось юноше как нельзя кстати. Не теряя времени, он приказал ученикам разведать местность и перекрыл все лазейки, ведущие к пику Чжуюй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появления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тот самый день, далёкий звон стали и яростные крики доносились даже до отдалённых ущелий. Цинь Чжэн вальяжно устроился на толстой ветке дерева. Под свист горного ветра и щебет птиц он лениво хрустел сочным яблоком, размышляя, как подобраться к разгадке трагедии семьи Лю и узнать истину. По счастливой случайности Су Хань караулил соседнюю тропу совсем близко от него. Дождавшись момента, Цинь Чжэн повязал лицо заранее припасённым лоскутом чёрного шёлка и тенью скользнул к посту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относился к делу куда серьёзнее. Ему редко выпадал шанс спуститься с гор, да ещё и оказаться в самом эпицентре чужой резни. Юноша проклинал судьбу за то, что его оставили в этой глуши, лишив возможности увидеть настоящую сечу собственными глазами. Он буквально весь извелся от нетерпения, высматривая на тропе хоть кого-нибудь: пускай даже захудалого дезертира, на котором можно было бы испробовать фамильный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небо судило иначе. Вместо израненного врага из зарослей бесшумно соткался закутанный в чёрное старший брат-наставник.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вздохнул и опустил клинок. Сразу догадавшись, какую каверзу задумал этот пройдоха, он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мылся в ванне с лепестками, и теперь от тебя за версту несёт цветами. Чужие, может, и не поймут, а я этот запах сразу признал. Старший брат, что ещё за маскарад?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маскировка треснула по швам, Цинь Чжэн стянул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нюх у тебя, прямо как у гончей. Неужто так сильно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хмуро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Благоухаешь точно девица на выданье — аж чихнуть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пихнул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же вина! Я ведь просил не бросать эту дрянь в воду, а ты вывалил целую корзину! То-то я гляжу, сегодня с утра вся эта праведная братия — и монахи, и даосы — шарахалась от меня как от чумного. А я ещё думал, когда это успел им насолить.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Хань быстро посерьёзнел, его взгляд вновь устремился к туманной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как сталь звенит? Там уже вовсю режутся. Скоро всё закончится. Чего ты свою тропу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прищурился, вглядываясь в дальние склоны: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одолеет?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О силе демонического культа ходят лишь смутные слухи, кто знает, каков он на деле. Но у Зала Высочайшей Справедливости поддержка солидная, собрались мастера не из робкого десятка. Да и числом праведники превосходят врага. Раз уж прихвостни культа сами прислали вызов и явились сюда, то в случае поражения им останется пенять лишь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брезгливо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наваливаться гурьбой на одного — это как-то низко? Коли принял вызов, изволь биться один на один. А принять бой и втихаря скликать дружков — мелко это, по-крысиному.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удивлённо воззрился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чёрту честь перед отродьем тьмы! Разве они думали о совести, когда вырезали под чистую всю семью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знаем всей правды, — возразил Цинь Чжэн. — С чего все взяли, будто это их рук дело? Учитель тоже сомневается, оттого и велел мне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ты нацепил маску? — Су Хань покачал головой. — Решил пробраться прямо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Цинь Чжэн. — Разузнаю всё под шумок.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безумие, — нахмурился Су Хань. — Наши примут тебя за прихвостня культа и прирежут не глядя. А слуги дьявола наверняка знают друг друга в лицо. Сразу поймают на лжи. Ты же сам лезешь в петлю!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ласково коснулся рукояти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умениями ты бы там точно сгинул, дражайший братец Су. А за меня не переживай. Я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На тихой тропе раздался торопливый, рваный топот ног. Оба юноши мгновенно умолкли и затаили дыхание, вглядываясь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 выбежала молодая, статная женщина в разорванном дорожном платье. Превозмогая боль, она прижимала к груди десятилетнего мальчика. Следом за ней с улюлюканьем неслись полтора десятка преследователей, вооружённых тяжёлыми палашами. Цинь Чжэн с первого взгляда на их серые одежды определил: воины Нирваны Ракшаса. Эти бойцы полагались на грубую силу, пренебрегая искусством нэйгун. Их приёмы были простыми, но каждый выпад дышал яростью и не оставлял противнику шанса уцелеть. Орава здоровенных мужиков гналась за раненой женщиной с ребёнком — исход этой погони был очевиден. Беглянка едва держалась на ногах, хрипела от боли и вряд ли смогла бы добраться даже до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нахмурился и привычным жестом натянул шёлковую повязку на лицо. Но стоило ему примериться к прыжку, как Су Хань мёртвой хваткой вцепился в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Обезумел? Решил в благородного спасителя поиграть? Не смей распускать нюни из жалости, они ведь из демонического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наградил его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ребёнок имеет к разборкам взрослых? Свора мужиков травит дитя точно зверя — разве это по-людски?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Хань мотнул головой в сторону бегущих: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эта баба явно птица высокого полёта! Стали бы за простой девкой гнаться целой сворой?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приглушённо донеслось из-под чёрной маски. — Тогда тем более: какое отношение женщина имеет к мужской драке? Толпа бородатых мужиков пытается прирезать бабу — и это у вас зовётся праведным путём?!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лезть на рожон?! — прошипел побелевший от страха Су Хань. — Откуда в тебе этот зуд геройства взялся? Ты же наживёшь нам таких неприятностей, что вовек не расхлебаем!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проигнорировал его слова. Раздался тихий, чистый звон — клинок покинул ножны. Похлопав опешившего товарища по плечу,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высовывайся. Действуй по обстоятельствам. Если я не вернусь к сроку, наври всем, будто учитель спешно отозвал меня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 Хань успел схватить его за полу халата, один из преследователей на бегу взмахнул палашом. Свистящая волна ци сорвалась со стали и настигла беглянку. Удар пришёлся прямо под лопатку. Несчастная пролетела несколько чжанов и рухнула в пыль, зайдясь кровавым кашлем. Мальчик выскользнул из её слабеющих рук, покатился по земле и, заливаясь слезами, пополз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последних сил прижала сына к себе, заслоняя его собственным телом от неминуемой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с победным оскалом обступили жертв, занося тяжёлые клинки. Но стоило первому палашу начать падение, как слепящая вспышка холодной стали разрезала полумрак. Несколько человек вскрикнули, выронили оружие и рухнули на траву, забившись в судорогах. Цинь Чжэн с хирургической точностью поразил их акупунктурные точки, мгновенно лишив чувств. В ближайшие пару страж эти вояки точно не придут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Затянутый в чёрное Цинь Чжэн вырос прямо перед опешившей толпой. Он небрежно покрутил в пальцах клинок, приглашая уцелевших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собирался проливать кровь попусту — его целью было спасти невинных и увести погоню за собой. Однако один из громил, опомнившись быстрее остальных, с диким рыком замахнулся на раненую женщину. Цинь Чжэн среагировал мгновенно. Он метнул меч: стальное жало серебряной молнией прочертило дугу и начисто отсекло негодяю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Отрезанная рука шмякнулась в грязь. Громила завыл от невыносимой боли, зажимая сочащуюся культю. Оставшиеся разбойники ощетинились сталью и плотным кольцом обступили дерзкого юношу. С невероятной лёгкостью, едва касаясь носками травы, Цинь Чжэн скользнул назад, прикрывая собой беглецов. Поймав вернувшийся в ладонь меч, он неторопливо стряхнул с лезвия алую влагу и направил остриё на преследователей: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их в покое, и я сохраню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среди нападавших брызнул слюной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Долине Павшего Бессмертного сегодня пришёл конец! Ни одна тварь не уйдёт живой!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Чжэна похолодело внутри. Значит, демонический культ обречён. Видя, с каким звериным упорством нападавшие рвутся закончить резню, он понял: договориться по-хорошему не выйдет. Юноша предельно сосредоточился, направляя внутреннюю силу по меридианам. Его движения стали стремительными и неуловимыми. Он уворачивался от обрушивающихся сверху тяжёлых клинков, одновременно краем глаза следя, чтобы никто не проскользнул за его спину к беззащитным матери и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рубили сплеча — прямо, безжалостно, целясь исключительно в жизненно важные центры. Но Цинь Чжэн вырос на лучших техниках фехтования. Его защита была безупречной. Стройный и гибкий, он скользил между грузными телами врагов, точно ласточка в грозовом небе. С каждым его пируэтом в тяжёлом, пахнущем железом и потом воздухе расцветал шлейф тонкого цветочного аромата — нелепая, почти издевательская деталь среди этой бойни. Громилы бесились от бессилия. Они не могли ни достать его, ни предугадать следующее движение. Понимая, что полтора десятка отборных рубак не могут совладать с одним юнцом, нападавшие начали суетиться и совершать глупые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не упускал ни единого шанса. Действуя то остриём меча, то рукоятью, а то и просто раздавая тумаки руками и ногами, он щедро целил по уязвимым точкам. Под его пальцы попадали меридианы сна, безудержного смеха, рыданий и оцепенения. После нескольких стремительных атак земля вокруг оказалась усеяна стонущими, плачущими и неестественно хохочущими воинами. Тяжело дыша, предводитель банды уставился на юношу диким взглядом. За его спиной на ногах удержались лишь трое прихвостней.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— выплюнул вожак, утирая пот со лба. — Сразу видно, не из этих чернокнижников. Какая праведная школа вырастила предателя, что осмелился встать у нас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намеренно скрывал истинные приёмы своей школы, чтобы не подставить виллу Обширных Холодов. Если бы он ударил в полную силу, трава давно окрасилась бы багрянцем. Юноша хмыкнул под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меня обычным прохожим, который очень не любит, когда обижают слабых!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ошалело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Спрятавшийся в листве Су Хань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не ведающий страха смерти! — взревел вожак.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противников рванулась вперёд. Предводитель действительно выделялся мастерством на фоне своих ополоумевших подчинённых, так что Цинь Чжэну пришлось всерьез попотеть. К тому же юноша упрямо старался не проливать кровь, что сильно связывало его в движениях. Враги же, напротив, жаждали его смерти. Сталь свистела всё ближе. Очередной выпад задел плечо Цинь Чжэна, разорвав ткань халата, а в следующее мгновение тяжёлый палаш со свистом полетел прямо ему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Цинь Чжэн изогнулся всем телом, проскользнув под смертоносным лезвием невесомой снежинкой, подхваченной зимним ветром. С тихим кличем он скользнул в самую гущу строя. Сталь рассыпалась мириадами сверкающих искр. Разбойники даже не поняли, как их защита оказалась взломана: они приняли на себя невидимые, но сокрушительные удары высвобожденной ци. Колени громил подогнулись, и они дружно рухнули на землю. Лишь вожак упрямо пытался подняться, занося клинок для последнего удара. В глазах Цинь Чжэна сверкнул ледяной блеск. Молниеносный выпад со спины — и остриё меча пробило грудь негодяя насквозь, навсегда лишив его возможности изрыгать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 шум битвы скоро сбегутся новые отряды, Цинь Чжэн поспешил к раненой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тяжело ранены. Вам срочно нужно укрытие и лекарь. Позвольте мне помочь вам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слабо покачала головой и тихо, угасающим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молодой господин... Но не стоит. Вы не принадлежите к нашему культу. Вы и так пошли на огромный риск ради нас. Если свяжетесь с несчастной вдовой и сиротой, то лишь подпишете себе смертный приговор. Враги... они не оставят нас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Цинь Чжэн смог разглядеть ребёнка. На вид мальчику было не больше десяти лет. Его бледные круглые щёки были испачканы грязью и кровью, но он не проронил ни звука, лишь судорожно цеплялся крошечными пальцами за подол материнского платья. Бросив взгляд ниже, юноша содрогнулся от гнева: оба колена несчастного дитя были изувечены глубокими порезами от меча. Становилось ясно, почему он не мог бежать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бездушным чудовищем нужно быть, чтобы поднять руку на невинного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одним движением стянул маску с лица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брезгуете помощью посредственного бойца, позвольте мне защитить вас. Я хотя бы помогу вам выбраться из этого ада, а дальше будь что будет. Сейчас главное — выжить, а здесь оставаться нельзя. Вы сможете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заколебалась, с тоской посмотрев на израненные ноги сына, но всё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дойду... Но мой мальчик... Его ноги искалечены. Если бы вы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его. Идёмте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опустился на одно колено и протянул руки к ребёнку, но тот испуганно отшатнулся и замотал головой, до крови закусив нижнюю губу. Дитя никого не подпускало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ласково коснулась его головы,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матушки совсем не осталось сил, милый. Пожалуйста, доверься этому молодому господину. Если нас нагонят, мы все погибнем.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десятилетнего ребёнка, только что пережившего кровавую бойню и получившего тяжёлые раны, он держался поразительно стойко — ни единой слезы не скатилась по его щекам. Но в его глазах застыла стена глухого недоверия и первобытного страха. Цинь Чжэн не хотел брать его силой. Не убирая протянутых ладоней,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Цинь Чжэн. Я не причиню тебе вреда. Позволь мне унести тебя отсюда,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упорно молчал, но всматривался в лицо Цинь Чжэна так пристально, словно пытался заглянуть ему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Чжэна была удивительно обаятельная улыбка. В ней не было ни лукавства, ни заносчивости праведных книжников — лишь чистая, согревающая душу искренность, подобная первому весеннему ветру. Он продолжал мягко улыбаться израненному мальчугану, надеясь растопить лёд в его сердце и поскорее увести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его чары не подействовали мгновенно, и в воздухе повисло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тихонько кашлянул, пытаясь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имя, малыш? Где ещё у тебя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зовут Су Цзыцин, — тихо произнесла мать. — Пострадали только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Цзыцин? Какое красивое имя, — Цинь Чжэн осторожно придвинулся ближе, стараясь расположить мальчика к себе. — Больше ни один злодей к тебе не прикоснется, обещаю. Не бойся, братец Чжэн унесёт тебя отсюда,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онемели губы от натянутой улыбки и затекли руки. Цинь Чжэну начало казаться, что в окружении трупов его настойчивое дружелюбие выглядит не просто глупо, а зловеще, будто у какого-то безумца. Но в этот момент мальчик перестал разглядывать его лицо. Помедлив, он робко кивнул. Этот кроткий детский голос заставил сердце Цинь Чжэна сжаться от щемящей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http://bllate.org/book/19742/2039177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